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9BE8E" w14:textId="7DDDF034" w:rsidR="005B4F10" w:rsidRDefault="00770A68" w:rsidP="001715C9">
      <w:pPr>
        <w:pStyle w:val="TtuloPortada"/>
      </w:pPr>
      <w:r>
        <w:t xml:space="preserve">Ciudadanía en el entorno digital: </w:t>
      </w:r>
      <w:r w:rsidR="00BF16F9">
        <w:t>convivencia y prácticas</w:t>
      </w:r>
      <w:r>
        <w:t xml:space="preserve"> </w:t>
      </w:r>
    </w:p>
    <w:p w14:paraId="77003881" w14:textId="77777777" w:rsidR="001715C9" w:rsidRDefault="001715C9">
      <w:pPr>
        <w:spacing w:before="0" w:after="0" w:line="240" w:lineRule="auto"/>
        <w:rPr>
          <w:rFonts w:eastAsia="Times New Roman"/>
          <w:color w:val="364B9B"/>
          <w:kern w:val="2"/>
          <w:sz w:val="28"/>
          <w:szCs w:val="32"/>
          <w:lang w:eastAsia="en-US"/>
        </w:rPr>
      </w:pPr>
      <w:r>
        <w:br w:type="page"/>
      </w:r>
    </w:p>
    <w:p w14:paraId="297C8DAE" w14:textId="42240CBA" w:rsidR="00864620" w:rsidRDefault="00864620" w:rsidP="001715C9">
      <w:pPr>
        <w:pStyle w:val="Ttulo1"/>
        <w:rPr>
          <w:lang w:eastAsia="en-US"/>
        </w:rPr>
      </w:pPr>
      <w:r>
        <w:rPr>
          <w:lang w:eastAsia="en-US"/>
        </w:rPr>
        <w:lastRenderedPageBreak/>
        <w:t xml:space="preserve">Acceder a la </w:t>
      </w:r>
      <w:hyperlink r:id="rId7" w:history="1">
        <w:r w:rsidRPr="00864620">
          <w:rPr>
            <w:rStyle w:val="Hipervnculo"/>
            <w:lang w:eastAsia="en-US"/>
          </w:rPr>
          <w:t>Plataforma Educativa</w:t>
        </w:r>
      </w:hyperlink>
      <w:r>
        <w:rPr>
          <w:lang w:eastAsia="en-US"/>
        </w:rPr>
        <w:t xml:space="preserve"> </w:t>
      </w:r>
    </w:p>
    <w:p w14:paraId="52CF56B3" w14:textId="2A54103F" w:rsidR="00155259" w:rsidRPr="00155259" w:rsidRDefault="00155259" w:rsidP="001715C9">
      <w:pPr>
        <w:pStyle w:val="Ttulo1"/>
        <w:rPr>
          <w:lang w:eastAsia="en-US"/>
        </w:rPr>
      </w:pPr>
      <w:r>
        <w:rPr>
          <w:lang w:eastAsia="en-US"/>
        </w:rPr>
        <w:t>Có</w:t>
      </w:r>
      <w:r w:rsidRPr="00155259">
        <w:rPr>
          <w:lang w:eastAsia="en-US"/>
        </w:rPr>
        <w:t>mo ingresar</w:t>
      </w:r>
      <w:r>
        <w:rPr>
          <w:lang w:eastAsia="en-US"/>
        </w:rPr>
        <w:t xml:space="preserve"> </w:t>
      </w:r>
      <w:r w:rsidR="00744554">
        <w:rPr>
          <w:lang w:eastAsia="en-US"/>
        </w:rPr>
        <w:t>al curso</w:t>
      </w:r>
    </w:p>
    <w:p w14:paraId="319CE5FA" w14:textId="77777777" w:rsidR="002608BB" w:rsidRDefault="00155259" w:rsidP="00155259">
      <w:pPr>
        <w:pStyle w:val="SubttuloTtulo1"/>
        <w:ind w:left="0"/>
        <w:rPr>
          <w:rFonts w:eastAsia="Calibri"/>
          <w:color w:val="404040"/>
          <w:sz w:val="24"/>
          <w:szCs w:val="22"/>
          <w:lang w:val="es-ES"/>
        </w:rPr>
      </w:pPr>
      <w:r w:rsidRPr="00155259">
        <w:rPr>
          <w:rFonts w:eastAsia="Calibri"/>
          <w:color w:val="404040"/>
          <w:sz w:val="24"/>
          <w:szCs w:val="22"/>
          <w:lang w:val="es-ES"/>
        </w:rPr>
        <w:t>Para las matriculaciones de los cursos es necesario contar con usuario gub.uy. </w:t>
      </w:r>
      <w:r w:rsidRPr="00155259">
        <w:rPr>
          <w:rFonts w:eastAsia="Calibri"/>
          <w:color w:val="404040"/>
          <w:sz w:val="24"/>
          <w:szCs w:val="22"/>
          <w:lang w:val="es-ES"/>
        </w:rPr>
        <w:br/>
        <w:t>Usuario gub.uy es una solución digital que pone a disposición el Estado uruguayo para que las personas se identifiquen digitalmente y accedan</w:t>
      </w:r>
      <w:bookmarkStart w:id="0" w:name="_GoBack"/>
      <w:bookmarkEnd w:id="0"/>
      <w:r w:rsidRPr="00155259">
        <w:rPr>
          <w:rFonts w:eastAsia="Calibri"/>
          <w:color w:val="404040"/>
          <w:sz w:val="24"/>
          <w:szCs w:val="22"/>
          <w:lang w:val="es-ES"/>
        </w:rPr>
        <w:t xml:space="preserve"> a los servicios en línea de los organismos públicos o empresas privadas.</w:t>
      </w:r>
    </w:p>
    <w:p w14:paraId="773DFD98" w14:textId="3404A78F" w:rsidR="00155259" w:rsidRDefault="00864620" w:rsidP="00155259">
      <w:pPr>
        <w:pStyle w:val="SubttuloTtulo1"/>
        <w:ind w:left="0"/>
        <w:rPr>
          <w:rFonts w:eastAsia="Calibri"/>
          <w:color w:val="404040"/>
          <w:sz w:val="24"/>
          <w:szCs w:val="22"/>
          <w:lang w:val="es-ES"/>
        </w:rPr>
      </w:pPr>
      <w:hyperlink r:id="rId8" w:history="1">
        <w:r w:rsidR="000E11E6" w:rsidRPr="000E11E6">
          <w:rPr>
            <w:rStyle w:val="Hipervnculo"/>
            <w:rFonts w:eastAsia="Calibri"/>
            <w:sz w:val="24"/>
            <w:szCs w:val="22"/>
            <w:lang w:val="es-ES"/>
          </w:rPr>
          <w:t>¿Cómo crearse un usuario gub.uy?</w:t>
        </w:r>
      </w:hyperlink>
    </w:p>
    <w:p w14:paraId="661A4F05" w14:textId="77777777" w:rsidR="00864620" w:rsidRDefault="00864620" w:rsidP="00864620">
      <w:pPr>
        <w:pStyle w:val="Ttulo1"/>
      </w:pPr>
      <w:r>
        <w:t xml:space="preserve">Acceso al curso </w:t>
      </w:r>
    </w:p>
    <w:p w14:paraId="1A565619" w14:textId="77777777" w:rsidR="00864620" w:rsidRPr="00706605" w:rsidRDefault="00864620" w:rsidP="00864620">
      <w:pPr>
        <w:rPr>
          <w:rStyle w:val="Hipervnculo"/>
          <w:lang w:val="es-MX" w:eastAsia="en-US"/>
        </w:rPr>
      </w:pPr>
      <w:r>
        <w:rPr>
          <w:lang w:val="es-MX" w:eastAsia="en-US"/>
        </w:rPr>
        <w:fldChar w:fldCharType="begin"/>
      </w:r>
      <w:r>
        <w:rPr>
          <w:lang w:val="es-MX" w:eastAsia="en-US"/>
        </w:rPr>
        <w:instrText xml:space="preserve"> HYPERLINK "https://capacitacion.agesic.gub.uy/course/view.php?id=384" </w:instrText>
      </w:r>
      <w:r>
        <w:rPr>
          <w:lang w:val="es-MX" w:eastAsia="en-US"/>
        </w:rPr>
        <w:fldChar w:fldCharType="separate"/>
      </w:r>
      <w:r w:rsidRPr="00706605">
        <w:rPr>
          <w:rStyle w:val="Hipervnculo"/>
          <w:lang w:val="es-MX" w:eastAsia="en-US"/>
        </w:rPr>
        <w:t>Ciudadanía en el entorno digital: conv</w:t>
      </w:r>
      <w:r w:rsidRPr="00706605">
        <w:rPr>
          <w:rStyle w:val="Hipervnculo"/>
          <w:lang w:val="es-MX" w:eastAsia="en-US"/>
        </w:rPr>
        <w:t xml:space="preserve">ivencia y prácticas </w:t>
      </w:r>
    </w:p>
    <w:p w14:paraId="2036B7FE" w14:textId="7D31CA68" w:rsidR="00155259" w:rsidRDefault="00864620" w:rsidP="00864620">
      <w:pPr>
        <w:pStyle w:val="Ttulo1"/>
      </w:pPr>
      <w:r>
        <w:rPr>
          <w:rFonts w:eastAsia="Calibri"/>
          <w:color w:val="auto"/>
          <w:sz w:val="24"/>
          <w:szCs w:val="24"/>
          <w:lang w:val="es-MX" w:eastAsia="en-US"/>
        </w:rPr>
        <w:fldChar w:fldCharType="end"/>
      </w:r>
      <w:r w:rsidR="00155259">
        <w:t xml:space="preserve">Métodos de matriculación </w:t>
      </w:r>
    </w:p>
    <w:p w14:paraId="6E3D43D8" w14:textId="12D43C20" w:rsidR="00155259" w:rsidRPr="00155259" w:rsidRDefault="00770A68" w:rsidP="00217EC5">
      <w:pPr>
        <w:pStyle w:val="Textogeneral"/>
      </w:pPr>
      <w:r>
        <w:t xml:space="preserve">Curso con </w:t>
      </w:r>
      <w:r w:rsidR="002608BB">
        <w:t>auto matriculación</w:t>
      </w:r>
      <w:r>
        <w:t xml:space="preserve"> libre, sin </w:t>
      </w:r>
      <w:r w:rsidR="0091518C">
        <w:t xml:space="preserve">límite de </w:t>
      </w:r>
      <w:r>
        <w:t>cupo.</w:t>
      </w:r>
    </w:p>
    <w:p w14:paraId="3F6094A1" w14:textId="6F9D0801" w:rsidR="00827A93" w:rsidRDefault="0055688B" w:rsidP="001715C9">
      <w:pPr>
        <w:pStyle w:val="Ttulo1"/>
      </w:pPr>
      <w:r>
        <w:t>Objetivo general del curso</w:t>
      </w:r>
    </w:p>
    <w:p w14:paraId="764904E6" w14:textId="3E858CB6" w:rsidR="000E11E6" w:rsidRPr="00217EC5" w:rsidRDefault="000E11E6" w:rsidP="002608BB">
      <w:pPr>
        <w:pStyle w:val="Textogeneral"/>
      </w:pPr>
      <w:r>
        <w:t xml:space="preserve">Brindar contenidos conceptuales y herramientas </w:t>
      </w:r>
      <w:r w:rsidRPr="00055FD5">
        <w:t xml:space="preserve">para </w:t>
      </w:r>
      <w:r w:rsidR="002608BB">
        <w:t>la convivencia y la reflexión sobre las prácticas en el entorno digital.</w:t>
      </w:r>
      <w:r>
        <w:t xml:space="preserve"> </w:t>
      </w:r>
    </w:p>
    <w:p w14:paraId="6EF082E1" w14:textId="1AE3C64E" w:rsidR="0055688B" w:rsidRDefault="0055688B" w:rsidP="001715C9">
      <w:pPr>
        <w:pStyle w:val="Ttulo1"/>
      </w:pPr>
      <w:r w:rsidRPr="00827A93">
        <w:t>Objetivos</w:t>
      </w:r>
      <w:r w:rsidR="002608BB">
        <w:t xml:space="preserve"> de aprendizaje</w:t>
      </w:r>
    </w:p>
    <w:p w14:paraId="1BD9D279" w14:textId="77777777" w:rsidR="00BF16F9" w:rsidRDefault="00BF16F9" w:rsidP="002608BB">
      <w:pPr>
        <w:pStyle w:val="Textogeneral"/>
        <w:numPr>
          <w:ilvl w:val="0"/>
          <w:numId w:val="15"/>
        </w:numPr>
      </w:pPr>
      <w:r w:rsidRPr="00BF16F9">
        <w:t>Comprender los principales conceptos y contenidos vinculados al desarrollo de habilidades para la generación de prácticas que contribuyen a hacer del espacio digital un lugar de convivencia saludable. </w:t>
      </w:r>
    </w:p>
    <w:p w14:paraId="0E6C329E" w14:textId="77777777" w:rsidR="00BF16F9" w:rsidRPr="00BF16F9" w:rsidRDefault="00BF16F9" w:rsidP="002608BB">
      <w:pPr>
        <w:pStyle w:val="Textogeneral"/>
        <w:numPr>
          <w:ilvl w:val="0"/>
          <w:numId w:val="15"/>
        </w:numPr>
      </w:pPr>
      <w:r w:rsidRPr="00BF16F9">
        <w:t>Obtener un repositorio personal de recursos educativos digitales y otras herramientas sobre la temática, que sirvan a su tarea cotidiana.</w:t>
      </w:r>
    </w:p>
    <w:p w14:paraId="67DE95E3" w14:textId="77777777" w:rsidR="00BF16F9" w:rsidRPr="00BF16F9" w:rsidRDefault="00BF16F9" w:rsidP="002608BB">
      <w:pPr>
        <w:pStyle w:val="Textogeneral"/>
        <w:numPr>
          <w:ilvl w:val="0"/>
          <w:numId w:val="15"/>
        </w:numPr>
      </w:pPr>
      <w:r w:rsidRPr="00BF16F9">
        <w:t>Contar con insumos para re-elaborar los ejemplos presentados y proponer nuevas situaciones en función de los diferentes segmentos de población con los que trabajan.</w:t>
      </w:r>
    </w:p>
    <w:p w14:paraId="61291209" w14:textId="77777777" w:rsidR="00BF16F9" w:rsidRPr="00BF16F9" w:rsidRDefault="00BF16F9" w:rsidP="00BF16F9"/>
    <w:p w14:paraId="7FA5C4AC" w14:textId="77777777" w:rsidR="00770A68" w:rsidRPr="00770A68" w:rsidRDefault="00827A93" w:rsidP="001715C9">
      <w:pPr>
        <w:pStyle w:val="Ttulo1"/>
      </w:pPr>
      <w:r w:rsidRPr="00A74675">
        <w:lastRenderedPageBreak/>
        <w:t>D</w:t>
      </w:r>
      <w:r>
        <w:t>escripción del curso</w:t>
      </w:r>
      <w:r w:rsidR="00782235">
        <w:t xml:space="preserve"> </w:t>
      </w:r>
    </w:p>
    <w:p w14:paraId="4BDA1F1F" w14:textId="77777777" w:rsidR="002608BB" w:rsidRPr="002608BB" w:rsidRDefault="002608BB" w:rsidP="002608BB">
      <w:pPr>
        <w:pStyle w:val="Ttulo1"/>
        <w:rPr>
          <w:rFonts w:eastAsia="Calibri"/>
          <w:color w:val="404040"/>
          <w:kern w:val="2"/>
          <w:sz w:val="24"/>
          <w:szCs w:val="22"/>
          <w:lang w:val="es-ES" w:eastAsia="en-US"/>
        </w:rPr>
      </w:pPr>
      <w:r w:rsidRPr="002608BB">
        <w:rPr>
          <w:rFonts w:eastAsia="Calibri"/>
          <w:color w:val="404040"/>
          <w:kern w:val="2"/>
          <w:sz w:val="24"/>
          <w:szCs w:val="22"/>
          <w:lang w:val="es-ES" w:eastAsia="en-US"/>
        </w:rPr>
        <w:t xml:space="preserve">Este curso, que equivale a 30 horas de formación, integra un trayecto educativo que parte de una aproximación a los conceptos sobre construcción de ciudadanía en entornos digitales en sentido amplio hacia la profundización en cada una de las dimensiones de abordaje de la Ciudadanía Digital, que se desarrollan en distintos cursos. </w:t>
      </w:r>
    </w:p>
    <w:p w14:paraId="7CB862B9" w14:textId="77777777" w:rsidR="002608BB" w:rsidRDefault="002608BB" w:rsidP="002608BB">
      <w:pPr>
        <w:pStyle w:val="Ttulo1"/>
        <w:rPr>
          <w:rFonts w:eastAsia="Calibri"/>
          <w:color w:val="404040"/>
          <w:kern w:val="2"/>
          <w:sz w:val="24"/>
          <w:szCs w:val="22"/>
          <w:lang w:val="es-ES" w:eastAsia="en-US"/>
        </w:rPr>
      </w:pPr>
      <w:r w:rsidRPr="002608BB">
        <w:rPr>
          <w:rFonts w:eastAsia="Calibri"/>
          <w:color w:val="404040"/>
          <w:kern w:val="2"/>
          <w:sz w:val="24"/>
          <w:szCs w:val="22"/>
          <w:lang w:val="es-ES" w:eastAsia="en-US"/>
        </w:rPr>
        <w:t>Aquí encontrarás desarrollos conceptuales, preguntas para la reflexión, estímulos para problematizar las prácticas en el entorno digital, recursos didácticos e invitaciones a formular tus propias preguntas.</w:t>
      </w:r>
    </w:p>
    <w:p w14:paraId="4B5A517F" w14:textId="484AE823" w:rsidR="00827A93" w:rsidRDefault="00827A93" w:rsidP="002608BB">
      <w:pPr>
        <w:pStyle w:val="Ttulo1"/>
      </w:pPr>
      <w:r w:rsidRPr="00A74675">
        <w:t>P</w:t>
      </w:r>
      <w:r>
        <w:t>úblico objetivo</w:t>
      </w:r>
    </w:p>
    <w:p w14:paraId="62F558B7" w14:textId="7479B0F1" w:rsidR="00AB7754" w:rsidRDefault="00AB7754" w:rsidP="002608BB">
      <w:pPr>
        <w:pStyle w:val="Textogeneral"/>
      </w:pPr>
      <w:r w:rsidRPr="00AB7754">
        <w:t xml:space="preserve">El curso está pensado para el perfil de persona replicadora. Se entiende por "persona replicadora" a quienes desde su ámbito de trabajo, familiar o comunitario propician el intercambio y desarrollo de reflexiones, conocimientos y prácticas.  Incluye la docencia en todos sus </w:t>
      </w:r>
      <w:r w:rsidR="00F12611" w:rsidRPr="00AB7754">
        <w:t>niveles,</w:t>
      </w:r>
      <w:r w:rsidRPr="00AB7754">
        <w:t xml:space="preserve"> pero también a todas las personas que desempeñen un rol de educador/a en sentido amplio. </w:t>
      </w:r>
    </w:p>
    <w:p w14:paraId="79594DAD" w14:textId="77777777" w:rsidR="00827A93" w:rsidRDefault="00827A93" w:rsidP="001715C9">
      <w:pPr>
        <w:pStyle w:val="Ttulo1"/>
      </w:pPr>
      <w:r w:rsidRPr="00475A99">
        <w:t>R</w:t>
      </w:r>
      <w:r w:rsidR="00C470B4">
        <w:t xml:space="preserve">equisitos  </w:t>
      </w:r>
    </w:p>
    <w:p w14:paraId="7205E6F2" w14:textId="77777777" w:rsidR="00AB7754" w:rsidRPr="00AB7754" w:rsidRDefault="00AB7754" w:rsidP="002608BB">
      <w:pPr>
        <w:pStyle w:val="Textogeneral"/>
      </w:pPr>
      <w:r w:rsidRPr="00AB7754">
        <w:t>Para realizar el curso es necesario contar con conexión a internet y un dispositivo de acceso, preferentemente una computadora.</w:t>
      </w:r>
    </w:p>
    <w:p w14:paraId="6779D0EA" w14:textId="77777777" w:rsidR="00827A93" w:rsidRDefault="00827A93" w:rsidP="001715C9">
      <w:pPr>
        <w:pStyle w:val="Ttulo1"/>
      </w:pPr>
      <w:r>
        <w:t>Duración</w:t>
      </w:r>
    </w:p>
    <w:p w14:paraId="61B7BEC9" w14:textId="77777777" w:rsidR="000E11E6" w:rsidRPr="00025416" w:rsidRDefault="000E11E6" w:rsidP="000E11E6">
      <w:pPr>
        <w:pStyle w:val="Textogeneral"/>
        <w:rPr>
          <w:rFonts w:eastAsia="Times New Roman"/>
          <w:b/>
          <w:bCs/>
          <w:color w:val="333333"/>
          <w:sz w:val="21"/>
          <w:szCs w:val="21"/>
          <w:lang w:eastAsia="es-UY"/>
        </w:rPr>
      </w:pPr>
      <w:r w:rsidRPr="002808BB">
        <w:t>Estimar una dedicación total de aproximada</w:t>
      </w:r>
      <w:r>
        <w:t xml:space="preserve">mente 30 </w:t>
      </w:r>
      <w:r w:rsidRPr="002808BB">
        <w:t>horas, considerando el tiempo de lecturas, revisión de documentos o materiales, tareas y actividades de evaluación.</w:t>
      </w:r>
    </w:p>
    <w:p w14:paraId="4FE013A2" w14:textId="77777777" w:rsidR="002608BB" w:rsidRPr="00787DA3" w:rsidRDefault="002608BB" w:rsidP="002608BB">
      <w:pPr>
        <w:keepNext/>
        <w:keepLines/>
        <w:outlineLvl w:val="0"/>
        <w:rPr>
          <w:rFonts w:eastAsia="Times New Roman"/>
          <w:color w:val="364B9B"/>
          <w:sz w:val="32"/>
          <w:szCs w:val="32"/>
        </w:rPr>
      </w:pPr>
      <w:r w:rsidRPr="00787DA3">
        <w:rPr>
          <w:rFonts w:eastAsia="Times New Roman"/>
          <w:color w:val="364B9B"/>
          <w:sz w:val="32"/>
          <w:szCs w:val="32"/>
        </w:rPr>
        <w:t>Modalidad</w:t>
      </w:r>
    </w:p>
    <w:p w14:paraId="625E1D31" w14:textId="77777777" w:rsidR="002608BB" w:rsidRPr="00787DA3" w:rsidRDefault="002608BB" w:rsidP="002608BB">
      <w:pPr>
        <w:rPr>
          <w:color w:val="404040"/>
          <w:kern w:val="2"/>
          <w:szCs w:val="22"/>
          <w:lang w:val="es-ES" w:eastAsia="en-US"/>
        </w:rPr>
      </w:pPr>
      <w:r w:rsidRPr="00787DA3">
        <w:rPr>
          <w:color w:val="404040"/>
          <w:kern w:val="2"/>
          <w:szCs w:val="22"/>
          <w:lang w:val="es-ES" w:eastAsia="en-US"/>
        </w:rPr>
        <w:t>Curso auto asistido, 100% virtual.</w:t>
      </w:r>
    </w:p>
    <w:p w14:paraId="12D27C9E" w14:textId="77777777" w:rsidR="00827A93" w:rsidRDefault="00AB7754" w:rsidP="001715C9">
      <w:pPr>
        <w:pStyle w:val="Ttulo1"/>
      </w:pPr>
      <w:r>
        <w:lastRenderedPageBreak/>
        <w:t>Evaluación, certificación y a</w:t>
      </w:r>
      <w:r w:rsidR="00155259">
        <w:t>probación</w:t>
      </w:r>
    </w:p>
    <w:p w14:paraId="300378CA" w14:textId="77777777" w:rsidR="00AB7754" w:rsidRPr="00AB7754" w:rsidRDefault="00AB7754" w:rsidP="002608BB">
      <w:pPr>
        <w:pStyle w:val="Textogeneral"/>
      </w:pPr>
      <w:r w:rsidRPr="00AB7754">
        <w:t>Par</w:t>
      </w:r>
      <w:r>
        <w:t>a aprobar el curso se requiere:</w:t>
      </w:r>
    </w:p>
    <w:p w14:paraId="103DAA7D" w14:textId="77777777" w:rsidR="00AB7754" w:rsidRPr="00AB7754" w:rsidRDefault="00AB7754" w:rsidP="002608BB">
      <w:pPr>
        <w:pStyle w:val="Textogeneral"/>
        <w:numPr>
          <w:ilvl w:val="0"/>
          <w:numId w:val="16"/>
        </w:numPr>
      </w:pPr>
      <w:r w:rsidRPr="00AB7754">
        <w:t>Acceder a</w:t>
      </w:r>
      <w:r>
        <w:t xml:space="preserve"> los contenidos de cada módulo.</w:t>
      </w:r>
    </w:p>
    <w:p w14:paraId="28C22D5E" w14:textId="77777777" w:rsidR="00AB7754" w:rsidRPr="00AB7754" w:rsidRDefault="00AB7754" w:rsidP="002608BB">
      <w:pPr>
        <w:pStyle w:val="Textogeneral"/>
        <w:numPr>
          <w:ilvl w:val="0"/>
          <w:numId w:val="16"/>
        </w:numPr>
      </w:pPr>
      <w:r w:rsidRPr="00AB7754">
        <w:t>Responder exitosamente el cuestionario final del curso. Para la aprobación se requ</w:t>
      </w:r>
      <w:r>
        <w:t>iere como mínimo 7 de 8 puntos.</w:t>
      </w:r>
    </w:p>
    <w:p w14:paraId="3C532C37" w14:textId="77777777" w:rsidR="00AB7754" w:rsidRPr="00AB7754" w:rsidRDefault="00AB7754" w:rsidP="002608BB">
      <w:pPr>
        <w:pStyle w:val="Textogeneral"/>
        <w:numPr>
          <w:ilvl w:val="0"/>
          <w:numId w:val="16"/>
        </w:numPr>
      </w:pPr>
      <w:r w:rsidRPr="00AB7754">
        <w:t>Contestar la encuesta de satisfacción que se encuentra al final</w:t>
      </w:r>
      <w:r>
        <w:t xml:space="preserve"> del curso.</w:t>
      </w:r>
    </w:p>
    <w:p w14:paraId="2C3FCE81" w14:textId="7E8D2F5F" w:rsidR="00782235" w:rsidRDefault="00AB7754" w:rsidP="002608BB">
      <w:pPr>
        <w:pStyle w:val="Textogeneral"/>
      </w:pPr>
      <w:r w:rsidRPr="00AB7754">
        <w:t xml:space="preserve">Una vez aprobado el curso obtendrás un certificado que reconoce el equivalente a </w:t>
      </w:r>
      <w:r w:rsidR="000E11E6">
        <w:t>30</w:t>
      </w:r>
      <w:r w:rsidRPr="002608BB">
        <w:t xml:space="preserve"> horas de formación.</w:t>
      </w:r>
    </w:p>
    <w:p w14:paraId="26E202AE" w14:textId="77777777" w:rsidR="00B52871" w:rsidRDefault="00827A93" w:rsidP="001715C9">
      <w:pPr>
        <w:pStyle w:val="Ttulo1"/>
      </w:pPr>
      <w:r>
        <w:t>Programa</w:t>
      </w:r>
    </w:p>
    <w:p w14:paraId="114F001B" w14:textId="77777777" w:rsidR="002608BB" w:rsidRDefault="00B52871" w:rsidP="001715C9">
      <w:pPr>
        <w:pStyle w:val="Textogeneral"/>
      </w:pPr>
      <w:r w:rsidRPr="00B52871">
        <w:t>Los contenidos incluidos en el trayecto fueron validados por el Grupo de Trabajo de Ciudadanía Digital. Provienen, principalmente, del curso "Construcción de ciudadanía en entornos digitales: desafíos y estrategias para educar a ciudadanías críticas, responsables y creativas", que surge del esfuerzo conjunto entre la Organización de Estados Iberoamericanos para la Educación, la Ciencia y la Cultura (OEI), Plan Ceibal y la Agencia de Gobierno Electrónico y Sociedad de la Información y del Conocimiento (</w:t>
      </w:r>
      <w:proofErr w:type="spellStart"/>
      <w:r w:rsidRPr="00B52871">
        <w:t>Agesic</w:t>
      </w:r>
      <w:proofErr w:type="spellEnd"/>
      <w:r w:rsidRPr="00B52871">
        <w:t xml:space="preserve">) (2019); actualizado según el documento de la Estrategia Nacional de Ciudadanía Digital (2024-2028) por el equipo de Ciudadanía Digital de </w:t>
      </w:r>
      <w:proofErr w:type="spellStart"/>
      <w:r w:rsidRPr="00B52871">
        <w:t>Agesic</w:t>
      </w:r>
      <w:proofErr w:type="spellEnd"/>
      <w:r w:rsidRPr="00B52871">
        <w:t>.</w:t>
      </w:r>
    </w:p>
    <w:p w14:paraId="478DA28E" w14:textId="28388CB3" w:rsidR="00827A93" w:rsidRPr="00C1122D" w:rsidRDefault="002608BB" w:rsidP="001715C9">
      <w:pPr>
        <w:pStyle w:val="Textogeneral"/>
      </w:pPr>
      <w:r w:rsidRPr="002608BB">
        <w:t>Este curso contiene los siguientes módulos:</w:t>
      </w:r>
    </w:p>
    <w:p w14:paraId="1FA1F728" w14:textId="0F66531F" w:rsidR="00E423C3" w:rsidRDefault="004E31BF" w:rsidP="001715C9">
      <w:pPr>
        <w:pStyle w:val="Textogeneral"/>
      </w:pPr>
      <w:r>
        <w:t xml:space="preserve">Módulo 1: </w:t>
      </w:r>
      <w:r w:rsidR="00E423C3" w:rsidRPr="00E423C3">
        <w:t>Ciudadanía Digital en Uruguay, perspectivas transversales y dimensiones de abordaje: Convivencia y prácticas en el entorno digital</w:t>
      </w:r>
    </w:p>
    <w:p w14:paraId="23937DA5" w14:textId="12AD7290" w:rsidR="00AB7754" w:rsidRDefault="004E31BF" w:rsidP="001715C9">
      <w:pPr>
        <w:pStyle w:val="Textogeneral"/>
      </w:pPr>
      <w:r w:rsidRPr="004E31BF">
        <w:t xml:space="preserve">Módulo </w:t>
      </w:r>
      <w:r>
        <w:t>2:</w:t>
      </w:r>
      <w:r w:rsidR="00AB7754" w:rsidRPr="5B83278D">
        <w:t xml:space="preserve"> </w:t>
      </w:r>
      <w:r w:rsidR="00E423C3">
        <w:t>Conocer y ejercer los derechos en el entorno digital</w:t>
      </w:r>
    </w:p>
    <w:p w14:paraId="6C47DAB0" w14:textId="4BC218E4" w:rsidR="00AB7754" w:rsidRPr="00E423C3" w:rsidRDefault="004E31BF" w:rsidP="001715C9">
      <w:pPr>
        <w:pStyle w:val="Textogeneral"/>
        <w:rPr>
          <w:lang w:val="es-UY"/>
        </w:rPr>
      </w:pPr>
      <w:r w:rsidRPr="004E31BF">
        <w:t xml:space="preserve">Módulo </w:t>
      </w:r>
      <w:r>
        <w:t>3:</w:t>
      </w:r>
      <w:r w:rsidR="00AB7754" w:rsidRPr="5B83278D">
        <w:t xml:space="preserve"> </w:t>
      </w:r>
      <w:r w:rsidR="00E423C3" w:rsidRPr="00E423C3">
        <w:t>Potenciar el comportamiento ético y empático en el entorno digital</w:t>
      </w:r>
    </w:p>
    <w:p w14:paraId="1B9D712D" w14:textId="75671061" w:rsidR="00E423C3" w:rsidRDefault="004E31BF" w:rsidP="001715C9">
      <w:pPr>
        <w:pStyle w:val="Textogeneral"/>
      </w:pPr>
      <w:r w:rsidRPr="004E31BF">
        <w:t xml:space="preserve">Módulo </w:t>
      </w:r>
      <w:r>
        <w:t xml:space="preserve">4: </w:t>
      </w:r>
      <w:r w:rsidR="00E423C3" w:rsidRPr="00E423C3">
        <w:t>Favorecer la administración del uso de los dispositivos e Internet</w:t>
      </w:r>
    </w:p>
    <w:p w14:paraId="020B79BB" w14:textId="296FD0BD" w:rsidR="00B52871" w:rsidRDefault="004E31BF" w:rsidP="00E423C3">
      <w:pPr>
        <w:pStyle w:val="Textogeneral"/>
      </w:pPr>
      <w:r w:rsidRPr="004E31BF">
        <w:t xml:space="preserve">Módulo </w:t>
      </w:r>
      <w:r w:rsidR="001715C9">
        <w:t>5</w:t>
      </w:r>
      <w:r w:rsidR="00AB7754" w:rsidRPr="5B83278D">
        <w:t xml:space="preserve">: </w:t>
      </w:r>
      <w:r w:rsidR="00E423C3" w:rsidRPr="00E423C3">
        <w:t>Gestionar los riesgos en el entorno digital</w:t>
      </w:r>
    </w:p>
    <w:p w14:paraId="0D49BF1F" w14:textId="06B23A6D" w:rsidR="00E423C3" w:rsidRDefault="004E31BF" w:rsidP="00D30E4D">
      <w:pPr>
        <w:pStyle w:val="Textogeneral"/>
      </w:pPr>
      <w:r w:rsidRPr="004E31BF">
        <w:t xml:space="preserve">Módulo </w:t>
      </w:r>
      <w:r>
        <w:t>6:</w:t>
      </w:r>
      <w:r w:rsidR="00E423C3" w:rsidRPr="00E423C3">
        <w:t xml:space="preserve"> Ser conscientes de nuestra huella digital y de la construcción de identidad</w:t>
      </w:r>
    </w:p>
    <w:p w14:paraId="6135C6FA" w14:textId="682DC618" w:rsidR="00D30E4D" w:rsidRDefault="004E31BF" w:rsidP="00D30E4D">
      <w:pPr>
        <w:pStyle w:val="Textogeneral"/>
      </w:pPr>
      <w:r w:rsidRPr="004E31BF">
        <w:t xml:space="preserve">Módulo </w:t>
      </w:r>
      <w:r>
        <w:t>7:</w:t>
      </w:r>
      <w:r w:rsidR="00D30E4D" w:rsidRPr="00D30E4D">
        <w:t xml:space="preserve"> Gestionar la privacidad en el entorno digital</w:t>
      </w:r>
    </w:p>
    <w:p w14:paraId="3856A527" w14:textId="2F3957CC" w:rsidR="005B4F10" w:rsidRPr="00AB7754" w:rsidRDefault="004E31BF" w:rsidP="004E31BF">
      <w:pPr>
        <w:pStyle w:val="Textogeneral"/>
      </w:pPr>
      <w:r w:rsidRPr="004E31BF">
        <w:rPr>
          <w:lang w:val="es-UY"/>
        </w:rPr>
        <w:t xml:space="preserve">Módulo </w:t>
      </w:r>
      <w:r w:rsidR="00D30E4D" w:rsidRPr="00D30E4D">
        <w:rPr>
          <w:lang w:val="es-UY"/>
        </w:rPr>
        <w:t>8: Tener un comportamiento ambientalmente sostenible</w:t>
      </w:r>
    </w:p>
    <w:sectPr w:rsidR="005B4F10" w:rsidRPr="00AB7754" w:rsidSect="00A82A15">
      <w:headerReference w:type="default" r:id="rId9"/>
      <w:footerReference w:type="default" r:id="rId10"/>
      <w:headerReference w:type="first" r:id="rId11"/>
      <w:footerReference w:type="first" r:id="rId12"/>
      <w:pgSz w:w="11906" w:h="16838"/>
      <w:pgMar w:top="1843" w:right="1274" w:bottom="1417" w:left="1701" w:header="708"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E71E3" w14:textId="77777777" w:rsidR="00C77610" w:rsidRDefault="00C77610">
      <w:pPr>
        <w:spacing w:before="0" w:after="0" w:line="240" w:lineRule="auto"/>
      </w:pPr>
      <w:r>
        <w:separator/>
      </w:r>
    </w:p>
  </w:endnote>
  <w:endnote w:type="continuationSeparator" w:id="0">
    <w:p w14:paraId="04B8E93B" w14:textId="77777777" w:rsidR="00C77610" w:rsidRDefault="00C776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CC51" w14:textId="240F52BE" w:rsidR="003D266B" w:rsidRDefault="003D266B" w:rsidP="00A82A15">
    <w:pPr>
      <w:pStyle w:val="Piedepgina"/>
    </w:pPr>
    <w:r>
      <w:t xml:space="preserve">Página </w:t>
    </w:r>
    <w:r>
      <w:fldChar w:fldCharType="begin"/>
    </w:r>
    <w:r>
      <w:instrText>PAGE  \* Arabic  \* MERGEFORMAT</w:instrText>
    </w:r>
    <w:r>
      <w:fldChar w:fldCharType="separate"/>
    </w:r>
    <w:r w:rsidR="00864620">
      <w:rPr>
        <w:noProof/>
      </w:rPr>
      <w:t>2</w:t>
    </w:r>
    <w:r>
      <w:fldChar w:fldCharType="end"/>
    </w:r>
    <w:r>
      <w:t xml:space="preserve"> de </w:t>
    </w:r>
    <w:r>
      <w:rPr>
        <w:noProof/>
      </w:rPr>
      <w:fldChar w:fldCharType="begin"/>
    </w:r>
    <w:r>
      <w:rPr>
        <w:noProof/>
      </w:rPr>
      <w:instrText>NUMPAGES  \* Arabic  \* MERGEFORMAT</w:instrText>
    </w:r>
    <w:r>
      <w:rPr>
        <w:noProof/>
      </w:rPr>
      <w:fldChar w:fldCharType="separate"/>
    </w:r>
    <w:r w:rsidR="00864620">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321EA" w14:textId="77777777" w:rsidR="003D266B" w:rsidRDefault="003D266B" w:rsidP="008E4AF5">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31B35" w14:textId="77777777" w:rsidR="00C77610" w:rsidRDefault="00C77610">
      <w:pPr>
        <w:spacing w:before="0" w:after="0" w:line="240" w:lineRule="auto"/>
      </w:pPr>
      <w:r>
        <w:separator/>
      </w:r>
    </w:p>
  </w:footnote>
  <w:footnote w:type="continuationSeparator" w:id="0">
    <w:p w14:paraId="557FCE5E" w14:textId="77777777" w:rsidR="00C77610" w:rsidRDefault="00C7761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A5510" w14:textId="2C618542" w:rsidR="003D266B" w:rsidRDefault="00706605">
    <w:pPr>
      <w:pStyle w:val="Encabezado"/>
    </w:pPr>
    <w:r w:rsidRPr="00706605">
      <w:rPr>
        <w:rFonts w:cs="Microsoft Sans Serif"/>
        <w:noProof/>
        <w:color w:val="auto"/>
        <w:kern w:val="0"/>
        <w:sz w:val="24"/>
        <w14:ligatures w14:val="standardContextual"/>
      </w:rPr>
      <mc:AlternateContent>
        <mc:Choice Requires="wpg">
          <w:drawing>
            <wp:anchor distT="0" distB="0" distL="114300" distR="114300" simplePos="0" relativeHeight="251661824" behindDoc="0" locked="0" layoutInCell="1" allowOverlap="1" wp14:anchorId="3441F68A" wp14:editId="2E04DBA7">
              <wp:simplePos x="0" y="0"/>
              <wp:positionH relativeFrom="column">
                <wp:posOffset>1752600</wp:posOffset>
              </wp:positionH>
              <wp:positionV relativeFrom="paragraph">
                <wp:posOffset>46990</wp:posOffset>
              </wp:positionV>
              <wp:extent cx="3736975" cy="412750"/>
              <wp:effectExtent l="0" t="0" r="0" b="6350"/>
              <wp:wrapSquare wrapText="bothSides"/>
              <wp:docPr id="3" name="Grupo 3"/>
              <wp:cNvGraphicFramePr/>
              <a:graphic xmlns:a="http://schemas.openxmlformats.org/drawingml/2006/main">
                <a:graphicData uri="http://schemas.microsoft.com/office/word/2010/wordprocessingGroup">
                  <wpg:wgp>
                    <wpg:cNvGrpSpPr/>
                    <wpg:grpSpPr>
                      <a:xfrm>
                        <a:off x="0" y="0"/>
                        <a:ext cx="3736975" cy="412750"/>
                        <a:chOff x="0" y="0"/>
                        <a:chExt cx="3736975" cy="412750"/>
                      </a:xfrm>
                    </wpg:grpSpPr>
                    <pic:pic xmlns:pic="http://schemas.openxmlformats.org/drawingml/2006/picture">
                      <pic:nvPicPr>
                        <pic:cNvPr id="4" name="Imagen 1"/>
                        <pic:cNvPicPr>
                          <a:picLocks noChangeAspect="1"/>
                        </pic:cNvPicPr>
                      </pic:nvPicPr>
                      <pic:blipFill>
                        <a:blip r:embed="rId1"/>
                        <a:stretch>
                          <a:fillRect/>
                        </a:stretch>
                      </pic:blipFill>
                      <pic:spPr bwMode="auto">
                        <a:xfrm>
                          <a:off x="0" y="0"/>
                          <a:ext cx="2063750" cy="350520"/>
                        </a:xfrm>
                        <a:prstGeom prst="rect">
                          <a:avLst/>
                        </a:prstGeom>
                        <a:noFill/>
                        <a:ln>
                          <a:noFill/>
                        </a:ln>
                      </pic:spPr>
                    </pic:pic>
                    <pic:pic xmlns:pic="http://schemas.openxmlformats.org/drawingml/2006/picture">
                      <pic:nvPicPr>
                        <pic:cNvPr id="5" name="Imagen 5" descr="Logo del Grupo de Trabajo de Ciudadanía Digital"/>
                        <pic:cNvPicPr>
                          <a:picLocks noChangeAspect="1"/>
                        </pic:cNvPicPr>
                      </pic:nvPicPr>
                      <pic:blipFill rotWithShape="1">
                        <a:blip r:embed="rId2">
                          <a:extLst>
                            <a:ext uri="{28A0092B-C50C-407E-A947-70E740481C1C}">
                              <a14:useLocalDpi xmlns:a14="http://schemas.microsoft.com/office/drawing/2010/main" val="0"/>
                            </a:ext>
                          </a:extLst>
                        </a:blip>
                        <a:srcRect t="38760" r="12403" b="41603"/>
                        <a:stretch/>
                      </pic:blipFill>
                      <pic:spPr bwMode="auto">
                        <a:xfrm>
                          <a:off x="1981200" y="19050"/>
                          <a:ext cx="1755775" cy="39370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xmlns:w16se="http://schemas.microsoft.com/office/word/2015/wordml/symex" xmlns:cx="http://schemas.microsoft.com/office/drawing/2014/chartex">
          <w:pict>
            <v:group w14:anchorId="6783C54C" id="Grupo 3" o:spid="_x0000_s1026" style="position:absolute;margin-left:138pt;margin-top:3.7pt;width:294.25pt;height:32.5pt;z-index:251661824" coordsize="37369,4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erxghwMAAHkJAAAOAAAAZHJzL2Uyb0RvYy54bWzUVttu2zgQfV9g/4HQ&#10;u6K7ZQtxCsd2gwLpNugFfaYpSuJWIgmSshMU/aT9iv5Yh5TkJnFvyG4f9sEySZHDM2fOzOj82W3X&#10;oj1Vmgm+9KKz0EOUE1EyXi+9d2+f+3MPaYN5iVvB6dK7o9p7dvHnH+cHWdBYNKItqUJghOviIJde&#10;Y4wsgkCThnZYnwlJObyshOqwgamqg1LhA1jv2iAOw1lwEKqUShCqNaxuhpfehbNfVZSYV1WlqUHt&#10;0gNsxj2Ve+7sM7g4x0WtsGwYGWHgJ6DoMONw6dHUBhuMesVOTHWMKKFFZc6I6AJRVYxQ5wN4E4WP&#10;vLlSopfOl7o41PJIE1D7iKcnmyV/7W8UYuXSSzzEcQchulK9FCix1BxkXcCOKyXfyBs1LtTDzHp7&#10;W6nO/oMf6NaRenckld4aRGAxyZPZIs88ROBdGsV5NrJOGgjNyTHSbH98MJiuDSy6IxjJSAG/kSMY&#10;nXD0cy3BKdMr6o1Gul+y0WH1oZc+hFNiw3asZebOSRMCZ0Hx/Q0jN2qYfKU7neh+0eGachRZvu1+&#10;u2U4gK1D14J80IiLdYN5TVdagqQh0ezu4OF2N31w265l8jlrWxsiOx79Avk/ks83qBmkuRGk7yg3&#10;Q64p2oKLguuGSe0hVdBuR0E66kXpAOFCG0UNaeyFFVz8GsBaoPdeOJRfgVkXNGgL7Q4vRQnqw70R&#10;LpN+RVtxOEusnpy2kizMYqeto0SAQaXNFRUdsgNACoCcdby/1iO0aYsFzYXlCyDjouUPFsCmXXHw&#10;LeBxCPiHsMHgf6M9SMYh1UftwbykmoAurkUtYNyioQiUFL1VeIf/totozfoSl5h//gejDauZwe1v&#10;FC1SwrxnpnnTYAm6iFzYfrOKY3cJVC4Qh42+rWGuin+M56swXMSX/joL134a5lt/tUhzPw+3eRqm&#10;82gdrT/Z01Fa9JpC1uJ2I9koCVg9yblvluyxuQ3NwDUVtMeudQ1pBIBcOk0QQZWWEotVK2LTzba4&#10;ZJ7PICkgnlGchlDYodWl0QxGTtljklqLNv2ekIzRYh5B9/UQlPRoEU4V3dJlS36UZ1k+lfxkkeSw&#10;dcA/JfWUc/9VWrpQnQQtS2YpBG3mr1ab3E/Tzdy/vITRer1dpEk0S7PtMWi6waU4vNppAh2g/Pdx&#10;+068pnp3v3y4Rgb93UV2/BaxHxD35zC+/8V08QU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Acoq6DfAAAACAEAAA8AAABkcnMvZG93bnJldi54bWxMj0Frg0AUhO+F&#10;/oflBXprVq0xwbiGENqeQqFJofT2oi8qcXfF3aj59309Ncdhhplvss2kWzFQ7xprFITzAASZwpaN&#10;qRR8Hd+eVyCcR1Niaw0puJGDTf74kGFa2tF80nDwleAS41JUUHvfpVK6oiaNbm47Muydba/Rs+wr&#10;WfY4crluZRQEidTYGF6osaNdTcXlcNUK3kccty/h67C/nHe3n+Pi43sfklJPs2m7BuFp8v9h+MNn&#10;dMiZ6WSvpnSiVRAtE/7iFSxjEOyvkngB4sQ6ikHmmbw/kP8CAAD//wMAUEsDBAoAAAAAAAAAIQDn&#10;X9rs5LUAAOS1AAAUAAAAZHJzL21lZGlhL2ltYWdlMS5wbmeJUE5HDQoaCgAAAA1JSERSAAAEsAAA&#10;AMwIBgAAAGOOWmYAACxvY2FCWAAALG9qdW1iAAAAHmp1bWRjMnBhABEAEIAAAKoAOJtxA2MycGEA&#10;AAAsSWp1bWIAAABHanVtZGMybWEAEQAQgAAAqgA4m3EDdXJuOnV1aWQ6OGIzMWJjZTMtYWFlZi00&#10;MGViLWJhYTEtMzI4M2QyYmZkM2Q1AAAAAbNqdW1iAAAAKWp1bWRjMmFzABEAEIAAAKoAOJtxA2My&#10;cGEuYXNzZXJ0aW9ucwAAAADXanVtYgAAACZqdW1kY2JvcgARABCAAACqADibcQNjMnBhLmFjdGlv&#10;bnMAAAAAqWNib3KhZ2FjdGlvbnOBo2ZhY3Rpb25rYzJwYS5lZGl0ZWRtc29mdHdhcmVBZ2VudG1B&#10;ZG9iZSBGaXJlZmx5cWRpZ2l0YWxTb3VyY2VUeXBleFNodHRwOi8vY3YuaXB0Yy5vcmcvbmV3c2Nv&#10;ZGVzL2RpZ2l0YWxzb3VyY2V0eXBlL2NvbXBvc2l0ZVdpdGhUcmFpbmVkQWxnb3JpdGhtaWNNZWRp&#10;YQAAAKtqdW1iAAAAKGp1bWRjYm9yABEAEIAAAKoAOJtxA2MycGEuaGFzaC5kYXRhAAAAAHtjYm9y&#10;pWpleGNsdXNpb25zgaJlc3RhcnQYIWZsZW5ndGgZLHtkbmFtZW5qdW1iZiBtYW5pZmVzdGNhbGdm&#10;c2hhMjU2ZGhhc2hYIIRARfnWDYMWCGBpqBbeW51lvworahipDDKwmDlDAT/iY3BhZEgAAAAAAAAA&#10;AAAAAgdqdW1iAAAAJGp1bWRjMmNsABEAEIAAAKoAOJtxA2MycGEuY2xhaW0AAAAB22Nib3KoaGRj&#10;OnRpdGxlb0dlbmVyYXRlZCBJbWFnZWlkYzpmb3JtYXRpaW1hZ2UvcG5namluc3RhbmNlSUR4LHht&#10;cDppaWQ6NjQ2YTQ4ODQtMGY5Yi00NTEyLTgzNDAtYjAyMGU5MmEzMDRlb2NsYWltX2dlbmVyYXRv&#10;cng2QWRvYmVfSWxsdXN0cmF0b3IvMjguMiBhZG9iZV9jMnBhLzAuNy42IGMycGEtcnMvMC4yNS4y&#10;dGNsYWltX2dlbmVyYXRvcl9pbmZvgb9kbmFtZXFBZG9iZSBJbGx1c3RyYXRvcmd2ZXJzaW9uZDI4&#10;LjL/aXNpZ25hdHVyZXgZc2VsZiNqdW1iZj1jMnBhLnNpZ25hdHVyZWphc3NlcnRpb25zgqJjdXJs&#10;eCdzZWxmI2p1bWJmPWMycGEuYXNzZXJ0aW9ucy9jMnBhLmFjdGlvbnNkaGFzaFggSmnBvf+o3kEw&#10;eL4k7cz4MTrB0WSVNFZxoA1rBrM31K+iY3VybHgpc2VsZiNqdW1iZj1jMnBhLmFzc2VydGlvbnMv&#10;YzJwYS5oYXNoLmRhdGFkaGFzaFggvIZ+3SiP+T9wyBNDo0dtmwD9Xkh//6q6lD0Gmcg/4k1jYWxn&#10;ZnNoYTI1NgAAKEBqdW1iAAAAKGp1bWRjMmNzABEAEIAAAKoAOJtxA2MycGEuc2lnbmF0dXJlAAAA&#10;KBBjYm9y0oRZDMKiATgkGCGCWQYQMIIGDDCCA/SgAwIBAgIQf/J0H9HG3kO1lHqOZXCenjANBgkq&#10;hkiG9w0BAQsFADB1MQswCQYDVQQGEwJVUzEjMCEGA1UEChMaQWRvYmUgU3lzdGVtcyBJbmNvcnBv&#10;cmF0ZWQxHTAbBgNVBAsTFEFkb2JlIFRydXN0IFNlcnZpY2VzMSIwIAYDVQQDExlBZG9iZSBQcm9k&#10;dWN0IFNlcnZpY2VzIEczMB4XDTI0MDExMTAwMDAwMFoXDTI1MDExMDIzNTk1OVowfzERMA8GA1UE&#10;AwwIY2FpLXByb2QxEzARBgNVBAoMCkFkb2JlIEluYy4xETAPBgNVBAcMCFNhbiBKb3NlMRMwEQYD&#10;VQQIDApDYWxpZm9ybmlhMQswCQYDVQQGEwJVUzEgMB4GCSqGSIb3DQEJARYRY2FpLW9wc0BhZG9i&#10;ZS5jb20wggEiMA0GCSqGSIb3DQEBAQUAA4IBDwAwggEKAoIBAQDv0wCnfYY9lkHDsykrTG7FYlnY&#10;HBcyualuD5u9ULjzv+FsTWOLg8Nhrz9RTxI9EeBbu3Wm7f4vqPsQYfxkEp0wIa6DVmEOZhbAeRfb&#10;hybWQ/D4Wvvck4mEZR+QZmTpIn7HX61gbtMFHlJUxkYBctIoAt9TBAFbz9d5Ig2WG0bsH39b6/8U&#10;SXnIIk4FB6dtBRT1xeEwSDtwOd1YBpXXNBJmRWHXNJZZ85of2tBTesg/kMvTrOJJxYDZ97U416wc&#10;vbVomlees+NXUY3/ZB4xH+NsZils7m1bL2v2hSnHiLoqZeUKklbHUmT4ZpjrZCdtuIsWm5j2PPXK&#10;r7HKUuCbZSXBAgMBAAWjggGMMIIBiDAMBgNVHRMBAf8EAjAAMA4GA1UdDwEB/wQEAwIHgDAeBgNV&#10;HSUEFzAVBgkqhkiG9y8BAQwGCCsGAQUFBwMEMIGOBgNVHSAEgYYwgYMwgYAGCSqGSIb3LwECAzBz&#10;MHEGCCsGAQUFBwICMGUMY1lvdSBhcmUgbm90IHBlcm1pdHRlZCB0byB1c2UgdGhpcyBMaWNlbnNl&#10;IENlcnRpZmljYXRlIGV4Y2VwdCBhcyBwZXJtaXR0ZWQgYnkgdGhlIGxpY2Vuc2UgYWdyZWVtZW50&#10;LjBdBgNVHR8EVjBUMFKgUKBOhkxodHRwOi8vcGtpLWNybC5zeW1hdXRoLmNvbS9jYV83YTVjM2Ew&#10;YzczMTE3NDA2YWRkMTkzMTJiYzFiYzIzZi9MYXRlc3RDUkwuY3JsMDcGCCsGAQUFBwEBBCswKTAn&#10;BggrBgEFBQcwAYYbaHR0cDovL3BraS1vY3NwLnN5bWF1dGguY29tMB8GA1UdIwQYMBaAFFcpejJN&#10;zP7kNU7AHyRzznNTq99qMA0GCSqGSIb3DQEBCwUAA4ICAQAhY9X822Lvow9+KlSdkAI/95WsS/n1&#10;Y5se5YJkePUHLxsablSaNOA9BiVfJOPxcT+JjbumGCseDSmIOxYPO7mzwHpMqRoyZS+C2T5SC6TJ&#10;tt920ELoq+0aDLjRw7gOQRSg8OK0PFPWKBtCp0qiAChUqoMRWqcX4IVBDO1sZxmEUj1cpOwJDB/2&#10;HDsuEkKjqMA0EgAE3JC1LBYik95IQmE9WBYvIp6mBDEkyovqyBhnEar2kJJCfaBLylp/JAUsHJnA&#10;QEP8PHK1FlkvpvdleoX59lmwT1+wHGlxYWK/ykW+AFA60LOVJt8byjtuAE8lebuYADyPe3eEMR4T&#10;HQbHwH/1rz2nNN5tZWsPdIR7S5mX0RtUL74XgSixEkV1jDO4/WIk7V3kjdXEZr0WtWr8VgEY5G+8&#10;NpPBqd2LMLBp7jejMIj3tA8RS1L6MnO3PWRqkdwGwsCHsvGcTzauWarWji990WxBTPscSk6Q8WTI&#10;qiHI9OfUUiriWQkpfeMEDo1r+zHJRmj26+zgID7QB41xNeV3K6BFQX6ayl1swuIh26KB0Mu74snd&#10;RzG+8tMTffvjBoO9QPW/OtdWyYmsLGT0Kcj9EaaIg1JmgNtRBwo9f89eYJSYwenQ+GddpqdnBIjk&#10;63Q+K3gCdlpTs++tJCZ7DX9yndmYlx94HgUZFPcNimun6VkGpTCCBqEwggSJoAMCAQICEAyotlR7&#10;iebSBol1zYubieIwDQYJKoZIhvcNAQELBQAwbDELMAkGA1UEBhMCVVMxIzAhBgNVBAoTGkFkb2Jl&#10;IFN5c3RlbXMgSW5jb3Jwb3JhdGVkMR0wGwYDVQQLExRBZG9iZSBUcnVzdCBTZXJ2aWNlczEZMBcG&#10;A1UEAxMQQWRvYmUgUm9vdCBDQSBHMjAeFw0xNjExMjkwMDAwMDBaFw00MTExMjgyMzU5NTlaMHUx&#10;CzAJBgNVBAYTAlVTMSMwIQYDVQQKExpBZG9iZSBTeXN0ZW1zIEluY29ycG9yYXRlZDEdMBsGA1UE&#10;CxMUQWRvYmUgVHJ1c3QgU2VydmljZXMxIjAgBgNVBAMTGUFkb2JlIFByb2R1Y3QgU2VydmljZXMg&#10;RzMwggIiMA0GCSqGSIb3DQEBAQUAA4ICDwAwggIKAoICAQC3Hy69vQmzXEhs/gyDrmwB6lF4JaSA&#10;PomnsbKIZNr2iXaB+fkd85X8eJiNmI7P5O4cVT4Nc1p3zrESqBV4ZUyW8gcZ78QdwoHG8QNd2VNc&#10;HnMgSR+XT9Iafsnq9Nfww3Jt9KL3l5ANQ5n1+MJqr48EWNLll942bOL/JH4ywDSMoqhZqtJEIUUU&#10;GlQVBZ8CAvJc7LE6ddA5C52PE2Ppa7RfQgHXf4gfXVZwpxYRZcziPiOHqEvLb0J3cShUbejFxV6c&#10;wX8QyAPa1ePHg1RtM0HX+D34xHo3DkyGnmT+Ddq00TEDGG26AL5PdINKFIQl+zaq6KJFQe1fdGE5&#10;wrWzU4mBPmzaz3EbLn+7FWlwAhorYqIMldbfHE3ydc+aTU1JW7+bG19qmvhO9IluGtTtQDeqFBj2&#10;fg6faxsfVfVPD7stN6TwoIDlkOCE4RE+Iin8m3z3eqi/VsTmsmRqBxWDRaqOHz02EJoEDxXJG3ei&#10;+UbIIp01XZQvdufm90WxOTuqqan2ZqTPX9K5VdjEh/ovr7xFc5q1dZo+Sa5y4sTVM854/tLU3klO&#10;gUKzzSXYPYS3GhBcYJHjwr9xNRHnNX99D6F0g7OijScWfvtjxh13aTv/H0ETvymah4yfDpVdh9cK&#10;5YSCPqnuOlsujFAyhYwJXOWDvZZU2EkWVLDhoPx9zp7N4QIDAQABo4IBNDCCATAwEgYDVR0TAQH/&#10;BAgwBgEB/wIBADA1BgNVHR8ELjAsMCqgKKAmhiRodHRwOi8vY3JsLmFkb2JlLmNvbS9hZG9iZXJv&#10;b3RnMi5jcmwwDgYDVR0PAQH/BAQDAgEGMBQGA1UdJQQNMAsGCSqGSIb3LwEBBzBXBgNVHSAEUDBO&#10;MEwGCSqGSIb3LwECAzA/MD0GCCsGAQUFBwIBFjFodHRwczovL3d3dy5hZG9iZS5jb20vbWlzYy9w&#10;a2kvcHJvZF9zdmNlX2Nwcy5odG1sMCQGA1UdEQQdMBukGTAXMRUwEwYDVQQDEwxTWU1DLTQwOTYt&#10;MzMwHQYDVR0OBBYEFFcpejJNzP7kNU7AHyRzznNTq99qMB8GA1UdIwQYMBaAFKYc4W1UJEyoj0hy&#10;v26pjNXk7DHUMA0GCSqGSIb3DQEBCwUAA4ICAQBxzuUHjKbcLdzI4DtlXgCSgZXrlSAkr59pOF3J&#10;fPG42qVNAGU7JcEYXJ6+WbfcGwY7WYMl+jO7IvJPb7shXFYW9bnJgxX7lLU14KExchmcLNY1ee6I&#10;hBJ2Y8PzZMRUKSd5CkURPg0PBLGjz/KR/DofHx+G4rPTCOGORYxeYrd01lci5hVxvKccvIk7MD69&#10;ZTewfZPSM+0WnsU3f0Zmd7hgbRpUyWceG0eHFpdUKK/ZFWhHjDVC28odCnN885tHncKXviItK0ZU&#10;Uo/AIthFKlhEXsnq9VL9fFbgvO83ZvpUQo5y8mY3cuGnEVGXdhjNb53CfC1u4dbpYmWaN99subUz&#10;EsUaUb3loLPfVfzDOpg2y9v37kBdy/wuXr20teY7U62xj/fAgs1QSnhUtlMTfCqbefyEycKVmKIr&#10;JkJLsvgTSYKVvH4FFIwfd5WjqOC97jX98rcVAzhAI0iSkazsWOMvL6m0L4nLJapx+85GsVX8Y6AH&#10;mEP4bmCElwil6KAP+UewJFiw5rmwV2pESHAhYuZJa03B8tl0nd2QJzvJGmbeBqXqpF9ORinFM3HE&#10;rK8puRokOjFH2+1asLeI2tB31W/ELdNe27Ogduq6Z6qBwCp59YX27qydDhD0WRfN64kCs25K88iG&#10;AGNW2CAfTDS+b+WYJBiIL9jXYZ4LF+BiUvfdu6Jmc2lnVHN0oWl0c3RUb2tlbnOBoWN2YWxZFz8w&#10;ghc7MAMCAQAwghcyBgkqhkiG9w0BBwKgghcjMIIXHwIBAzEPMA0GCWCGSAFlAwQCAQUAMIGBBgsq&#10;hkiG9w0BCRABBKByBHAwbgIBAQYJYIZIAYb9bAcBMDEwDQYJYIZIAWUDBAIBBQAEIJ7fDb/s1LmL&#10;nstSN8k4jnSqm05SPtdNMfuPCMT3w2MpAhAtQA86nozKTLYwELRfomJ6GA8yMDI0MDIyMjE3MDIx&#10;M1oCCHGJO/QtM2bCoIITCTCCBsIwggSqoAMCAQICEAVEr/OUnQg5pr/bP1/lYRYwDQYJKoZIhvcN&#10;AQELBQAwYzELMAkGA1UEBhMCVVMxFzAVBgNVBAoTDkRpZ2lDZXJ0LCBJbmMuMTswOQYDVQQDEzJE&#10;aWdpQ2VydCBUcnVzdGVkIEc0IFJTQTQwOTYgU0hBMjU2IFRpbWVTdGFtcGluZyBDQTAeFw0yMzA3&#10;MTQwMDAwMDBaFw0zNDEwMTMyMzU5NTlaMEgxCzAJBgNVBAYTAlVTMRcwFQYDVQQKEw5EaWdpQ2Vy&#10;dCwgSW5jLjEgMB4GA1UEAxMXRGlnaUNlcnQgVGltZXN0YW1wIDIwMjMwggIiMA0GCSqGSIb3DQEB&#10;AQUAA4ICDwAwggIKAoICAQCjU0WHHYOOW6w+VLMj4M+f1+XS512hDgncL0ijl3o7Kpxn3GIVWMGp&#10;kxGnzaqyat0QKYoeYmNp01icNXG/OpfrlFCPHCDqx5o7L5Zm42nnaf5bw9YrIBzBl5S0pVCB8s/L&#10;B6YwaMqDQtr8fwkklKSCGtpqutg7yl3eGRiF+0XqDWFsnf5xXsQGmjzwxS55DxtmUuPI1j5f2kPT&#10;hPXQx/ZILV5FdZZ1/t0QoRuDwbjmUpW1R9d4KTlr4HhZl+NEK0rVlc7vCBfqgmRN/yPjyobutKQh&#10;ZHDr1eWg2mOzLukF7qr2JPUdvJscsrdf3/Dudn0xmWVHVZ1KJC+sK5e+n+T9e3M+Mu5SNPvUu+vU&#10;oCw0m+PebmQZBzcBkQ8ctVHNqkxmg4hoYru8QRt4GW3k2Q/gWEH72LEs4VGvtK0VBhTqYggT02ke&#10;fGRNnQ/fztFejKqrUBXJs8q818Q7aESjpTtC/XN97t0K/3k0EH6mXApYTAA+hWl1x4Nk1nXNjxJ2&#10;VqUk+tfEayG66B80mC866msBsPf7Kobse1I4qZgJoXGybHGvPrhvltXhEBP+YUcKjP7wtsfVx95s&#10;JPC/QoLKoHE9nJKTBLRpcCcNT7e1NtHJXwikcKPsCvERLmTgyyIryvEoEyFJUX4GZtM7vvrrkTjY&#10;UQfKlLfiUKHzOtOKg8tAewIDAQABo4IBizCCAYcwDgYDVR0PAQH/BAQDAgeAMAwGA1UdEwEB/wQC&#10;MAAwFgYDVR0lAQH/BAwwCgYIKwYBBQUHAwgwIAYDVR0gBBkwFzAIBgZngQwBBAIwCwYJYIZIAYb9&#10;bAcBMB8GA1UdIwQYMBaAFLoW2W1NhS9zKXaaL3WMaiCPnshvMB0GA1UdDgQWBBSltu8T5+/N0GSh&#10;1VapZTGj3tXjSTBaBgNVHR8EUzBRME+gTaBLhklodHRwOi8vY3JsMy5kaWdpY2VydC5jb20vRGln&#10;aUNlcnRUcnVzdGVkRzRSU0E0MDk2U0hBMjU2VGltZVN0YW1waW5nQ0EuY3JsMIGQBggrBgEFBQcB&#10;AQSBgzCBgDAkBggrBgEFBQcwAYYYaHR0cDovL29jc3AuZGlnaWNlcnQuY29tMFgGCCsGAQUFBzAC&#10;hkxodHRwOi8vY2FjZXJ0cy5kaWdpY2VydC5jb20vRGlnaUNlcnRUcnVzdGVkRzRSU0E0MDk2U0hB&#10;MjU2VGltZVN0YW1waW5nQ0EuY3J0MA0GCSqGSIb3DQEBCwUAA4ICAQCBGtbeoKm1mBe8cI1Pijxo&#10;nNgl/8ss5M3qXSKS7IwiAqm4z4Co2efjxe0mgopxLxjdTrbebNfhYJwr7e09SI64a7p8Xb3CYTdo&#10;SXej65CqEtcnhfOOHpLawkA4n13IoC4leCWdKgV6hCmYtld5j9smViuw86e9NwzYmHZPVrlSwrad&#10;OKmB521BXIxp0bkrxMZ7z5z6eOKTGnaiaXXTUOREEr4gDZ6pRND45Ul3CFohxbTPmJUaVLq5vMFp&#10;GbrPFvKDNzRusEEm3d5al08zjdSNd311RaGlWCZqA0Xe2VC1UIyvVr1MxeFGxSjTredDAHDezJie&#10;GYkD6tSRN+9NUvPJYCHEVkft2hFLjDLDiOZY4rbbPvlfsELWj+MXkdGqwFXjhr+sJyxB0JozSqg2&#10;1Llyln6XeThIX8rC3D0y33XWNmdaifj2p8flTzU8AL2+nCpseQHc2kTmOt44OwdeOVj0fHMxVaCA&#10;EcsUDH6uvP6k63llqmjWIso765qCNVcoFstp8jKastLYOrixRoZruhf9xHdsFWyuq69zOuhJRrfV&#10;f8y2OMDY7Bz1tqG4QyzfTkx9HmhwwHcK1ALgXGC7KP845VJa1qwXIiNO9OzTF/tQa/8Hdx9xl0RB&#10;ybhG02wyfFgvZ0dl5Rtztpn5aywGRu9BHvDwX+Db2a2QgESvgBBBijCCBq4wggSWoAMCAQICEAc2&#10;N7ckVHzYR6z9KGYqXlswDQYJKoZIhvcNAQELBQAwYjELMAkGA1UEBhMCVVMxFTATBgNVBAoTDERp&#10;Z2lDZXJ0IEluYzEZMBcGA1UECxMQd3d3LmRpZ2ljZXJ0LmNvbTEhMB8GA1UEAxMYRGlnaUNlcnQg&#10;VHJ1c3RlZCBSb290IEc0MB4XDTIyMDMyMzAwMDAwMFoXDTM3MDMyMjIzNTk1OVowYzELMAkGA1UE&#10;BhMCVVMxFzAVBgNVBAoTDkRpZ2lDZXJ0LCBJbmMuMTswOQYDVQQDEzJEaWdpQ2VydCBUcnVzdGVk&#10;IEc0IFJTQTQwOTYgU0hBMjU2IFRpbWVTdGFtcGluZyBDQTCCAiIwDQYJKoZIhvcNAQEBBQADggIP&#10;ADCCAgoCggIBAMaGNQZJs8E9cklRVcclA8TykTepl1Gh1tKD0Z5Mom2gsMyD+Vr2EaFEFUJfpIjz&#10;aPp985yJC3+dH54PMx9QEwsmc5Zt+FeoAn39Q7SE2hHxc7Gz7iuAhIoiGN/r2j3EF3+rGSs+Qtxn&#10;jupRPfDWVtTnKC3r07G1decfBmWNlCnT2exp39mQh0YAe9tEQYncfGpXevA3eZ9drMvohGS0UvJ2&#10;R/dhgxndX7RUCyFobjchu0CsX7LeSn3O9TkSZ+8OpWNs5KbFHc02DVzV5huowWR0QKfAcsW6Th+x&#10;tVhNef7Xj3OTrCw54qVI1vCwMROpVymWJy71h6aPTnYVVSZwmCZ/oBpHIEPjQ2OAe3VuJyWQmDo4&#10;EbP29p7mO1vsgd4iFNmCKseSv6De4z6ic/rnH1pslPJSlRErWHRAKKtzQ87fSqEcazjFKfPKqpZz&#10;QmiftkaznTqj1QPgv/CiPMpC3BhIfxQ0z9JMq++bPf4OuGQq+nUoJEHtQr8FnGZJUlD0UfM2SU2L&#10;INIsVzV5K6jzRWC8I41Y99xh3pP+OcD5sjClTNfpmEpYPtMDiP6zj9NeS3YSUZPJjAw7W4oiqMEm&#10;CPkUEBIDfV8ju2TjY+Cm4T72wnSyPx4JduyrXUZ14mCjWAkBKAAOhFTuzuldyF4wEr1GnrXTdrnS&#10;DmuZDNIztM2xAgMBAAGjggFdMIIBWTASBgNVHRMBAf8ECDAGAQH/AgEAMB0GA1UdDgQWBBS6Ftlt&#10;TYUvcyl2mi91jGogj57IbzAfBgNVHSMEGDAWgBTs1+OC0nFdZEzfLmc/57qYrhwPTzAOBgNVHQ8B&#10;Af8EBAMCAYYwEwYDVR0lBAwwCgYIKwYBBQUHAwgwdwYIKwYBBQUHAQEEazBpMCQGCCsGAQUFBzAB&#10;hhhodHRwOi8vb2NzcC5kaWdpY2VydC5jb20wQQYIKwYBBQUHMAKGNWh0dHA6Ly9jYWNlcnRzLmRp&#10;Z2ljZXJ0LmNvbS9EaWdpQ2VydFRydXN0ZWRSb290RzQuY3J0MEMGA1UdHwQ8MDowOKA2oDSGMmh0&#10;dHA6Ly9jcmwzLmRpZ2ljZXJ0LmNvbS9EaWdpQ2VydFRydXN0ZWRSb290RzQuY3JsMCAGA1UdIAQZ&#10;MBcwCAYGZ4EMAQQCMAsGCWCGSAGG/WwHATANBgkqhkiG9w0BAQsFAAOCAgEAfVmOwJO2b5ipRCIB&#10;fmbW2CFC4bAYLhBNE88wU86/GPvHUF3iSyn7cIoNqilp/GnBzx0H6T5gyNgL5Vxb122H+oQgJTQx&#10;Z822EpZvxFBMYh0MCIKoFr2pVs8Vc40BIiXOlWk/R3f7cnQU1/+rT4osequFzUNf7WC2qk+RZp4s&#10;nuCKrOX9jLxkJodskr2dfNBwCnzvqLx1T7pa96kQsl3p/yhUifDVinF2ZdrM8HKjI/rAJ4JErpkn&#10;G6skHibBt94q6/aesXmZgaNWhqsKRcnfxI2g55j7+6adcq/Ex8HBanHZxhOACcS2n82HhyS7T6NJ&#10;uXdmkfFynOlLAlKnN36TU6w7HQhJD5TNOXrd/yVjmScsPT9rp/Fmw0HNT7ZAmyEhQNC3EyTN3B14&#10;OuSereU0cZLXJmvkOHOrpgFPvT87eK1MrfvElXvtCl8zOYdBeHo46Zzh3SP9HSjTx/no8Zhf+yvY&#10;fvJGnXUsHicsJttvFXseGYs2uJPU5vIXmVnKcPA3v5gA3yAWTyf7YGcWoWa63VXAOimGsJigK+2V&#10;Qbc61RWYMbRiCQ8KvYHZE/6/pNHzV9m8BPqC3jLfBInwAM1dwvnQI38AC+R2AibZ8GV2QqYphwlH&#10;K+Z/GqSFD/yYlvZVVCsfgPrA8g4r5db7qS9EFUrnEw4d2zc4GqEr9u3WfPwwggWNMIIEdaADAgEC&#10;AhAOmxiO+dAt5+/bUOIIQBhaMA0GCSqGSIb3DQEBDAUAMGUxCzAJBgNVBAYTAlVTMRUwEwYDVQQK&#10;EwxEaWdpQ2VydCBJbmMxGTAXBgNVBAsTEHd3dy5kaWdpY2VydC5jb20xJDAiBgNVBAMTG0RpZ2lD&#10;ZXJ0IEFzc3VyZWQgSUQgUm9vdCBDQTAeFw0yMjA4MDEwMDAwMDBaFw0zMTExMDkyMzU5NTlaMGIx&#10;CzAJBgNVBAYTAlVTMRUwEwYDVQQKEwxEaWdpQ2VydCBJbmMxGTAXBgNVBAsTEHd3dy5kaWdpY2Vy&#10;dC5jb20xITAfBgNVBAMTGERpZ2lDZXJ0IFRydXN0ZWQgUm9vdCBHNDCCAiIwDQYJKoZIhvcNAQEB&#10;BQADggIPADCCAgoCggIBAL/mkHNo3rvkXUo8MCIwaTPswqclLskhPfKK2FnC4SmnPVirdprNrnsb&#10;hA3EMB/zG6Q4FutWxpdtHauyefLKEdLkX9YFPFIPUh/GnhWlfr6fqVcWWVVyr2iTcMKyunWZanMy&#10;lNEQRBAu34LzB4TmdDttceItDBvuINXJIB1jKS3O7F5OyJP4IWGbNOsFxl7sWxq868nPzaw0QF+x&#10;embud8hIqGZXV59UWI4MK7dPpzDZVu7Ke13jrclPXuU15zHL2pNe3I6PgNq2kZhAkHnDeMe2scS1&#10;ahg4AxCN2NQ3pC4FfYj1gj4QkXCrVYJBMtfbBHMqbpEBfCFM1LyuGwN1XXhm2ToxRJozQL8I11pJ&#10;pMLmqaBn3aQnvKFPObURWBf3JFxGj2T3wWmIdph2PVldQnaHiZdpekjw4KISG2aadMreSx7nDmOu&#10;5tTvkpI6nj3cAORFJYm2mkQZK37AlLTSYW3rM9nF30sEAMx9HJXDj/chsrIRt7t/8tWMcCxBYKqx&#10;YxhElRp2Yn72gLD76GSmM9GJB+G9t+ZDpBi4pncB4Q+UDCEdslQpJYls5Q5SUUd0viastkF13nqs&#10;X40/ybzTQRESW+UQUOsxxcpyFiIJ33xMdT9j7CFfxCBRa2+xq4aLT8LWRV+dIPyhHsXAj6Kxfgom&#10;mfXkaS+YHS312amyHeUbAgMBAAGjggE6MIIBNjAPBgNVHRMBAf8EBTADAQH/MB0GA1UdDgQWBBTs&#10;1+OC0nFdZEzfLmc/57qYrhwPTzAfBgNVHSMEGDAWgBRF66Kv9JLLgjEtUYunpyGd823IDzAOBgNV&#10;HQ8BAf8EBAMCAYYweQYIKwYBBQUHAQEEbTBrMCQGCCsGAQUFBzABhhhodHRwOi8vb2NzcC5kaWdp&#10;Y2VydC5jb20wQwYIKwYBBQUHMAKGN2h0dHA6Ly9jYWNlcnRzLmRpZ2ljZXJ0LmNvbS9EaWdpQ2Vy&#10;dEFzc3VyZWRJRFJvb3RDQS5jcnQwRQYDVR0fBD4wPDA6oDigNoY0aHR0cDovL2NybDMuZGlnaWNl&#10;cnQuY29tL0RpZ2lDZXJ0QXNzdXJlZElEUm9vdENBLmNybDARBgNVHSAECjAIMAYGBFUdIAAwDQYJ&#10;KoZIhvcNAQEMBQADggEBAHCgv0NcVec4X6CjdBs9thbX979XB72arKGHLOyFXqkauyL4hxppVCLt&#10;pIh3bb0aFPQTSnovLbc47/T/gLn4offyct4kvFIDyE7QKt76LVbP+fT3rDB6mouyXtTP0UNEm0Mh&#10;65ZyoUi0mcudT6cGAxN3J0TU53/oWajwvy8LpunyNDzs9wPHh6jSTEAZNUZqaVSwuKFWjuyk1T3o&#10;sdz9HNj0d1pcVIxv76FQPfx2CWiEn2/K2yCNNWAcAgPLILCsWKAOQGPFmCLBsln1VWvPJ6tsds5v&#10;Iy30fnFqI2si/xK4VC0nftg62fC2h5b9W9FcrBjDTZ9ztwGpn1eqXijiuZQxggN2MIIDcgIBATB3&#10;MGMxCzAJBgNVBAYTAlVTMRcwFQYDVQQKEw5EaWdpQ2VydCwgSW5jLjE7MDkGA1UEAxMyRGlnaUNl&#10;cnQgVHJ1c3RlZCBHNCBSU0E0MDk2IFNIQTI1NiBUaW1lU3RhbXBpbmcgQ0ECEAVEr/OUnQg5pr/b&#10;P1/lYRYwDQYJYIZIAWUDBAIBBQCggdEwGgYJKoZIhvcNAQkDMQ0GCyqGSIb3DQEJEAEEMBwGCSqG&#10;SIb3DQEJBTEPFw0yNDAyMjIxNzAyMTNaMCsGCyqGSIb3DQEJEAIMMRwwGjAYMBYEFGbwKzLCwskP&#10;gl3OqorJxk8ZnM9AMC8GCSqGSIb3DQEJBDEiBCCiSVIiaCi1I70o1TjYvJKAV0fjr/E2witvvULJ&#10;NpHe/TA3BgsqhkiG9w0BCRACLzEoMCYwJDAiBCDS9uRt7XQizNHUQFdoQTZvgoraVZquMxavTRqa&#10;1Ax4KDANBgkqhkiG9w0BAQEFAASCAgAruT5HlqAwSwDYgr3q7bcHRarE6CExcZ672khSTQ19rWzl&#10;EF9tU8PU/AbhwEYGhnHob+Y+PbIPHk/EKSwUOgEHSmJkLt+zesFJ2L5Y+k2Pdxfku/rH5BRqDoqG&#10;JLRI5fPNSR0cOhMO6uSbL3mzLEji/HO1Bktc5SLipdgZrp3Gmw5KaWxr6slq+ioAmwigNWbii1N+&#10;N16/kDVhbxzC2jQSIHyKBXDZ/GQOs175ma3pakHWe9sSxzW6065p/v4C4Ex7Vb3sdMNo/j+50FL/&#10;11DQ072mQDyMHCXxACpYNN+YgeB15NLLoLpaIb7DccXvDKEpeQ3vwS0zZjZXXYOfblPXGBrADhOe&#10;iHjbIGTAhB6pb8OdVxxRoO8JyR06TyDfRzr9wkgSFUfKRxbYmFbULpdRgKi74YXFzisjEFHhKCMK&#10;DQepSbpH/rhdqABPzX3/DnNOMtR0UF6kb2TgvLv4QxA1Y+HqiU09wbhWVILlXlvoR53lEgDo2euj&#10;6g6EaY5eTeJJim6FOrjlZpf1Jd832o+TPxG/FgZECfFeP0DpCFZHBpw8FYeHJ3z0vadJFJ9eT2ng&#10;k9RaYDcgogO8qwSeGEblweK5bH4Bsl1gd3c5ltGe1EMDTtMGmyC8i4M1ofAc0CvtIYh9owTIs8EJ&#10;UiaTezn4YQwd1r39HYGWjchNIehPWGNwYWRZAts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PZZAQC0C5d4qAlNc5yfCaLiXY0xJn9FXzZ8LpNHFAZrbNM9RRfR&#10;EM0tke/lckDCLbQseXVMA3v+E1oFXXnvpH1cEdh7t88efXQgY8zEocILZR0ZDF/6fTo0c8b8liUw&#10;Dbw3Rr7rlSvvsNP7wf/5OZL0W9RlszbfW2u3M8vhJshn/w2eyJOu3+CD3C3ENC7J6LfJ9JGd0n/d&#10;OAyuGzXT1FI742n9ww1MuFEaZ0UIM4J2h7fw0Me+gLgq1KxHQwqH7jM+LO8ZyWBjmLAuTZ+50AZM&#10;kxtgJrCBjAeCSqXBPHENhRvkVsTRwg+Dd/97s2y0fhP/3ktCWSg24UoEajXQhAOwKxCIeCVE4QAA&#10;AAlwSFlzAAAPUAAAD1ABoUR00wAAIABJREFUeJzsvX2cI9V57/ltBkHz2j0YBgODW+13MF41NiYG&#10;E7fGFzvBTjKNktx2K/fuaPLmbOybaezcT3yT3B3N3WQ/yW7s0WSd7I3t3FE7G3WaOKJnEwc7IR61&#10;jXGMcZDWNsSvrTYT7AHMdAOGAQG9f5ynWqVSlVRSlV77+X4++kiqqvNSVadO1fnV8zxnZHNzE6UD&#10;rI7EAZjcLPS0HoqiKIqiKIqiKIqiKAPOGb2uwBAzJR9FURRFURRFURRFURQlAGf2ugJDTBQY73Ul&#10;FEVRFEVRFEVRFEVRBh21wPJidWQ+YA5TGBGrnbKjrI5kWB1JBayDoiiKoiiKoiiKoijKwKMClhsm&#10;ftVMwFym5dNKueOsjmSAVSDK5GY2YB0URVEURVEURVEURVEGHhWw3EkRxP1vdSRq++0vDpZJUwAO&#10;AGtSB0VRFEVRFEVRFEVRlG2PCljuxIEYqyPtilh20SradGtTzjIQkyVpJjfX2yxbURRFURRFURRF&#10;URRlqFABy50J+W7XjXDK47cX81TFqzV1HVQURVEURVEURVEURamiAlZj0m2ms4tWcR/bp2y/C22W&#10;qSiKoiiKoiiKoiiKMpSogNWYCVZHsm2k8+9CaGJkTdiWlNsoT1EURVEURVEURVEUZWhRAcudY7bf&#10;+1gdybYYD2ui5nfjtE43xfaDxyuKoiiKoiiKoiiKogwhKmC5s+z4vw8o1Mwu6MXqSNxlaaM4WM7t&#10;/c1aqCiKoiiKoiiKoiiKsk0YfgFrdWSq5dkETRD1NcfSGFBkdaRZYHc3AcpdlDL1mnYsjTavYANW&#10;R8Y9RDRFURRFURRFURRFUZSBZPgFLFjHWE+1atmUclk2BtzB6ojbOouoyzKvst3EsAmXZf4w+7iM&#10;2WdFURRFURRFURRFUZShYPgFrMnNMpAF7md1JN1CugKw4rH2aAMRy02sinps65VH65h9ux9YZnKz&#10;GFq+iqIoiqIoiqIoiqIoPWZkc3Oz13XoDqsjBYy7XglI+RJ5TMyrVY+1G0C8Lp/VEfcDOrk54tgu&#10;Dhz3tW3zOi5jXBxXmNyM+06rKIqiKIqiKIqiKIoyAAy/BVaVGYzoFMO4FM43TWGstxY81o4BtbMT&#10;NgryXu/CmG5afjPMPhQx+7RBmBZdiqIoiqIoiqIoiqIofcL2EbAmN9epCjxjwGFWR/zMLJhtsC4G&#10;2IWwRnG2quWYQPDO4O3+MYHaC8BhzL6AsSort52noiiKoiiKoiiKoihKn7J9BCyAyc1l4JhtyTTN&#10;ZhY0sbCcMxLaOWgTwRoJWGadsdjKNthuo8E6S/wqUyuAHZN9UxRFURRFURRFURRFGTq2l4BlSFEr&#10;SFkzCy7XuAPW0kwcSst3IwErbstrrMF27rG5jNXVMnCHI726DiqKoiiKoiiKoiiKMtRsPwGr1pXQ&#10;zl6gLMHVnRSa5LpPrLAauxCujmRp7jpYX5apU1Hq6GRG9klRFEVRFEVRFEVRFGUo2X4CFlhugUdc&#10;1owBx1kdyTissZrPWGissCYarJ8A9vnIp7D1y1hdZTCzFbrlfUT2RVEURVEURVEURVEUZWgZ2dzc&#10;7HUdeoMRqAqYQOxurGGsm4qyfTcO1AaTm+NS3hQmVlaj+k2p9ZWiKIqiKIqiKIqiKMPO9rTAgkau&#10;hBYTwP2sjqTlf+Pg6uFgYm2ZMu/HW7wCdR1UFEVRFEVRFEVRFGWbsH0FLECsqw412eogqyNFoBti&#10;UUHKOthku0NblmGKoiiKoiiKoiiKoihDzvZ1IbRjRKNG1k7dYoPGMxQClJjcbBQs3mCCys9jZj+0&#10;9m0FE88rw+Rmuc06KoqiKIqiKIqiKIqidJXBFrBWR36Byc2/DCGfKEbYaSYe9ZoNIN7Q+srsS5rG&#10;AeNLwDKTm+nwqqYoiqIoiqIoiqIoitIZzux1BQLy86yOXMLkZiZQLpObZYk7dTiUWnWOtKd4ZYLS&#10;z8vHKcRtYALCZ9X1UFEURVEURVEURVGUQWPQLbBmgDuAY8B8YLe41ZECMB24Xp1hhcnNeN3SxsIV&#10;GGurGXUZVBRFURRFURRFURRlUBlsAQucotMxjCugxTgwJd/2GFclTFD2IlAACkxurosYVKb/XAk3&#10;gKktEWp1ZAqzXzPA3gbpShiXQ52tUFEURVEURVEURVGUgWUYBKwpjAgVVHQqYdzs1oGjAfMKmzWM&#10;sOYU4hrRPF6WoiiKoiiKoiiKoijKADD4AhbA6kgKyNB/llO95FYmN5d7XQlFURRFURRFURRFUZSg&#10;nNHrCoTC5GYW41K30OOa9AtHVLxSFEVRFEVRFEVRFGVYGA4LLDurI1EgjokPFWf7WWUtMLmZ6nUl&#10;FEVRFEVRFEVRFEVRwmL4BCwnJkZWSj7DLmapeKUoiqIoiqIoiqIoytAx/AKWHRMrKw1M9LYiobMB&#10;zIsrpaIoiqIoiqIoiqIoylCxvQQsgNWRcWAeONjrqoTECpBicrPc64ooiqIoiqIoiqIoiqJ0gu0n&#10;YFmsjsSBZQbXrXANY3WlwdoVRVEURVEURVEURRlqtq+ABVZ8rCwQ63FNWmEFyKq7oKIoiqIoiqIo&#10;iqIo24Uze12BnmCsr6LAVG8r0hbTgCW+lYEik5uFHtZHURRFURRFURRFURSlowy3BdbqSBQjVMUx&#10;YlWUwbK2aoU1oFjz0bhYiqIoiqIoiqIoiqIMAcMjYNVaVVmfQY1vFSYrGEGrjFprKYqiKIqiKIqi&#10;KIoygAyegLW9rKo6RVvWWpFE7p3A5ZV88uOdrZ6iKIqiKIqiKIqiKEqVwYqBtToyDsxQtbSa7ml9&#10;BpcJ+YzLJ8rqSJbJzfUm6X4R+EinK6coiqIoiqIoiqIoimJnsAQsI7BkapYZi6wpx2eiyzXrdzwt&#10;riKJ3DhAJZ9sJl4BvAu4Gyh0pJaKoiiKoiiKoiiKoiguDJaA5YYRYsrAcs1yExPLcjHcTtZarca8&#10;Ggc+F0nk/qdGIlYkkUsBo7K9oiiKoiiKoiiKoihK1xh8AcsLI9wUapZ1wFrrxPffxkOPvIx/+tqr&#10;Tj7/4hmnj69dfObzL/K8fZtLRp8/Y+qy9RcvueCZC98w+b2dr5u8jwsv/FqQYiGkWQcr+WQ5kshd&#10;CNwTSeRubCBizbRdU0VRFEVRFEVRFEVRlAAMjYAVSeSiQAojSlHJJ+sFFzdrLRNXaxmfFlpPPHEN&#10;93x9mtu//JqH7vzB2PmPPXvmTll1qXyvyfe6fGCD8U+dvNAEmv/8a4C385rznj35E1c+/vzbr1m9&#10;4idv+BOfe7nFApObqVYTNWAR+DXMcYg7V8qx3St/oyGWqyiKoiiKoiiKoiiK0pSBF7AkhtMMJjbW&#10;GFDCRYSpwwhXaYzoNdZs8y+WUnxs5Q0P/fWJnReffuGMc4CLgceAZ4DLbZtaFl3ZSj6ZdqnrFBD/&#10;xo/Ojn/jXy+b/uN/vYzRO978zK+/5gc/+k/vvPPi3Zd9tmnVgX1iTTbjI/C6H/4MI2BNRxK5bCWf&#10;TDnW28XAaAjlKYqiKIqiKIqiKIqi+GZkc3Oz13UAIJLITVXyyWIr22OElRS1boB7KvlkoWHi1ZE0&#10;MI8P4Sr3j//5mcNfeO0zxSdHLwKeBn4IXOmjioecApYTm/g2g1g4TV/0o5P/20/dc+kNsayPItjA&#10;iFgFPxs3qcsJ4Ar5W1P3SCJXoGqhtlLJJ+NBy1MURVEURVEURVEURfHLGb2uAGwJOZlIIjfvZ9tI&#10;IpcF7gcOUiterTQUr1ZHplgdKUq6huLVF0spbv79j57c9+mpc4pPjm5ixKJz8Sde+aKST65X8sms&#10;uDtOAodWHj9v9K2feDs/8b//2WMnvv+2ZlmMAcdZHVkWiyxPxA2wER+3/T4YSeTitv/bJQC+oiiK&#10;oiiKoiiKoih9SF8IWFRjUB0WcaoOEa7SwClgn0c+ac8SVkdmMEHdY40q8sQT1zD34T957K2feDsr&#10;j593oZT3EnxYawWhkk+WxeopChz67A/Pj0z+0S/xO0f/8MknnrimWfK9wKoIWV7B1uORRK7gEKbs&#10;ZN3+u2wfhsuioiiKoiiKoiiKoiiKb3ruQhhJ5GaAOxyLd9pnwxMLrTRwoEFWCy6xmwyrIyngaLO6&#10;fOoL/+npd/+/159x+vkzRjHxrS5ulqYBTV0IGyEWUxlg76VnVzY+84t/O/a6V/6N3+QbGLFuGShY&#10;sxOKOLgPE2g+Xckns44yrfUW+4Fx4LBtWaD9UhRFURRFURRFUZRhIza7GKc2HncRKJSW5tQIJCT6&#10;NYh7CiPeWMzTWLzakG3qMRZJTcWr3/rz//OxDz9w+cWS1yjBxKvAVPLJMjATSeRmTj4byU793wk+&#10;Mn3V6ff8zO+N+kg+hrHKMjMHro6UgEwlv5mS2GEx4GgkkctgjnNGBMM08HPAeZLPDOais+M7Tpmi&#10;KIqihEVsdjGNCQEAQGlpbqR3tVEURVEURTHIM4pnjO3Y7OICMK9CVnD6wYUw3miZLdB5I+btFltb&#10;rI5MUe8aV8MTT1zDm9J//riIVyfpsKtgq1TyyWWMW+HK+1auGv31P8087sOl0EkMOMrqSPH2n/ny&#10;b2NEOjD7ehAoRxK5eRHN/siWbq9LXipgKYqiKIqiKIqiKNua2OzieGx20U+M7X1AOTa7ONWdmg0v&#10;/SBguZ3EcdvvZRrHrVpwusIBsDoyjhGvPBvS17/9s7z+D3/zSZlh8DRwqY/6dh0J9h4HFj72nUsu&#10;+ncfvq0dEQsgdut05k9nd5/6acfyMST+mLgH/tC2zn5+SiJyKYqiKIqiKIqiKMq2JDa7OI6PGNs2&#10;xoCCiljB6AcBq+yybB1A3N0azYBXwst10LjGeTamr3/7Z3nzR2eeefh05EzgaYzbYF8jMb72F58c&#10;9SNilYAV28eyupr4f2573wcw8a2c7JM4WD9nWxa1/c62VXFFURRFURRFURRFGR4a6g0ejKFj6kD0&#10;g4Dl5ge6LN+pBulKQNzDdTCL90yFK0t3/ebBa//7rU+cfuEMgHOAc/1WtteItdn+4pOjF73k0H8p&#10;LX9uPgbssX0mmdwcYXJzisnNuO0zjhGtNoC9lQ/9QhG4FhPQ3c4+jAuntdy6KDfQi01RFEVRFEVR&#10;FEXZxsRmF6N46w1Nk8dmF1Ph1WZ70a8CVllm4fMK3L6Bm3i1OhJndaSAe2MqAXsiH/jL+f9w57Xv&#10;39wciWDEq4HDErGA2M8fe9MnIh/4yyKTmwX5lD0TTm5mMRZVxzBxw4qVfDIK3AosUBWtDgJ/5Ui9&#10;7CoWChKrTFEURVEURVEURVGGGS8vML80i/GteNCvAhZ4W1/dBkQr+eQ6qyPzrI6kWR0psDqyDhyn&#10;3uVwA9jP5OZU5AN/WcRYd53FgIpXFnYRCyj4FpAmN9eZ3JzB5rpZySeXK/lkSsSs2zDH7N3AY7aU&#10;6SY5z0QSud/1WX1FURRFURRFURRFGUSCxrFymyxN8UE/CFhZj+VOQWYBmKzkkxmbJVAWI4CNUx+s&#10;fQ0Ru5jczIrAUwAmGHDxysIhYmVaSjy5mfbIM0N1Fshn5ftBHzlOATe1VAdFURRFURRFURRFGSzU&#10;+6hH9FzAEjFqw7Zoo5JPFqia1VnCVapuBjxjTZRhcnMK2EltHKiorLPELivI2jMd25keICLWEUwA&#10;9nRIeRYxgpRlgfUizc0kVcBSFEVRFEVRFEVRFKUjnNmrgiOJ3LjNkioF3CG/C5FELo6xlLoNY2UV&#10;jyRyKVkfl+8ixvqqUMknCyJUFTzKmsfExXoMuDjE3egLKvnkvMzYeDCSyBVEAGwLOfbrlXyyGEnk&#10;MsBRzAyNqUgil24QB2vaSh+kfEVRFEVRFEVRFEXpYzxjQyudpZcWWJboQiWfXKYaQPwHGGupRYxV&#10;zymMuHVQPtPyOSD/j0cSueVIIjfjFgdKyjgMPM4Qilc2ZjDHcLndgOoi9B0H7o8kcmWqF+YrMC6a&#10;rlZY1nkU4u2UrSiKoiiKoiiKoigDQDFg+mOh1GIb0jMLLIwYUqR68gvATwPvAf4GuBrj8ueHvfIh&#10;ksgdqeSTdqEli3EbvKhRBr8au5zfO3ADO8fP5vc/8mXSn/2Wz6L7g0o+uS5Wascx+9zOzAZ24WsC&#10;Yxm3QjUw/nwkkcu4WGFtGwFLjnHUtqgsbpydLCOQVZ2iKIqiKIqiKIoSGhmMQU27LIdVke1GTyyw&#10;xGJnjFrh4wcYkWkReCX+xSsnByKJXFbKSUs+m80S/d6BGzj+xRN88P+4h99535u4emy0zeJ7h4gc&#10;h4C9kUSuHQErS208sji1QpiXFdaUx+9hJEXVGvAg3rNlhllGvANlKIqiKIqiKIqiKC1SWporY+JQ&#10;t5W8tDSXDa8224teuRCmXJYlga8A76R98cpiXySRexgz+H8MONdPoj037ObnfuKVAYvuLZV8Mg2U&#10;gKxfV0Jxv5yXIPmWK+IGxjruTx2bz7vkaxetxtp1YVQURVEURVEURVGUASCNGXe3wgadMYDYNnRd&#10;wBJxI+VYlgGuBF6GsfIJwgpmJsLvAk/jM+7V7x75IjvHz+a62C7++GiJBzZOB6xGT5nHHMeMn40l&#10;BtmBSCJ3H8YlLlrJJ8cr+WQcuNuxuZsV1rTj/7BbYSmKoiiKoiiKoijblNLS3DrGU8aviLUGxEtL&#10;c0HjZ21rQhWwIonclA/rmwxVkWoqkshFMf6jLwIPYASoBYxJ3ppbBg7WbGn2iOgSBd5CC/v30dLD&#10;3HX3Ce66+wQf+Nuv+03Wl4gr4QLGEi3uM9mtwBuBr0owdyuvPwWedGy7ZYXlCOCuKIqiKIqiKIqi&#10;KENPaWluvbQ0NwXsx1u72MCE+ZlS8So4YQdxj2Ksb7JuK0WsssdU2otx8QN4TyWf/Lgjybykm6Ia&#10;YHycWgufrLi+WWWMY8z5NmjDmuuN11zSapJ+ZR5zrNP4iKFUySeLkUTuCEZMPCyBxGfk2P4PaoPU&#10;WVZYaWqDjTclksjNiMWXoiiKoiiKoiiKogw0EtMqG5tdnMJoFVFgHSiWluYKvavZ8BG2gDUFpCKJ&#10;3LLLTHVQdW2z8w7gSCWf/LhNqCrbRalKPulUKhsJIPOYGfTaYuf42e0m7StkVsIMcDCSyMWtWewi&#10;iVzUfmwdpDGi1wQmDllRgsFnqZ9lYV7y922BJQLmH6CzLiiKoiiKoiiKoihDhFhYqZVVBwk7BlYU&#10;I36kPda7zYx3JZARi5/7gePAajuz6In11TxwstW0Q0oGY8qYtS2LRxK5pyOJXC6SyKXsLp8iOqZs&#10;245hzscU9SaRXjMSNuKDwEAHF1MURVEURVEURVEUpfuEJmCJELJP/h5wxkaS/66WUWIRlHYsblUc&#10;sdKMAZe2kXaLq8dGgyTvG0SQSgMTliBYySezwK8Dc8BR4FQkkStGErl5sc4qAMccWR0FTrgUMQ/c&#10;7KcutuD9T7W8I4qiKIqiKIqiKIqibGvCtMByCk7OGfBSHuk2JGh4s+DvfusQ2Ppq8sLhELBgS7Da&#10;wHZ+ZNmtwBOyKAYcxli+FYEvUS80vQU45Vg25rKdF/PA2cDz/muvhE0kkRuPJHJxcefse2RiiIGp&#10;b6tEErmo7F/cxwQYiqIoiqIoiqIo25YwY2A5fT2nHfGWvFwCLUEjiomNNI0RXNKtFC4uiGO0Ebjd&#10;Irr7gnaT9jt1sbAq+eRyJJGbBgrUHrOYfNzYCTwDnGNb9hMu29W0BRmYf6CtmisNkXafsi3KikBp&#10;rbcs31I4zmskkQMTf86aLKHgyL4mrxbq5IyN1lI+tn2adiwHYx243Gq9XPZt3iW2Xjv5tLpvU5h9&#10;i+NynUUSuQ3MNZmxrlWPfKJUXYPXMX2nV+zBlrDV0TqHhUo+mQ6ar6IoiqIoiqIoShDCDuLuZJ6q&#10;5Y9XYPWXVPJJy1orHknk4jiCuHsRSeSmbIPQNC4zD6bf9qqt37d/5SEe2KgPwXT12Cg3RS/ilVGT&#10;9PpX7+LeR5/k0dMvuJb7riurhhKnnn2eex7pvFecCBEZzMC71UFqBnMeUpjBMbA18+AUZvDrJlq5&#10;zeR4DvUiVg0u9ZsHzpffgQfYSg1RHEIPImxEErk0cNBHegtnPoU26zTlyMtXPra22GgShr3AXtm3&#10;eYwQFKe2/a5gxBy7Fahz39q1dmrrGMm+ZVzSOxmjuo8rmJlA666ZSj5Zlj7B2u+9mJcELccOdKnn&#10;/Y7FTmtaRVG2MydHZjD9riVyr2NeXGW5dLPco1o1RWaGsupuUQSWdYYoRVHaITa7OE51xrmoLI57&#10;bF7E9JdWn1kuLc2VO1rBPsXluFn/3bCOG5jn7nUJlK50kdjsYpza82RNvuekLB/o0PkKU8Bya3Qp&#10;scbwPVh0szoQa4MotR3CDGZgVRTRa4J6Fzd+531vqv7mTdxXeoTPfN7EI/+xqcuI7r5gS7iy+O33&#10;Xsdvv/c67rr7BF8qfn9r+QXnncU790Rrtr/r7hPc8uHP+d29IPwGZv8/BPxSKwllRsJlYF8kkUs7&#10;ZngsA1NynpwzDY4BjwMXOZZvOv6fwlhngREPtpBzZxdRtMPpMCJsFPC2pLNT6GhlfCJWV0dbSDIB&#10;3OGxbhpzo+sL4UX2LUPr1qHTQEEsJ92E3wy1x2yvXN/pNutptRs7a5V8UmcNVRQFTo7EMS9I3F4y&#10;7AUOcnJkAZjn0s2+eVkVm12MYurt9gJhGjgQm10sASkdFHUG22A1Tu0AyOulzhqOARA6Fb0vRKiN&#10;Yo6xNcC0v/ByYj23l+VTxBzrcgerObDI8Y3bPq0829W199js4gbmmBeAwrC2cemH47ZPo5fVTuzH&#10;7aDkB1BC2ivm2Gn/HRKO8zWFvzGlhdf5WqG2rbf9nNBpC6wxjGVUo4DsK84FInrE5RPF/QZ3xOa6&#10;k5LvnS7b1XBdbBfXxXY12wyAm2/azc037fa1baeIJHKbGEuoH8ii6Ugitw6MVfLJkRayymCC7FvC&#10;Xw2VfHJeRK4stZ3KRdSLWOdiZhO0goU9TfXYlx1Zpx3/tXPpPF4WdU5KDiulniACdCvilR+yIefX&#10;Fm0Ic05imH2ps6yq5JNZsUSzX68pWnS/tjFD/YNYu3kpijJMnBxJ4a8vM88ZJ0fiXLrZ8/u9DDYL&#10;NB9kxoD7Y7OL+0tLc9lO12s7EJtdtKzd4rQ2+AFzX7PubVtjANugtUCblnOx2cUUtdbnrdB3AoMM&#10;NO3Hup2XZfZvK18rpMEyZr/LbdQr1WJdtigtzaXbTRs2YnmSonXhxQ9jmGM/DRyU476Mad8D/QJR&#10;hOsZjA7Qah/gqwj57JPy7G12OYhA4rsCs4vpAMmz/SQU2/qSFJ05X1Y7PyDlHaPNcxWmgOVV8D58&#10;DoLEfSVL84NWsvIUq4EZ4CHgSueGp9af5TtrG6w/+VxTS6lKPgnA73/ky6Q/+y3P7ZZ+5cd42eUX&#10;MD52Nh/483ubVDUwC5hj6LwhLbSSibgLljCdiKtoIdZvUZt7llXmRcBzwAtUXQdHgceAi4ErbNls&#10;PbCKELmPWgqt1FtpGa+3mceoqt4A6+3EgAobuX69btBHqL55Hcc8ODitBJ1sYNxs++Wm7+XSt4ZY&#10;kMrHeks6T/053BtJ5FIesbay1Fo4TjTYthlpx3/rIUpRlO2Mf/HKYgxY5uTIVC8tseRhvEBrA/qj&#10;sdlFVMRqD9tA3+2FSGjFyOdAbHZxDXOfyrQwEEzR3J2/EYUAaUNBhIEUnRtogi2kgZS5ghlwZ32m&#10;j9I8jEUj0gHSBsZ2jOcJX7RqxBhm7LRPBJkMfSZ0NEP63jSd7QfcsLfZo2JZm6GzYlaQNl6g3vCj&#10;64ionyJYv9gO9nO1gGnnBT8JO22BZdHIAisLLVkqbAB2lxrr4qi7QN515Thf+dqjADz08JNcPTbq&#10;GgOrFS4Z3UHillfw+x/5MpfvOp+bohfxQOnhQHk2IUtVBNpP9Rhl28zrsCN2WB2VfDItLoXzVIWs&#10;s2T1U8AOjJB1MfVxsuz5ph1Zl8IIMq20xCFMQPB+Pe52odSiBKRc2uhyJJHL4i5yH8MIV+UO1LFt&#10;KvnkTCSRs94+gQRcdxGYCvK9LLOyHnasT+N+zWeov3mmPLb1xOaGbSfbx+1GUZRu0Lp4ZTGB6Z9S&#10;YVanRbK0N3hSEasFejjQR8o7gBGzVoB0v1lIhYlYFM5T/3K4G0wD07HZxQzm2s50w8Kl2/RQfHFj&#10;DPOMd1AG+Ol+FrKkL0jT/GVzt4hh7l8tCyTbARGu0nS/33bDEm199eNnhFhwI2uOqMfyFcyAbRn/&#10;D0jOeDAzmKDidbxt6gruuud7ANz34EluueqlPovw5uaXXUT+zu9s5XndVZcGzrMJ9krHbb+nxHql&#10;FSxrilSzDSv55Holn0xX8slxjHBWklXnY8SrR+T/mCNdAWos4+xkW6yv0j4bwLVyDvv5ASPl+L+B&#10;CVzu2p/I8hnZzs5Uv4lXFpV8crmST8blM9PMOkrcOp2u1RMiMjm3XafeGnNarFlbIe2yrOfupYqi&#10;9JD2xSuLfZwcafU5JRRkEBrkbfJRebhXPIjNLo6L+0wZ89Kl14OgaeB4bHaxIJZgQ0NsdjEem10s&#10;YCZZ6YV4ZccSVU7FZhczIloMPLb2vIq750uv2QesxmYXs9K/9RXiMlymf8QrJ/sw/UN5u/ftsdnF&#10;VGx2sYy5v/e633biqx8PU8BqNGCKeixfxghfe32Wccg+sBWRZC/Gla2OG99wGV/8rll1d/lxrn+9&#10;P7Hpyacrnuv2vGE39371JAD/9vjTvP41L/FZ9daIJHLjYm2yaFtsv2kdBsqtDFRlgF+ixZnKKvlk&#10;tpJPTgGTGLeuh4BdwLPAE/IB+I4tWYr6zj/bSrlK21hWij13EWyEtF1nx5luJkTJeqdV54S4rA4L&#10;KZdlcY9t3YSmRlavNchxcw70jvWrIKgoShcILl5ZtPS8ESKpEPJQEcsDOS5FjJDRbwN9+wCo1Zc5&#10;fUVsdjEam13MAsfpvnuPHw4A5YBxgHqOtOcywdzBusU+oNgvx1yEvyxmYqV+6wvcmMD07eux2cX0&#10;sAiwfhAhvEh/CldyWRGXAAAgAElEQVROrH582U2wDVPAahQrJUbVgsfiCOYBw+8BXHOZXSsu33Wx&#10;r64eG2V87GzueeQpAB7YOM3LLr+gYQGWZZUlernx49dfzp0P/mDr/1e/8UNu3HV+08q3gm02sGZv&#10;WcYws5S1coPOYgb7Ld/UK/lkuZJPzlfyyZcBezCB5b+LaUcVqoHmof7hcaHPLYGGiXS/i1dC1GWZ&#10;35hLBZ/5DSQiHh1zLI57bFuk3mJrXwuCXtplmVpfKcp2JTzxCnrXL4clXKiIZUMElQKDMwC6f1Ct&#10;hGKzi/MYkbDXFlfNGMO4uJUHzfLN0Z4HQXyxsI55sZcirVxXBfq/jbphWRIWh72PF5ExgxHCOxUz&#10;r1PsxZyjmhfzoQlYMuCqm1HQhj2C+gKtTcm4gftbPE/3wVuueimfv7c2NtVXv/FD3nWl9z3s3q+e&#10;5NT6s1uilxNLqLLH0brvwZO845rLGte+BWzild9j06qIZQkE8dZqVou4Ck4BI8DXgQhwdySRm5GB&#10;s7P+6SDlKS0xKIG369qsX6sfj+3iwarTdxQc/xtd426CU6pZAR6uviXLFVhRlG1GuOJVLwlTsFAR&#10;ixpBpR8tgRpxADMA6pU1YEvYRJXDDJaoMoGxmMgOgmAo7WEQ27Mda/bUdNcLrs7wOmiCiBPLIqvY&#10;j66ZQbGdp3517fTDGHBYrLHGIVwLrGb8PGYWu6/Jf78dxhre7lBxPNwHr3/9pRz/lxM1y+578CRv&#10;m7rCbXPAWF4d/+IJz/U3vPxi/v54uWbZ3eXH+bGpcASsNsQrC98ilgz812jDrD+SyKUiiVw5ksht&#10;RhK5dYwoFac6A+W75b8z7wV1R+oaKwN0rMu9rkCf4+zzPB9kZdbFNcdiP26EbkH01fpKUbYjwyNe&#10;gffM2O2ybUUseXu/zOAJKnYmgDtkP/pWXBkSUWUf5vmubwXDAXN588NBcZntStuWcrIMvnhlJ0r4&#10;942eIvesAsNznixrrKmwZyGcx33K4ruBm4AfAf+EPxVwAzN7WtptpS1+zim39YlbXsH7/uK+2kqU&#10;H2f/zNXwt193LfCeR57imnsf8qzQzTe+jE/83YMAXHCemZTvgY3TRHdfwCWjO3j09AtNdsmbAOKV&#10;hSVi+Yl9tEyLSqwcb/uD7ZjkcWYln/xJEbQmJO+4I3m6lbKUbUPZuUDab6FZQreA5vTB1NbNkBkJ&#10;pzDXSBR3F4w1zLFp9UEkQ+3shWORRC7VJGh8yvF/o1mQeUVRhpDOiVe9GhC0El/VL9tudkJ5e59l&#10;uAZAfYlY0QxCDCY/WGOEvsLm8jYs7dnONFCIzS6mSktznQ4jUmD4juFQzaopLoN9dw2GwASwHKoF&#10;lggnBZdV35TvHfhT5Fcws4qlG2wTl++dzhVzr76Eu+4+UScoPbBxmvGxs7l6bNQz04+WHnZdfsno&#10;Dm6+aTeL33wUgKtfVQ3e/vl7H+bml13UoKqNCUG8svBriVWQcuMt5O01mL4uksiVbf+L1Ma8ODRA&#10;FkFKF/EQqtI+k7tt15dxv2RChrSIvHdgHlCn8Y4fMiHr6/qDJtdslvrZGdMN6pVyqYNaXynKdqOz&#10;lle9cmnvVLnbxhJriFyE+h6xCBoW8aovGXLxyiKGEbE6FhdLhJFhO4ZrpaW5dK8rERbSnwyjeAUS&#10;VqoTLoRuA6BngeeAP6Nx0MdjwH6Zbr7cpJwpPOJfXfeaXdx1z/e2/t980+6t339/vMxN0dbFpptf&#10;dtFWkHcn9z14kj1v2O26rhkhilcWfkSsgnzHW8i3SH0g/g3g1yr5ZBT4Z1kWpSpgPYFLe5B9HlTK&#10;va7AkOEMVD4dSeQaur7JerdZ8/ruzYlch12ZqUn23zlom2ggeqVclmVDrJKiKP1OZ8WrBS7dLHco&#10;74aIBUKjuKxBGHoRy+Z6MiwuVn2LDDYHMQj2wCCCTpHhE17cGKNDIpYE6R9GYSTd6wqExZD3JxtA&#10;vLQ0VwxdwBKriiOOxTcBZ+FuxbMG3AbsrOSTMy24r8TxiH/1zj1Rz5kE7/vGI1x31aU+i6iy5w27&#10;uferJ13X3V1+nB+//vKW8+yAeGXRUMSSge4aLczSI2nimHN1SD5TlXyyKPvxWszDYsqW7ENANpLI&#10;LVszoon4MMjTGpcd/zshxkU7kGe/4iZWHZY2U3NsxZLJisPhpO8sh+T6K9DdmZrSLsvqjrHUzSkC&#10;aqw6RdlOdFa82qD3g4J56q1Sw2JoRSyJwzRos7INJEM+2OwLbJZX/T5rZph0SsTqu2ftEFgZFrfw&#10;Ie9PtsQr6FAQ90o+OU9VxHoauIZq4PA1jNCxAFxbySejlXwy04r1hAxsJzCiWA2We6DXTIJ3fe9x&#10;Zt7xct/7YjHzjpdz54M/cF1nzUpozVLohw6KVxbNLLEKtCgkVfLJ9Uo+mQHGK/lk2hrsyrmbAL6N&#10;OcdR4AvA+zHxBvYCaRGxDrW6I32Gs53GwrQok2PkvMn2nWVRWEgbcgreYNrMqUgiV4wkcoVIIlfE&#10;xLtzi1+x0Kez5mXwHgCUMNfCfmCPy8cSiVtCjqfTqm2vJSDbcBMOh/HBRFEUNzovXsV7ZX1lIQ+6&#10;fiazaJehE7FsMa+UDjPkg82+wCZebUcxNlQRS/q6ToxZ1zCawCHgVmqfhffL8gU6Z1Gb7lC+XWXI&#10;+5Ma8Qog7CDuW1TyyXmxlshTtb7yE2DcD9bFWGdKdctVL+Xz97rHsQJ49PQLfGdtgxt3ne8pcjm5&#10;cdf5/HD99JZQ5cbn732YG15+sa88uyBeWTQK7F7GuBeNt+N6FUnkspV8MuVY/G7gPPn9aeAttnVR&#10;zAD5QjxiFfkION0PFFyWzRDeA59bjDi3MocG6SuiuItTza6REu0NUDrqxipue26zCB3CTE7R7Jor&#10;SD7txMTIUH8s5+VjiaTOm9xKSH2zoij9TnfEq77oT0pLc9nY7CJ0bn+HJrC7LebVdhzsdxWJIzSs&#10;g81+osD2cBv0whKxoiEEKA/7ZcACJnB6S/cKcWO0PkFn6zxWWporBMyj5wx5f1InXkEHBSww7oSR&#10;RO4HmEDr6RAHSJ5q8vWvv5Tlle82THzPv3yfd1xzGfd89lu+CnvHNZfx98fLDbc5/i8nmJl+Ofxz&#10;dTsRquLymcJY0nwJ42b3al+FB8cSsX4T2C11Wadq1WM9sLTCMnA8ksiti7UdwNcwlnZPAZ/DuBTa&#10;+S5GScdt8C6WYn9An7/5E5fJDWof8NKEV2/nDWKji8LCCrU3g67EKhNBpZ2yjgGpNmNfTdHZ4MJu&#10;QuT+bgi00u+uUWvJl6LatlIuybKdrZWiKH3BNhKvLFTEao5YqmTpjni1hnmRWcS8TC27bBPHPBe4&#10;ubsPNGLJ0q04QiWqx7lIvUV/VD5T8hkaNzuxSOmmeLWCGU+V8Y6XG5VPHHO8u3G9jdGG140dEbfD&#10;OpZrwEy7MyWK4FSQeo1jnrdnaG+G0U5a6HaFLvcnYNq5vU/xIk61rbfbr7iKVxCigCUCxDKmkkds&#10;wsbtmADGWdu245hB1DhQaMP9J4oJ4H6OfeEloztI3PIK3vcX9zVMfN83HuE35mKkfQpYP/HjE/zx&#10;ojN+eS13fe9xPnHL2+FjX7IWpaidUWQFcxK9LrDnMC5SjQJ0PYU5Z17TKD4L/ID6hjIGfEx+l6jt&#10;NFsWsGSADHAgksgVZVD+Q1l9PvCP1AeIv9ArP2kPd2NEsEEgS21nMRFJ5ObFvbJtIolcmvpzlw2S&#10;Z0Davdn5TmeLE2W/iTvFFydrGEE820KdStTefKMtpAW2hDa/OI/BWpetC9PUDtbGxBKzQP0Nu9t1&#10;UxSlF2xD8cpCRaymZOnsYL8kZSyXlubKPrYv2P+I1YU1UB1YkUWEgE66629gxmLLQKFVq5vY7GIU&#10;8/zeriDQF8igvtMWKVvHurQ019YLUWkPKTrfrmOx2cVMaWmuXcEmFVI9ShhBIpTQKJJPFsiKmJXC&#10;POP6OZZHfPZFfUsX+hNov08pWD/a7Fc8xSvwGQMrksi5WRM4scQrMMKGM03GNgBcxgRiPoix5In7&#10;qYeNKeAR58KbX3YRd919gkdPv9Aw8V3fe5zrYru4ZHRH04IuGd3BdbFdLH7z0YbbPXr6Be4rPcLc&#10;qy+xFv0A8eet5JMjmAsqClyLCYR+DGM+eRsmFtjZwLtl21sxcYFWqPoE7wReD1wFTEq6BcnnkOQx&#10;irFIGaEaR2dF8toveVgxqialntFmxyCSyKVcYmlZcXaORhK5FLUPGynMAPpp4EngPwM/K+vcAqoW&#10;MK6Hn25Wlz7BrbM43GTmx4ZIWjd3sW7GJSo4/k+3Gt9L2oKvN0qyz/fbtl9D4uJhrhPL992KmWe1&#10;82gbgkvZ8T/eYnpwt6rySyFA2paR4+O81uIe56ebbUxRlF6wjcUrCxGX9newiIGMiRWbXZync2LF&#10;AnBtaWluqrQ0l2l3wFhamiuUlubmS0tzUcwzcafi4XSMDlu5rWHadrS0NJcqLc0ttyMSlJbmyqWl&#10;uWxpaW4GM044ROcmQugIMlju5HPNGrC/tDQ3bh3rdjMqLc0Vbe16D51t1wdkgoZ2CPL8a2EJEqGI&#10;V05KS3Pr0sdEaX4s+2GSkTDI0jkrvlD6FHDtV47QuF9pKF6BfwusOyKJ3IJLzCM7TrXz3dS66OzD&#10;uLKtU28OHKe1AV4UF/HtNbvHie6+gDvf/9a6BG7Lrr/kAj71UONzcf0lF3Bq/dm69G+85hJ+94Lr&#10;eN+Tz20te8XEGK/ZPQ5G7LJMdVORRO4OW9I1qkrmOmbflyOJ3ASAWDZZZqhpjFiXoraRWmpowZZH&#10;NpLIxWx5lGSbNFUTvgy1YsE38Gctsw58IZLIvcXmzlag+sCTAd5j2z6GOf9/XcknU5FELmtbV9MY&#10;xeoo5rauX6nkk+VIIneIesHJK95YQ0TAdbsBHuryrHAF6vdpHp+dvAhSrTw0OPOdt46dfIfZHpap&#10;fUCfaCXmmpyjdIDyo60mELEpCBlqz2fcpR4bqPugogw3Kl5toZZYtchgP92BrI8B852wcBDBYFms&#10;sjIMToyjNOHXdQNznLMh54ucu7TE15nH/SVrP7JM50TCdKeubXGNi0u7TtMZ19lsq/GwpI8Iwzps&#10;vlPilRPbsYxijqXTGi/Trbp0itjsYprO9H0d61Ngq1+Zl/q79StNxStobRbCfZFEbj2SyHmZH9qV&#10;zqeBqARxzwKPyfLfoGqZY6dhI3KxApkAXnRud/tXHgLg5pt213zclt1XeoR7H32yUbEAfOqhdb6z&#10;tlGXfuf42VwX21VXzj987ftW0p/EWJlNYZRGa1axMsb97Chwh/wu29YvYAaZB4Hjkkcc0yFb2xQw&#10;F6M9D2zrj2DcM608jmLU84KjHuAj9lAln1wGNoHP26yM7ILLGPBfqD2vv4oRdKLUdhxb51pEAXvD&#10;LTSrSx+RwYiEdsaA+0WUa0okkRuXbY9Tf7Mt0WXLGHEvW3MsnvdjWSbnskBrDw3OtpcRa79oC3n4&#10;xU0gTPuxMJM+z+0cNcLZ8U77sWSVNpGKJHJlgg+wss46UP8QstxmDDFFUQYBFa/qUEusGrKEO9hf&#10;A/aUluZmOu2eI1ZZUxiPhL62EhJRIuw4NUcw1hHZkPOtQSxb0hjLib62fBNrwk4M6g8BU90QpqVd&#10;xzF9VNjteozWX1q27V1iwzK86Cpi+ZPCtN0FWbzGgHseiOtgJwTlrvQp4Nmv+BKvwL+AZQ3UxzCu&#10;Up912WYe88blGPC6Sj75Zswg7r3AxbLNayv55BTwLqoX5TGv2EEykPseJji4tcwacO5ybv/Axmne&#10;+tuf5q67TzTcmbvuPsHP/OHxpq6GFjccuoujtz/YcJtvlzeY+eBn7LMQfhpzUuLUui9lMK58e4A9&#10;4u6Xtq0vSppJ2eZa6uNUZe15yO+Ubf06RrCy5xGltvNIy3+/Hf0nMfGtViKJ3JRYBtkFnBi14sdO&#10;TCB3p+BZhK3zmLUtLw3SQFrqmsL95nIwksiVI4lc2k38iSRyUyJcFXHvgDZoPzh5ULKO/9YkACnn&#10;hg6xpVWBB+rd+iYwA63VSCK3KYJ5wfFZluPq5tbqiRzLBcfiCaDoJizJvs3Lvh1uaa8MbjfqrNS9&#10;RjSLJHJR2Z8s5pgcJYS3XXKNOvfZSTpoOYqi9CkqXnmiIhaIO1GYVh7HMIP8Qoh5NqW0NJfBPDc3&#10;DlbbW8IcMG8At4rrWdeeE0UMiGPEnL5DXDTTIWdrCbLpblvsSB81Rfjteq8Iqn4JQ8Aq9tLiySFk&#10;pQbd+orwBbie9ClQ16/4Eq/Avwuhc2f2RBK5rN2lUFx+nAPBDGCPqH6OLZCwp+WDDCgzmEHcSiWf&#10;vNu22rqQzqlLiIlFdcuHP8ev/tPl7J+5mutiVZ0rf+d3+Kd7H+KjpYe9ivbkV//qfo59YZX/+Sdf&#10;Q+KWV2wtv6/0CJ/8zLf5RPEhpyBmiU5eA9EVgEgi5/bwcBjTaZYxx8lLZLIUyynqxYODmAZZ9Mjj&#10;IPXWNo3IYCypLsQMxOMYscM+uI860rzZZVlBvuepPTYFBgyZkTCOu+XRBOYYHxSXzjXb8kZsAC27&#10;IYZFJZ9My/Vnby9jmFhnR6m2uSjBRRarTXkxhvvD9ZYroMy2l/EZQH8e00fZz9UExkXaulYghH2T&#10;iQ4WqN2/MerbRKeD0WbxPsYrXXZRVRSlW6h41RR1Jwx1EHRI3qb3hNLSXFEG5Vn6LPi4CJlhWQWV&#10;MAPwnl17paW5dGx2sUj3Zq30iz1MShiEGnC8rQoYK8YpmVExzKD0GfwLU009FXxQCCGPwMjxLPe4&#10;GoGQ/iTMFw8971PA9CutbO/XAivrsmyfI7aRGyngFU22qUEEgTuoDuyaleHKR0sPc8Ohu4gkcluf&#10;2Y99qS3xyuJTD60z+7Ev1eR5w6G7+NA/l72sucpUg7SPYKySbqXWKmJBlu2Ubawg72VZv041eLU9&#10;jyO2PJYxbxInZRsryHvBlscRqhZfk5LHP8NW7KKGiKBiiRcxydtpiecUFd1cloriIua0PMo2q0M/&#10;IsfFzxuSCZqLFSVgqlfilY0U3mbL07ifV4sFfJqYy35eS7C3SxMYq9CCj/Isy0Q3LLGs2b75RgT+&#10;Rvvmpz0EQl4WeJ2PdND8FUXpQ1S88s12tcSSOoX1AmV/L8UrC3FJmaHFe3UXSIeUjyWo9Pzakzhk&#10;cfrEdVNiHYUp8CzQY/HKjlgP3RZilrEW+qUwLLCU8EiHmFff9Cmt4kvAkkDHboMpTxFL3GRSLqvc&#10;XKrGxbVmHeOKZMfpihNtUt1+oYhRuKMYi6VNjCiVknVp+RRkWVm2WZY0Gds247Y8TmEsScqOPOIY&#10;V69N+T+FEYWsbcqYmD/W+hRwWurqV11P237HgP9Gfbs4jTeWm2DWsXytD0Sbtqnkk2VxjW13tpYN&#10;TMD2qX6wiJFzEac1Cz0wN3yny2jTsuTY3UYwwWbaT+wxEXT20Pp5OuRDkHJjpo00axiBOd5iOi+y&#10;bmXIsVAUZZhQ8apltqmIlQ4pn/39ZmEmg/2+ELFCFAp7bg3kRAa9cfpDxEqHmNeCzLrWN8catlxl&#10;w+yn0iHm1QwVwUIg5BcPfdentEIrQdwLHsu9RCynG5JFyv5HrH/KGIscp+nnikscoGjjavYNP0k1&#10;wLplRVXAdPaHMUKdFWA9LuuOUA3yfodtGyvw4xFMjIGoSx4zGGHMCtC+z5HHYYxQdYSqwNXS2woX&#10;a469wFOOzZz/7RTEws5p+jjQwfQsKvlkGnNuDuFP/FnDCDdRSds32CzLmolyG5g2uaeST1pxu9zi&#10;PzUrLyMC3gjV2G77qU46YJ/kwMui6KCfoOzSjqOSV7N9W8BYNqZlWUsDN5u4uZ/mbeIYsL+ST0Yr&#10;+aQVXD2M2AduxyQdQr6KovQTKl61zXYSsUIcBB3qN/HKQkSsfoiJlQ4hjw1gph8HmiJieVm2d4WQ&#10;ra9KtPgitpvI9RaWODvRxT5JBaxwSIeUz0CLV+A/BhY0nilwXySRs1xmLLw6tBjUxbnyouWBcB9R&#10;pGptNYUZMBcxHeM4RrRal2Xrsn4Ks8/WW40p+V2wrS9QjWs1Jd9FWzlTmAZu/Y/b1o9LPuOYY/9a&#10;YNFZcRGZxmX2QSdpaq3k3gI8C5wt/8/3PiQUqBerNmjRfVBET+uT6QerJQsRHdIYa7co5njHHZsV&#10;gWIY9RZhJR00H4+87fsSp9reQNqtmxWPxKNqW5T0YxkkQlWa+ll9rGukWRnriJjusW9lN6tA6eNS&#10;zfJ3SZfFWFFGqbZdqyzX4yjpwrjpOx/GejIbjKIoHUTFq8Bso5hYYQzQj/WD22AT4pgXuj2J0yRB&#10;8sMQCuOdntExCKWluUJsdvE22pvwJgzCEpzWGIBBfWlpLiWiXRhxkFJ0J4TLRGx2MdUHfd/AIjH+&#10;wuhPNhiCQPatCFjlJuv3RRK5ggzUoEEQRZmWPk3zm0rBZ936lXnMDdS5nyWqwtU87pZqK1Rd/bIu&#10;eazJ+jJGLGiUh5dY6GURUgYejCRyFSAPpC2xRYJTr1DbcZ4NPIOJgTXqkScYMcdZz0yz2fZEYLA+&#10;9nL395N45UTqVmbw27ElKhV6XI0tpM3MRxK5wNNSd3PfbG2iKwKSvChwXvdNrzlFUQYIFa9CY9hF&#10;LJl+PWhA8Q3aeJHTbUpLc+siIjlDk3SLVAh5HBqE+DSlpblMB2a19EsqpHz60srNgxnCEWenY7OL&#10;U11qY+nY7OLyAB3jfiMsobbnAdvDoBUBaxlvscUiHUnklmluKuhHpd8Y5LhIVI/BMlWhCYwIM0PV&#10;3LVE1b0QqhY7caozCRYkHyuPKZc8jlAdFI/LemceGaouUJZ11gQOq5VKPlmOJHJ/KGn3YcTJBapC&#10;VkrysXec9gDuzwFnOY7HCvUXX8nNdU6sa2bk4yWE7reJpcqAEknkUlTdgpdbueZF2FQa43bDy3a7&#10;EoqidAgVr0JnyEWsVBh5DMogVKyDjlBvrd1RYrOL4wSfDbE0AFZudlLUjw06irjAhVHeQAiFFiGL&#10;sykaiyNhXesTQCE2u9j3Vm79Rkj9CRjL2aHwwDgzkshZokax0eCxkk+uS5DkOxrkN0E1wHhQMrAl&#10;ZjCAFgNZj7hGBZq7fGWbrC/Q3EWrWQMtABkJ6j7usj4L3IxxEYSqkHWEamB4pxB5ErgUqFAvYEGt&#10;JcgGDjdTETMaiVZWupSHe6MyQMjMgfa3dQcjidwapu0uN3IltLkgOxm0fqJjiKut823oQj9bLSqK&#10;0gIqXnWMIRaxZppv0pCVARwApTGD9G66EgY9ztDHsZjcKC3NlWOzixnqZxnvJGEc5zUGMBaviLPH&#10;CC5szNC4rRVDKMMihhGxhsIKqIuE0c4HwnLWL2dirG8OAMjgsSzr1qm6uS3bXF+acRD4x4D12sCI&#10;K/PA+zEB6/6rY5s9AcvoNH8QSeS62YmHzQyQA3ZTKzwdwFwAGeALVAUugAvk+zz5tgQtN1Ji6TWO&#10;6Tjnaf5wUZJ02ukNOCJWupmaT2Da2IFIIgfmnDtFKS8T9ZK2jRrU+kpRhhUVrzrOsIlY4j4YNIZK&#10;KoSqdBWxVhk0YeVYaWmuEEZFukwG00bCmimtGWEIK+kBtgiaJ/gxmGjiRlgOmL8TS8TKDJiFYS8J&#10;Q8DKDHA7r+NMTEdTAi7EdDj2Tse6KA5HErkSZvDjFC3ceHWDdf8GXNEk/X/HWGFMA1TySad45SvQ&#10;cy+JJHKne12HIFTyyUwkkSsDn8bMqGhvF2NUHwROATvl97mO/8/LtzNm1iHMjIRp/AlXYFwk0wNo&#10;iae4E/e5nd9YHXUWfdsZEYads/KU+r3fVBTFBypedY0hE7GC3iMX+jmYeBMy+H/eDIOgosLAWQTB&#10;lliYpQtiobjQBWVtkAOLi9XbAsFnYUzhbYXViXvBGHBQXEDTg3wOOk1I7oMbDGif4sUZYlnlJyZV&#10;TLZ7C/B4gDKbxd06CfwWVcGj2dTzSnC8Oqc08B7g68DXPLbZiQngbv9vcYZ8R23LFqjOpHiQ5g8T&#10;a8CeSj45r+LV8CCz+V2LaQ8bAbPbAOLqGleD24PIUN28FGVbouJV15HB1f4OFnG0S9PZxwOmz4ZQ&#10;h54glgfZbpQls4UFYWVAra8sMgR/rvNDPIQ80iHk0WvSIeQR91ohllmdGotPYPq/cmx2MS2zKyq1&#10;xEPIY6isr6AqMLTa2Vwk38+1UaaXSxnAaZf15TbKUFrDtVFLkPQ14J2yKId7OzmHWhHrWUzbuEDS&#10;XyzLS7LdcZqbF69hArVH1WpkOKnkk8VKPpmq5JPjGJfgI5g20goLwJS6DtaRcvxf00kPFGXAUfGq&#10;ZwyJiBVkhri1ARdVoHsvceIB02dDqEPPkIFyN+KkxQOmH2jrKwuxilwImE1MLH286PT5nMAYNazG&#10;ZheXQ7KuGxaaTYznh6F7gX0mbAVoj2MsY1oxrz0L9xnnLnLZFoxANdogvxdbKFvpDmnMA/M1wJXy&#10;fxy4DeN2arFp+/24bHM+8ENMTKwS8ADwaw3KWsO0wayKVtsLOd8F67/0R1OYdhSlasVXlk8RKKhV&#10;Xj0SX8wpEKe7XxNFUUJDxaueM8juhBL/KgiDFri9DnG3KuE/NEG7bPtjjdmHoG5tzQh6HodpUJ8l&#10;+PGumZHeJf9uzeS5F9gbm13cQCZ1GsCJI8IkHjD9sWGzvgKbO18lnyxGErkopvG20im4zTZ3gcsy&#10;aCxePYOJoeREH6h6SCWfzNoCbo9h3EhXgDlMrLMPYqzmzqUqUFpuhedgxIYzMeLVnGT7HeAE1Y7S&#10;mgWz3OHdUQYEp6CltITTffCQWl8pygDzbyMf4Gn+iKcjUNlRXR55Ac5+Hi7YbB6cwRsVr1ogDBGr&#10;8uILnDz9FE9WnqHy4gtby88582x2RkaPvvbn/uIl//rJ//ihEKprJ6iokg2jEn1Agc4LWNEAaVeG&#10;YbBZWppbluukI4TgprnB8LRpa0ZCZ7zhVonj8dxdWporhpB/q4xhRLl9NjErOwSWoK2igrgLNY88&#10;DkusVjp4N1pks4IAACAASURBVCusDfxZc53GWF65iVdQ38EUgIORRE7dhrpHGuP2ZzEtn/2VfPKl&#10;kUTu48AvYcSrJzCWWY8C35PtPgPcCvwZ8EG1mlGUjrIlYKklo6IMON8a+TueHH2Xq316ZYf5PAVc&#10;eLqd8NQqXrVBEBHrxNMbPP7sU67rnnn+WZ55/ll2nH7yj66c+fgbH1r+5WTAqtqJBkk8RFPeL9N5&#10;S5IgAlkhrEr0AZ0UPKIB048Bpzopsg0g0Sbr09SOBbuJXcxaoypmDUu/5IrEBAs68UQheE36jzOc&#10;Cyr55Holn5zCxKPxy1nUxkCC+gPuDPy+IWlG8RavVhqIVI18dRV/nJLvmmMcSeRqfI9lEOzWHo5G&#10;Erl4JZ/8ZeDdmFkHL5R8z8HcxB8HfgBcVsknf82veBVJ5MYjiVxarAIVRfFJJZ8sWJ9e10VRlAB8&#10;c2SFDQ/xyskTo/DDuke6Rqh4FYB2YmJ970enPMUrOy9svsiJp9fnLv2Zj660WT03ogHShlmPXtPR&#10;9h5CEOpCCNXoFwodzDvawby3K9FGK8XyqRVtoFNMYETo+yX4eyYEF+l+JRow/doAzxzbEM+nnUo+&#10;OU9rQeHOwQTvtmMP+G2Pi/U4RuA6p0meXlN6eiLubkQSuWgkkYurANKQJ8CIlo7l8Ugil3UsS+Me&#10;YHtZrOGWgFdRFSp3AI8BD0qgbr/CVVTKfhh4mboVKoqiKNuOb498hCdG39pSmqfP8itiqXgVAq2I&#10;WN/70SnWn3u6pfwfOf3EW6/Y+/HfaqNqbkQDpB2adiLueZ2cIS8aMH05hDr0C+UO5j2sgkUv8XNM&#10;07Q+2VInsYtZxdjsYqpJMPpBIxow/dD03U4aPunIVPetvGE6G+M6ZlFyfAM8hHeQdzsLbtZXNquC&#10;uHOdiFdHI4ncOrCKMXVcjSRyZadVkQIYF1K3G3ka+NlIIvdVcSm1RK4Zl+3HgGwkkRsXsekVGLfQ&#10;nZjZBz8pllTlSCK3HknkXIMm2oSrVYyZ6L9U8slfDLh/iqIoijJ4PHXWe9tK11zEUvEqRPyIWO2I&#10;Vxannnv699pKGC7DFvahb9v+kFlLlDuY9zCJFP1CU1c1EYBTdFYEbpcYxq27HJtdzIZgDdkPRAOm&#10;79u+LihNX9VJ8N9J4BD+GuxZwN/Ib8sP/JPy/SXMTHbNKNGG9ZXUdY36i3ACuMPFqmi78zwujVvE&#10;qg9hZh48HknkCmJlVcaIWE5iyCxnkvYJWV7CxEc7iDkHY8CBSCK3pfK7CFdgzuFPBdw3RVEURRk8&#10;vjXyNzzfkjtgLd4ilopXHaCRiBVEvAJ45oXnzgzJCivIgL8cQvlKc/pRFFCUGiTuVJz+ba9WvKxV&#10;EbLiPa5PLyn3ugKdwtcTUiWfLFfyyTTGvLCZL7zlGvhN+f08JsQowD/4KK4ExJu4nK3gboE1Tv30&#10;8Xb2dVPEunpslBt3nd+t4trhQrzfrGWodk7TwP2RRC4jFnC3uWx/wOauae30PPAOl23XASKJXBoj&#10;oNmnft0AZjTQu6IoirIteWHkjYHzqBexVLzqIG4iVlDxyuK5F1/4hcCZBAssXg6h/O1CEKFQr03/&#10;RHtdgWHEr/vdAIhYFvuA40NkkdUq5V5XoFO09IpPhKw4cC0mkJtXw30n8CdABeOm9j6MBdd/bVLE&#10;kUo+OeVDvFin/ZvEvkgi17J1VzvcctVL2Xl2/dzWl4zu4EM//TrufP9bey1w7cTjhinnwHmcDkQS&#10;uSImMKObkJmV7ysw8dOKwF7HNseAaCSRK2Mss5zWcimdXVJRFEXZtlR2XBFKPlURS8WrLmAXscIS&#10;rwBeZPPCUDJSlO5S7mDejYwVlPbxHVtMRKwo/RUTywvLIis9ZDGyti1t2ahX8smiBHmfwggSbrwN&#10;+Hv5/Qqq4oYbG8AeydMPRdzfJkV9pu/K7HYXnBvhbVNXcOOu87nz/W/lzve/lQ+8Ocp7b3w5N77h&#10;Mm6+aTfvuOYyPvDm6Nb6pV/5Ma4eG/Vdxo27zuddV47zgTdHedeV41wyugOAd1057lcc83ygFZdM&#10;ZyD/GEbAup36Tmva5h64DPwdYH+COwZ8HxObzO3ms7+STy77qbSiKIqiKE04fRZUuE/Fq+5QWprL&#10;PlE5/bWwxKsQ6XdLiWEhiPfAsA2so72ugNJZSktz66WluSmMkcogcBAoDvGshduGevOgFrBiIkmg&#10;b+szLav3Am+laoHzFpcsNjCuapkWXcaKABKXyf5Q5myQJdyFrjGMoBZvocyW+caJdT7xB2/nN/ZX&#10;q3DzTbtrtvmd972pLl3illdwX+kRPvP5Nb78rUdZfeI0D2yc3lo/9+pLuO41u3jnniivjDaOuRfb&#10;n69J60K50cpKPpkSUcp+HMcwFnYHMTcoeyV+A3EDBD6OEbKmMLMTfoJ6iyxk+3kRzBRFURRl+7Jj&#10;8xnggsD5nAFcchoi/DtOjmS5dDMVOE+lIbHZxeyFkdFrdp+7kxNPn+p1dewUqT6ft0oc8+JS6SxB&#10;3DwVJTClpblCm+nSsdnFZcyYvt1+pltMYGYtvK20NOc6sZjS/wQSsCwkLlLB+i+zAWaA/wv4NvBK&#10;4H+xJfkKcB/wwTZjHZXle4paC6Ko7feRSj45LzMSuqk805FEbhkjntnrPk5VjJvBNPQNjBCTtW/b&#10;jMVvPsp1R0s1ApZfrovt4rrYrpbTWdx19wm+VPw+kxeOeglYa8CET3e9OOb8OnfkEPArmIDvlon7&#10;O4ETwLglSMk5+Bzu52ENE/NK3w4rgZG+J0W1LyhjrttsTyqk9A1idZvGtI1pjBt0GUjLyxhF6Q92&#10;vFCGyOsD5WGJV2dtLdnHyRFUxOocsdnFLBLT86KzzwUIRcQ6c+SMtcCZKHaiva7ANqGTFmUr9L9Q&#10;sq2w4mLFZhdnMBpAv7t5Ho7NLk6VluZSva6I0joBprnxRgaLcfk7It/XA4sYq6g3Au/BNPB28rfE&#10;Di8TwA1kVjwaB0Xci5llb9P6AKeAO4ADVC8+a0aD45FELhNJ5MYjidyUfTY9N27cdT7v3BNttjsd&#10;4eabdvPk0xVee4Xn/eNMfPoti8gY99j+j4Bfpxqo/1LgdRgRATlGBdzFqyOA04pOUdpCBOmjmIea&#10;CflMA0cjiVxRxGllGyLCpjXTqfXQOy3/V8WKWFH6gwj/LVD6evHKYh8nR7KB8lZcsYtXFhedfS67&#10;z90ZKN8dI2cwumPH+wJlEpyhcbeR+Dd9O7AeshnThqbdKP4pLc0tl5bmosCtNJ/4rdfsk757WIn3&#10;ugKdIhQLLDcq+WRRBgWfB57DPErdC8zZNtsXSeRasmqy4TYToeWulu3gLHYH5ANAJJE7JDM01nHP&#10;I09x1fs/xYd++nVtWWEF5eHHf8TlF53ntfoK4JN+86rkk+tyPjPUPqSNYaywfhy4BzMDpbX9OMZV&#10;0ylerWCsHgp+y+81Im4GpYQR87Iq2oWLzGjp5p5qEcOI2h2bwMFHG/HsK5TOIZZXzV6WLItLernz&#10;NVKUJrx885OcPvNJno607kboLV5ZqCVWyLiJVxZBLbHGzjp3be2OX/pqu3WzUaB9i5VhEiLincy8&#10;tDRXiM0uBskiGlJV+oFhajdKi5SW5paBZYk3NY/xamoc96Y37IvNLqKWWINFRyywAGSmv2Xgq8Bj&#10;srjgsum5bQZUL+BwaZPg8jNdCARuD4Z5sJkl1gXneT9JdpLX7B7nX/+toY7nKaK4WatU8sn1Sj6Z&#10;wsyyYz8G05gb1W87kmSoPUdrmEDt8UESr0IkhhE/748kcoVuTCSwjZgJaRtl+IjT/KFpDH3YVvqJ&#10;0RfeQuSFF1tK01y8slBLrJBoJF5ZtGuJNboj8uIP//bXou3VLFQmhmgK+ngXyggSMH+Y7kPxDuat&#10;L4EHhNLSXLG0NJcqLc2NY8aPXpO/9ZJ9sdnFdK8r4UIhYPp4CHXoSzoiYIk1xGGMsDEHVGyr7eLS&#10;EYxrYbqNYqxA7vF26hiQDLUXYMO3+1deHjwWazt8+VuPeq2yXgUWGiRPuS0UsS4FPEytS2Gaamyy&#10;BREwrYe6FYxwFdVYRFtMA0VxbVKC48fEsW/dBpSOEvW53TANHJRB5+WbX+WCypRvEcu/eGWhIlZA&#10;/IhXFhedfS7R817CjhF/j92jOyIv7ho9P8w+qRAwfTyEOvQD3XiRFURcGYoXbWJ100lrm0552Wxn&#10;fIWVCVTA0ly2tDQ3A+zEiFkL9M8MqQeHcHbCYdufLTplgRV3/J+wLZ8EdlbyyRGqLj372ohPU5Dv&#10;XnT269TeoKYbWWF95K//P75d7u71eWr92UarnwLWmrjLvN+5IJLIzWDO2TRwFUY0+BPgh5hzbJ2L&#10;ZdnuK8AesbjKtlL/bcIYJj5TqtcVGQL83Hg1EO72pOxzO32jq/QXloh1wekfNXxaO/c5uLQl8cpC&#10;Raw2aUW8srjwrFFefeEuzjnzbM9tdoycwcVnX/CjV1+46yUhuQ5aBO3fBl5YkfhS3XiRFeRYTwzJ&#10;IDrV4fwLHc5/O9I1UbC0NLcuYpZlmbUHY9TS6+f0bI/Lr6HdWSFtjA1Jf1JHp2JgOafR/I6UdT1s&#10;BQUHI16N2dKk/BYgMZZKNH8rVCD8mSqKLuVG8bhpfeqhdT71/k8BcPXYKAf/fYzELa8IuUq1fOVr&#10;j/KmV13CP3zt+26rr8So3o24UmLC2PdpCtjt2O4azCyTnwdeK8vSmBhXNZZpIlKOa5yZOo5GEjlU&#10;5AvEMs2tsDrtWqz0JwXMG75Gb4M3UAFL6UdevvlVTo7s5oLT9/AsV9XYs58JnE3QJzmNidUi7YhX&#10;FpEzdvCqCy6m8uILbDz3DM9vVg3szt1xFuededaDO84448bS0lyog8nS0tx6bHZxjfYFnL2x2cXx&#10;sOvVZVJdKifovSRFB+N1dolOC57lkPIpodZcFj17BhKhpgDMi7vyDGac3Si2bSeIxWYXU6WluWyX&#10;y21EkH4bhqM/qSNUAUuskJYxB/qk/P40Rvj4ReBngL+wJbFbXe2LJHLLXvGrXMQUJP+DkUQu2kAU&#10;WQYOtrovjajkk27xi3xZkD2wcZr3/cV97LlhNzvHvd/ChcHlu87nnkee8lrtZzCfor7Rjzr+T2MG&#10;hv8V+B+yLOshXhUYgrd4HSITSeQKKu61RyWfTEv/43WzK9Geq7Iy4FTyybK4NB9tsFlKrz2lb7l0&#10;c52TIzdybn3sz5BQEcsnQcQrO5EzdnDx6PnOxSUg3kGRqECwuqdoc/bwXiOD4sDnzSeFgOlTDPCA&#10;Mza7OEOHLd1KS3Pl2OxisxdTfsj0mVix7SktzZUx/UxGZg2dkU+3xKx5+ssSq0iw62mGAe5PvAjb&#10;hdASrwAuBV5aySeXZeath4HzqO1snGZtrjdGEYsKHuWBhyhimwWvFZr5+nlNCVr2W8Cjp19g5oOf&#10;aebm15D7So9w9PYHG7omesTe+jf5LoARBhsEE3+H4/+rMJZmX7MtWwd+HnOB7cQcvxpxTM7DPcD5&#10;Okj0ZAwVWAJRySdnMD71K5g3FmtU469NdXBmUqXPEevGSYzlqdWHr8j/yS5M/KEowbh0cx3zRrpT&#10;cUrUnbAJYYlXHnRavILgwsogD4JS3SpIBuBBXKHGYrOLqXBq0xO61U4KIeShL9X7GJuroT1ultc4&#10;PCxifeZ2VwiYfkLcp4eKsAUspxXSm21B1j8t329tEO9qwiMeUBYXlV0sstZwcSO0Wfw0e1u5gbkY&#10;jmB8cKdoLGJ5NeqWTC/veeQp9h/8p1aSAJC/8zvE9ue54dBd/Opf3c/fHy+7bvel4ve5+Santx8A&#10;5wLHbIP5ON43m6sc4tbrMCLkhzCdyCHgPwL/gerDwbrtt3UePo+JmfWRhjun7NOZCYNRySezEnMt&#10;Kh+Nv6YAxhKrkk+mpE2MyLdaXimDg4pYPWMIxCsI7kY/EZtdHDgRS6yvQvXE8EHQY50OoxLdRgbK&#10;YYdt8aIQQh7ddlFT2sQmZsWBa2keCicI/SRsFkLIIxVCHn1F2AKW/ca2AvyvQDaSyGWoWihdQdUq&#10;yq2TS9v/yIyG0/LbTTxaBva6DPznMeLVMYzYci22NyIygBmp5JPjMpCZr+STlgtXlOoDovWW3mJM&#10;3FFqRLh2rDs+9dA6R29/0Pf2R29/kNmPfYkHNk5vLfvzz33HddvZn3q1VzY7qb2xjmMEKC/sF/Er&#10;5TsuQkG6kk/+Hebish4Oxq38bSLiNbJumK0cVjCCntvnGP5n2Ri4h0NFURSlS6iI1XWGRLxCygg6&#10;hX1a3HoGiV64PWYDpp+IzS6mQ6hHt+nmsQ5lTCEuj8oAUVqaK5aW5lIYy/pOWGTFO5BnW5SW5ixj&#10;nSDsEyF/aGgaA0sEpCmMhVFZPusu8aio5JPZSCJXwATqLkr62zEd+TjVQGTlBkVORBK5lOQ1Re1b&#10;E7ebZhY4gBFa7B1nGdgQtyL7vjSKg2Ltx7pYjp3CiGcpyc+qy2HgNtv+tH3xZD/7Lfb/+6tc1911&#10;9wkeevhJvlE+xRe/+5hrPKsHNk5z9PYHPfN415XjfOqhreeihzAB3O2dfgETRyzlYamSwsRnGsdY&#10;X0H9hb2MOQdrgN1Vq0DVAu7YkFs6FMRV1hURWP0EGnf1VZb2GPdIk7WOrZQzg7lmo1bdgKIfNyk5&#10;z3FJ7yyvKJ/lsNzxXOq7LmWUW7GcknxSTTbLttsGZQZO5zGxjkfHYpfJfsWlbKeAX8DnefXIO0W1&#10;jdhZd8awc2wfty229j9UcdqjHYPZ53VMGyy3kF8K9321aKm92fKN4l5PMPcM6/i0ZKGrKA0xMbHi&#10;+LMybweNiSUMi3hlY5lgVidjtDjpUi8RcaLrVjalpbliwKD5YAJaZ8Ulse8Rwa0T/ZErEgerFEKZ&#10;KYb7BfvQItdGXCxDD4eYdbesCP1SIPh9KEN/WZYFwk8Q9wzmwNXcACKJ3ApGPKoZzDoHFbJuRgYQ&#10;18ti62Heq+OZkbyzjuVxbKZ0kURuvpJPZiKJ3Br1wSULGGupreDvIoo1FbAEe17jEiS6gOnkxqgK&#10;ZoeB6UgiN97OoP6eR57ivYcK/MnB+Nayu+4+wS0f/pzvPDJ3VgWs9x4q8HsHbqB84kleGR3j1LPP&#10;2ze9GFjwqOcvI8fb5vYJEJNBWtS2zHlDtrbPWnlHErkstec263d/hhEJJD0DrDbZ1OthJ463CfyU&#10;XF8Z3Ds4y4LRik+Wdl6nco7TmHbtFRTT6tCPRhK5BSDT7sDcVp5bfffKNhkpI+0jyyjNXQQKtBCr&#10;TsS8eWpnS7VjHY8NqWtoyDWYpvFN1H5erWPVSh+U8so/ksgVK/lkQX6nZVu3tjkNHJA61M082irS&#10;ji3rWTes+h627kE+hacU/397Zx/jyH3e98/ZHklnyd6VI/vcJMJRcQG/1AlXkdIEsJ3jIS9tkKZH&#10;TYBul2m73NhtgTapqNRt0tbJ8YK0RV7c47ktEBhxjtcUs10EprhNUqSJm+O6clCnTm6ZuLIdOBEX&#10;imWfrfiWtt4sSt7+8TyzHM4OySE5XA65zwcgdjmclx9nhr+Z33e+z/MM3pf+9SwWIxyfdZ2/iewf&#10;u0k2ksFErKmzgOIVyD1AhcmSX69nVzfrza21VPdn6jiozrAJVSYLXVxCjle/1CWpQXMGHXeYJsg+&#10;nlS4uJBd3cxpJTxjDmlurVWyq5v7xDCpzCl1Jr8WLdR5PjSEUAdExYiPziEnyi3H9Rr6qvfL4aOD&#10;jI/o25z+7Xfh9hOLh2/Kgm6qUqBdFURoOezkdYC+R9c9FBtdt3+iXAoIYA0C7hgdrPnuq9wo2wjy&#10;weZTfOBqNxrgyae+OtLyj7df4BPNL/Jv/9P/5YPNp6j/zp/zwNtfDxB0bT0PnKb/U4Z3hISrIHn6&#10;fD89Tv4+aei0Kr0/tD0buB2ek0Njtgcch35cIJ46vwSsR4hXZURYWyf+Te06cMNxvXF+XzlExI7T&#10;3ouO67X6hA9PDe0DWsgN2bB9skRCN26O6y2rUH6d+E+A/O23+uQQHIeStqWu6x72FHkJEZXqo54P&#10;cFhMooFcU+IOxs8hYmrjuM4P3SdVRjs+IN/pUV3WMJLBwgmnxoKKV34YYRL3Y9WUJTqOwn/gPCuq&#10;Cawjq+diatGQ0lnd4ye13eMMfTSmgFaTfCSp9aUp8bk+LJg0jBCk3x75Hj2NxMqBpQLOlQGznNPX&#10;BeCJAQOKn9G/wyxsy8BPRkzPOq6X0QHwz+p7360FR0Ov6tquVmDawPh/HQBeRm4w7g+7P1SIC55E&#10;eeAhJnxC8onPfJFb+1/js602n/jUzZGW/cF7l3kw+wb+8+//OQBPffEZ/nL/hXB+rWcZLiSV+0zP&#10;EwqPCYgsOeQGYa9TKzTUiRK+6eu33pNIa0rrjTvoPzx3A2LJJOLLw0BsAUHnG/Wm8iwilhVHb97o&#10;qMhwmWO+8dV902J86/ISIuhUE2jOMtKvjhp6cYERb9r1uDYY/3ufQ86P8pjLj0KDyQa16yqOGkYy&#10;mIiVOIsqXgUoJ7COJVI8GNJjeGzhbFFoeFMSiabX01qVUI9/g8lCJcdG93ESOZCyc5pzzAjQ3Fqr&#10;kIzQk0aqCazjLAsi1sZO4t6pFUrEVzbPIYPaesgVtY8ISEtDBqNLwPf1+ex9yNPv1+j7nK73GjI4&#10;OLyYapuv6fYyOrnab6Pa1qtIwu3cgPCoin5HOrXCfqdWqMcMc+rLg29+A3/4yS+x3/4a3/gNdw5f&#10;IMD7fvRBAL70wssAvObO2/irmSX+0X+7EZztHqK/e/Am6pwKgmHO0T9/TE7/lvWYPhz6fM+qwPUw&#10;65u9FvQk2E8izjtLDBFLt1llfGHo6rRFrAj34LGg+65BMqLZegIi1grj5w25EFek0eN5lWS+98Vp&#10;OpwiwqLH5XKfftYwxsNErMQ4AeJVksJKFmikTcSa8jEclXJC67maUhGrwoyFQpIbkF9Mk+vGGJuF&#10;EGgiqCa0ntQK4qMwUhVCDZmLe9FbQgZAN0JhJb4DaNgN/Et9pr879L6o6/ZP2J6BU6dWKCIVCP0b&#10;hgb0rWjot2lYLpldXUciF+23Ld3BP9vI8sDbX8+D2TeMtOzWP/xOHsy+gY889heH6/r7D70lPNuT&#10;iCh35EcdIdJVgLsiNvVgeIKKguvITVm/2GNzGyh6vsQZuI6VVyom9cDfJG86loBh4WNJ3OjkJly+&#10;LzMUrzIkJ175TCpiTdqW8rD+MfDAIEmSEO+OoIJTkufGot5gGbPCRKyJOQniVYByQutJlYiVMvEq&#10;SbEQUiRiZVc3l7Ormw1SsK8TDK8CqM9BaKwxmMasGzANptCXzPWD1JEELKWEiCGj4Ofoge4A+gKD&#10;k8jfEXr/XJ/5lui6pXbQ3C3BGTq1wm5AkPI7plzEuvzPMgPaFSSRg//OzOt63j/1l8/GWu5tS3fg&#10;/sCb+Mhjf8E//9Af8Po7XsmHSu/k7uXb+UTzi8FZ72Vw5bjg8TwL/FjEPFGCYln/XiNaGd623Fc9&#10;VBhus24nVeGvD1V1x0yjwsZZBucjmPT3sqOCdOJMQaAYhSrTCVdcP66wywj8QheRaB89rb5hJamH&#10;CwEaDA6jH5Wz5sIyEsdErLE5YeJV0oOhLLA7y4F/mgSVCMoJrutqdnVzpg9ANDl+g3RVaisntJ4l&#10;RJA1EWtOaW6tTdMEMGvKCa5rHvIY9mVkAUsH1+O4arKBJ+P+RfPpEZb/0oDP/ANQRjqfQe3zP4u6&#10;kWghIY7DLg7FIZ+PxAebT+G4HhsX/xf5h/8HH2w+FWu5x9sv4LgeP/AfPsrj7Rf40gsvc7X+OD/1&#10;C7/P3/756/5sfkKt8oBVhX/sfyNinvD+ejVyo/Ak0cm/28xJmeWEyDiul+vzKjqut0u8G6tpDerb&#10;iBMRppuTLDIMVd02cUSaHaIHX9tMt/zrTG4IVWCa5k3gyEn2E6Q44LMS08mZ0aQbVp4YGipeAs4T&#10;nW9jG8mFeDdwiXgPeXKJNdAwfEzEGpmTJl4FGOeBdD/OAje0nP2xomFfu6RLUDlExcJLCa7y4ezq&#10;ZkOFpGNFXRu7zD5ssAdN4J2UC8tErAFkVzdb2dXNSlpcl9MijdX6En7wsIT02cWE1nesjOPA8hOZ&#10;b4yx6DoyQC/r++8aYdmwI+sIWiUw0oUFh4NFP6/LEaGgUyuUOrVCfkDuq2DYHCRsU/ytJ/f5rScn&#10;u8f5YPMp3v9/Wof5sIAzwLVw5bkQcdTqsFvu7+jfTxN9IctP2UmUNtaR3GxRr1Eqq1UTas8OMqi+&#10;hPxWM3pel4gnJDXRAXmnVjiFDNzjOlCixKA4F7rznVoh16kVVoD7kLZfQoopTO180n5hVDElqRul&#10;csz5riD75xQikjxEvAHqMEF/FNrIeRU3YWrkYEL75lHbtMfwgdZUxKsgnVqh0akVcogYvKGv+/T8&#10;rKvQVUZcvMPam5tWO40TjolYsTnB4pVfkbCc8GovH5e4oq6rCnKfNZMk4iNQIdnk0ucQ19uxCIbZ&#10;1c1MdnWzDjzKbCs7DqKY4LrmenA/LTTR/Vkk33ErjfvnBOQxKye8vquzePAwKYNC+AbSqRWqKuaM&#10;WsHsHLLzrzH4pmGf3gvSmZjrLyMXsxKhg6xtbgDLEwxyMsigemWIKJQGngYchp/sDY4mX7+FDJR9&#10;giGEn0KO3f8jOtn+IyomGqOxl8B+u8TgHG5xOqlr4VA9bVdDfz+PDln+rON6uTG+SyawvRbHV70y&#10;bsfdBMrBsFgVvyqMcUOnTrU4N90bwUIIemzrSM6xKsMHX0f6whHZRs6phj8hbtL5PudBfthyShtp&#10;d9U/n/Wak9fXMnLO7Oo81RjrTAQVg/sK/51aYV+PTbhfDZKqJ9jGgnHmYJ+bp3LI73Qa59o6N0/B&#10;mYPiFNZ9LJxk8cqnubVWUVdNku6lc8AT2dXNa0BZXQOJoc6PEvEfyM2c5tbavg72rw+bdwSWEMGw&#10;hOznaoLrBuZrXze31hrZ1c1txi9AE8VVFURKs/wtZ1c3M0n/jsZowwq9Y/4lunnZyilyLGUSWEcS&#10;lS2n9tVhkgAAIABJREFUQnNrrZVd3bzEZBXkw1zW87w4i/Ncz60qsNvcWivGWWZsAUupIGF3ow7g&#10;1oEP6//PA6cj5hnLmtipFRqO622jFanCItOkopM/kJ9kHcfIPcClGN+5ETHtGXoFrCC3B9Yf5pom&#10;+++LOjBWEFdQdUjbThLFCZd/ZNC+d1wvx/Df6R4DBJ1OrVB3XC9Ox5kncF7p73LIIlx1XK+syzUY&#10;nLctEfRcjDO42waK4faoKL7LeEnYczHmuTboN9KpFYoqJg36DktjCor+9osR292NIdD0I04o6B7i&#10;pmqFtttCrjczzQGi500O6cdyOjk4AGwTHaZ+ZD0nzKlqHCcmYvXFxKseioggn7RAsY5UvNoGqpps&#10;e2zU1VVC2ptqMSUKFViuMN51cxBnESGhjFwb65OKHf5glnTmFBtECbkmJ1oUB8hlVzdLk57DoxIY&#10;2Geyq5v5GYtE1T7TzwHX9XdemrXQRjJOvFYC65gmFeR7Juk8vYC46krTEMOjCAjk/pgym13dJI6I&#10;NZGApTfe/gDuxoiL/zDi5DlDtIB1EPj/WeDOEdZdQg5ElZMbpuEPoIYO9NQtsEPvACxcifC2wP/f&#10;ghy7t4bmiRzs6gDbH+g9ALwdScr/jmFtO0FcmdR9NUw4JN5vYRm4FUNsGkZU7oA4T8bOoje9SP6m&#10;OuKuaUzaoD7EyXHQJkK88lExp8ToFfXibHvdcb0kbiB9x9SoDHKn1Rl+I56JmJaLsd1iGh2u2peV&#10;GH5Tv0S8G+hxj4thxMNErCOYeNWLPtEvMtxdPS4XgAvZ1c02ct1oIE/aB6av0MHNCvLQI8cCuFab&#10;W2slFYem8V3OApcRN0WT3n098HxUcTAXeKU9JDMSPZfLyH5IkrPAo9nVzR2OwW2kx6NMbz91Pbu6&#10;uXFc4kKoPWWGn7P+7/waIlg3pt2uMPrbSsJN2khgHVNjSo5O6LrqSogY2Uh4/Ydo+6MMUOtxRKxJ&#10;HVjA4QDuPo7+2IbhCyDPIUnBg2RGWE8r1J6W7xJxXC9/AivhtZETou+gO4IqvT/6u+l1x/n50vzQ&#10;woHilYZH+Tcd4Qthm27lSEP23XHEH8dxNU7zqWaZ0Z6MLaFilroqRzmf45KLMc+gkEzg0Ik1qoB1&#10;nAlnx3G0NhPY35mIacOO/04aQ5Ad16uQ/JNzw5g+JmIdYuJVNM2ttfoUwlLCHF7TAbKrmyBu21bE&#10;vKlMyJ4QOeQ7T/N+K6uvi3C4r6PCouK60OcGDYvNkWwooY/vNmrSdbsl9nvXcN4i/dt+VQf31aS2&#10;GaNNGUbrF3zn5Q4iZFWn0a4w6lZLarzfSGg9U2OKjk6QPuF6dnVzDxm7JXKej+CiHSpijZXEPYpO&#10;rdBSAeM8kocnbvLQmxHtaANfCby/nRHRRLp7iENsrHDEOWYJGQTG/iFrmFI4weSfRsz6Mt3Khj4b&#10;GsqUcVyv7LjePvIkb52j4lUTyR9m4pUQ6VqbEnEcP0nRCk8IJJEfhwtAa0a/5cYMtpk0jTGWSXwQ&#10;pg6mYTSS3u6kTBAuaRjpwBK7m3g1hObWWpnkKlzF5SwiCoRfC4ueIzmSqwAZl6j9vFDiVYAiySbN&#10;D5NFXPe3squb9ezqZmmcqoWaHD+fXd2sZlc3/bHTMOHNzzt1XFTHXO4c0tZ9rVo4tTGICpYNkhGF&#10;91IQBhmL5tZaield00HDk5ngPM+ubuayq5vl7OrmLvAEci8d5zit6zU7kkQcWEECyZ4r9A5WlxFH&#10;ji9o7ADfTjc5+1eA1+r/VZ3fv9F4lsFfNqfLhHOKFBF7XZV4eVcWAT9xe3GMZUv0WshfCPzvhxDe&#10;RbciZBt9khTTnbDDyatO2I82UFrgHGCNqInqVILxEp8vcbJ+y4mRIkfT3D1M0PDQecsDYhhHOcFO&#10;LBOv4tHcWivqU/KFFpFmTXNrbTfhQbcRQEOs/Fys096/F/QVdro1+sy/gtwLrUzQtmNxYmko2aR9&#10;wRIyPnxYHT11xNHTmHC9/UItJ2WmOVbHIMf0HZ1w9DxvIg+6d+l94J0JvCYNRe7rxEpcwPJRkaIc&#10;mnzEfaGhZv8FEa9eBl6JnDwZ4p+QrcD/dcf1Sp1aYVcTR18BHnZcr7jAYoHP00hi9Y24+WO0qlcG&#10;2NcE3cE8RS8gTzDOIsLVl+kKWTuIkFBEjvOwH84ldcWddPaQ87s6AyFvl+O5KR2WeNyvBlodoz0X&#10;JkhIPi45UugKGoGNWTfAJ2Yy/9wxNGUUyjHn80NhGvo+hw0CjbRxAkUsE69Gxh/4L6o7JxWoiDVO&#10;/kwjBjPcv+dCf6fFVEWsgDiUJGfpilltZFzS0FcrjvNJHUA5pJ+axj6eq7RDKtbmOH4x3L8+TPs8&#10;jxSxJhawJh1MqmjybfRWQMl3aoVKILH4y0NWU/XbovOv6Pro1AolnV5xXG93gUPXnkPEq+2weKCC&#10;XiU0bRX4OIH9ruLVw4iglUWStf8RoqxmkVDOO5EQUT855LAbnD0kd1Fj3C82J+zQX+Ro+a8ZJ6ae&#10;9g32HiLMlYfNqPshF0iKnSd+x5sjOUGpwfDY/qLjegPzYMUMjQsTLpyQNDtAeQ5/e+cc10tFmHHM&#10;yp1NpI/raa8um3SCTcOYnBMkYpl4NTqBAVGV6eQRMpTm1lpVQ2samBMrcXT/wuKKhNMUsapM95xc&#10;ohvKGszV1i8v3nHka7s2L+GDQVSsLTK9Qhyz5oiINbaA5bheEe0QHNfzVVQ4Wkq8oZ/5lsldZJB7&#10;eLOvSddzdDvwy+rQKCMDgNcNaMoVXT5Dd7CQpzdmN6/brevAaKFuNpRT6EAq4rMiRy2Rvww8RG/n&#10;dAEROXLAHwP3Ar+KVIT8JiR08Lx+PqzqZFu3OTQB9oLQmAOHWYN4iRgfYnSxa3ec46z9QFFzW+WR&#10;3/wwy2mScfStGPOcpVuy9ggqXjXG3PYwAWuH0Z+A7adB/BlAHOGuqg9HZt135IZ8vtepFY4zt5xh&#10;JMPxiFh1zhzM7Gm2ui9MvBoD/V75KQuABhZOOG1MxBodFUNm5SA/y+yqYJZntN2J0UIcGyzued4j&#10;Yo0tYGkYUAYZEPsqapglAjGTyjkkpA/gCuJKqWglwzxdEaraqRVWHNe7STdPVhT+zVEmMC34vy+Q&#10;FRFlsk76QlQm5TDvVXjAp8JgNjStRP+L5DryA/4HyLHIIU6sLwA/jrhlhj2Ru4Y4P1rxv4IxbTR8&#10;y69QOYj8oMTygbDTkR1lej6W6P5Gq3TDKauO68Vx9iWWR0n7huaQ7YFUQswgv7GWP1G/T5Xxbjrr&#10;DB8YnGOIIKUC2jJjiogzoM7wG6MskluvGCxGERA688g5tIycL/UZVZttzGCbhpEM0xexKswoHCO7&#10;urnM9AYjCy1eBdGcWLvA5Vm3ZZFRESvD4oVuTttpHgsTseKjfee85YFKgkvz6L4KcgLO80MRa6Iq&#10;hOo4maRiycOI26ruuF5GQ10e0c+ymhj8MX3/yxHLbwfCY4KJnbPhkB4d3DyChKdUJ2hz2vgyEjp4&#10;JIRFKUdMuwi0dd9FVenIBPbrA8jg/ENIh9ZPvNpD9u/dnVqhaOJVaqnGmGfdcb1q8DekFSZLjuu1&#10;kCoS14EnHNc7UEF0II7r5dRVeR05h/wSz5eB3cC2MoQE6AhaMb7DKMS9UJ9DvvO+43oN3RfXGfNJ&#10;kfZJcark3NB9n/EnOK63osdoH3FDXgduOa7XGjOc8TipEq/60hLwqJ5jDT1/biEXZv8cOouIgI/q&#10;/jjuJPH5qG3qMSgec1sMY3SmW53wrApks2CUsPRRODHilU9za60C3M90q7odB3tIFMHOsBlnQXNr&#10;bb+5tbaCPNyfd7aB+0jRQx4Vd1KTE3QKJFmdsJrQeuaFJgsi2ul5fp7jr3J6XKxnVzerEwlYSonJ&#10;b3wuIAPDKvK0zr+4PAy8EfgYcDO0TBsdIOgAohj6fNlxvaK6ugDQPFCb6AB9wjangaeR8MqNKPdB&#10;ICdYcFoJcS34xz5P70n+Ir0CwV1Igv2f4+hToTYiYN7fqRUy6qQ7MTd1c0rcDnodEU4OVCR5AhGb&#10;osSay4N+T+p+vE7/p3BndVu7iBgzbNDRGvL5qMQVknx8x2kSFudyzPku0xXPDpD9tM7RfeXvy2IC&#10;bZsKvttuxMXilFZfRyrgJiliDevPlnSbJcf1yvryz2MLuzHmg+mKWLkprDMO0xDyT5x45dPcWvNT&#10;gWzPui1j0EbcFZkkKp9Nm+bWWgkZgM6jYNgEzje31vLqZknVAzUd3N/P4g7uJxaxVEid53NwVNpA&#10;cZH6de3ncizu8ctMLGDpYKRIMjc+60iuqp+m6+z6DmSAWQ3NWw+IJUWODuRyOr0acoj8AvAp5l/E&#10;8p1XGwMqvpUjpvk5kL4OhzmIMoh76hLibsip8NcG/lLnv1P/NpGnQw91aoVldVulOd+OEUCdcZdG&#10;XCzOU+xBv6c68W4W4trmEw1J0X5kqItsGuhvd5S+M66j4GqaRSykb5rGDWSWZEWsRsxtXkb61oss&#10;VviHcVKYrog1C5IeOJ9Y8cpHB7Z55mtguw2sNLfWyrNuyCjoAHSe3FhtYKO5tbYSEglTJWBBjxi7&#10;KH1dkDYJPeSdw3NwXEp6TiwUgfM8lY7TCbjS3FrLJeHA8kWQsJNnXJaA30BC1vaA24D3Ik/C/c7m&#10;fyIiy77jeu8lWqhpBdZ32Q+r0ba+FXGEzKuI9WXEeXVFc5EdGXzr9+3nvuqhUyvsqzutCnwa2Z+P&#10;Ivvu84jgcR4JD1zp1AqlGeWbMRJAQ3+nceFed1yvHLE9X+ROgp1pCKZ6Pk8SDj0JRaYj5lwNhh2m&#10;CT0n8kNnHI/EBph6ri3axd8wolk8ESspTrx4FaS5tdZobq1lkHvDtDpZduh1As0dASfMfaT3OtRG&#10;zoNMn/xLs0rGPZDm1lprgcI1fbaR49BIaoWBc/B+0nsOTsLGlCo4pgI9fjm66ZnmmTbwkJ6PJCJg&#10;gTg7OrXCMsl0BkvAryFhayBJ3BuIKNUE3oZ0ikuI2BLlSmiE34dyw3wH3XDC+gxyp4yLL15tdGoF&#10;Py9OMWK+KEfJsAp0vwk8Q/eCc6lTK3xrp1Yod2qFhoUHLhQ5kh+k7NAnRDFBgaicwDr6kUQ49Mj4&#10;lRinsOqNNOei0zx7SeejuNapFZKuXlhOcF2GkW4WR8RK6kGHiVd9UFdThnQJWb5wlZuHcME4qNiS&#10;I135u3zhaqW5tVaO+n1oZcVUsyChcv7APj+tfqq5tbYbOAfneV/5+PusOuuGHAeBPIbzel33xdlD&#10;80xiAlaAMqL0TXoxOwv8EvBP9X0W+JscDR+6kwgiBm5L9IYh3gX8KdIBX+CowJVGnqcrXlV12r8L&#10;z6Ri3Hpo2jvpdV+1Qp//IvDXgDfrpB116hgLiA7wcyTXmQ0VDrSy4SQi1kaguEDiBPbJsd8gqsD3&#10;EMkMAtoMDi1ODdrGpESsK4OqZ46LnnOjht0axvySrIjVSGAd45CEgGXi1RD0CX+5ubW2jPTlsxgg&#10;HeZjXSThKow633KII+sKsxEN/YJNGT3urQHzZo6lRRMyJ47CflwhNLCfJoF9tUF6xNRR8fv1ExVJ&#10;pCLkCsloNMfFHl0nbc91OHEBKxCO5lszJ1Fql4B/iYQTAtyu6w2edIPWH77pyGrIoc9FnWcD6Wgb&#10;Kc0b459oLyIJ06sgleGANY5+z6jQnGqfdeK43ruQME2A7yOQIN9YXAKCzSSuyTaSD60Yc5tFxrOy&#10;Hosgo/1XjvEEiyYT9HcqYk0ar74DrMyDeOWjbZ3kyVATON+pFaaWx0zF/HHOiVmFpRrGZCQjYu1x&#10;5qCRSHtGJ27uxX6YeDUiza21qg6Q7kOu89MUs9rIU/kNZABfXMQ8NlGoI6ukouFDyHVmmgPSPeQ+&#10;8X5NhF+J+bvITLDNYx9gBxyF83Ddvgbcp+fBsfdR+lvPIY6seSrscEnztJ2IviIKdWNlSLdgu4eE&#10;d/YNiX3VtLasDqgSUNKE4HniVWVqIzceLX2/Anxv4PMVRLD5buBJRGg5Ehqn4k4uYv3vDb2/DNyN&#10;PK2rInlj8kAxJSFzzyFC3g6QD7XJD9dqhZbxBayvIyLlV4FvCc1zCw7dWh/RaZ9DnG4P+Q62wH70&#10;/y5zNEmxP+DeRY5NA2ilOXzJEPwE5o7rVRD3ZNzKaXvI+Vcd9XfSqRUqjuv5hRmGVZbbAUrHXSig&#10;UyuUNT9emXj75IrOW4k5f7/ttpD8fkWk/4ybEHwHKE/ToTZN9Piu6PcuEy9vRhM5/yLDVpNGz4kG&#10;0r5h5+0ecvwaWDVCY145c7DPzVM55DwepzjBTIpjgDiDsqubZeQeb+TFMfFqbNSVUwEq2dXNZeTe&#10;MYfcvw/rO/uxh9xj7gKNRXVZjYq6SOoA2dXNFXr39bj5p3aQcUUD2detMdeTG3M5SC4EeCT0N1/U&#10;vqOI9GFxi+ccB9eAYc63Y0N/h43s6mYG2V9F0pn3LFX7bdboeV7Orm5WUK2GdJznTaASJ7RzagJW&#10;EHUW1IGi43o5RAzJIB1kKzBrX9FDBza/iPww/joyqN13XC9y/k6t0HJcL+pgnImY1kJcCys6kH8Y&#10;aDmuVz6uwVEEbeRkuh14JNwO3Y8X9G0rtOwFRKDyQwa/BrwmNM+Oild/jCTKB3ga+HvAsg7ec8Tr&#10;iM6F/l7UNn4FeAL4LPA48KtzLGoNc180prz9qa5fj0tRE/3n6YqWQfaRm4r6pIJSQKhZ0e1lAtvz&#10;t1Md4XxpMfwYxV1XsI3D9kkd2R8tAO0/+m2nMcK2q0gFVX//rHC0AEOL7vHot81BVIe0adg6WyT8&#10;u4j43rmIbbYY/RysDmlLK2b7Gsh5mwm0Lxya3Qg64BzXe4j+lZhibdcwZsb4ItY1zhzMNESjubVW&#10;0UH9KCKyiVcJovvxUGQBUFHL7xNzfRb17wMwsSoe6irZJZCLVM//ZXrvscL4D59bCQ/wxxUrYcbX&#10;Rt0P/gA/z2gPFBNvDnIPU01rv+TvL2SfrSBCVp7ZilltZL9VTLiKxheykONWRI7ZhUHLTAHfuFQd&#10;pa8/dXBwMLUWTYoKLFVkZ24D3w7cqx//bqdW+H6d51Zo0e1OrZB3XG+UL7ejoUN+Bb8K0vnuIc6G&#10;6ohtbzBe591GBKXTyHe+gIQN9gzWQuu/FMxX5bje08A3BGZ/XtcXJAP8R+CHAtOuI/s4aRX2sPNN&#10;iavNMAzDmDP0qfih47q5tXZqdq05Ydw8tUx8EesKZw5m5r4Kk13drBJPxNoBppYI2UgHOlDLjLm4&#10;ub9ioAncr0+wiksa0pca1GXkRxRNIs7FwR83NeY53C2wz3L6mrbLZw+5TtWPK8eV3peMSzVt4po+&#10;YPDP8xzTOWYTH6e0C1i+G8rHA36Q7s681qkVio7r7dJ7U7XRqRWqIwpYEArTC4Wz7NEVYVox2t5g&#10;tA7uaSQh/WltRxl5InIDCek7PMAqsN0ILHv4uTqn1oEO4OjnL9HrtnsJeD/wk4FpLwB3jNDeQbRR&#10;6zHju0MMwzAM4xATsFLAzVNF+of5bgOVGea96osOqEtEP12OHbZgGMZw1Ln08NAZ+3M+7UKh9ik5&#10;xE2YYXyHVpOuo74B7C6qiK6C1krgtcz4YmCTQNoaJgt3NfoQCE32z/NRj1ebbvi3HwLemrRdxxJC&#10;OAGZ0Pt3AT8PPAD8MLCu4lVQwNoLuKV2iN7RN4kOJTyH3JiVoCecpUg319ZFx/W2SUacuQW8DNyj&#10;r22g4uex0TBBkBMnqFCGn2wGBTf/KeNLdAWs8HH+PL3iFcDvAg8CfwURs55H8m/56/L/vh54rb7f&#10;o9vpHnYiJlgZhmEYxgJy5qAKVLl5KkPwHi2FolWQQK6WYPgaJB82ZRjG5IWgUu868vuU4LSI/mUQ&#10;CytU9UP72ha9Y1rgUNzKxFhHI9lWGYMIhCb3EAhP7sdUr61pd2DlgUf1bRP4MURkKSJuoTfrZ1eA&#10;dwN30etGCi4fZI/Bcbk9jqdAe6Lien0Rp0FvTq8KvWr8LeAriJj0Orohfb5N9IgYprl3LgPNTq2w&#10;otOOhEx2aoVTA75rFM8g+yrIfXRFqEFPEZpI/rFGzG0ZhmEYxsSYA8swDCPdaIjm1QlW0dRqloZh&#10;GJGk2oHVqRXqjuudRxKs+0kJHwMqmkT3J4AfR2yqN4E/CwlP/RT8l/pM9ykToQ5rHqoSUrUtaKlb&#10;IaISYoi79dVT3WOIW8lXNrOO62X8pNKhefa0LdXAtFu6LRAX1auDX4Oj4pVfAnUF+X45+leSyALX&#10;HdebSXU4wzAMwzAMwzBSyaT57xpJNMIwjMUllQKW43plRLzZR0PU1I2UoRuyBvAzwO8hzqMzwKsd&#10;11vxRRWtROhX8wvypiFNyDqul4tyGQXyYoHkwyoGPhtkHd2dMIF5HnF15UPT/wIR24Lf8c7A/0GL&#10;XTCsMMinkWqBPm264ly/yhvngBuO611BktyfKBusYRiGYRiGYRiCuq8mrdZXnbwlhmEsMqkUsBCh&#10;psHwTrCt834I+BHgNUBD3Uq+oFJiPCtrjtBTABXWLiJhg3cAP66CWR5At9mzTIL4AlY4p9c30+uU&#10;epZeAStYfTDqeH8ByYcVdGotIe6wZSQHWI5u6GRYDHwYyDuulzc3lmEYhmEYhmGcLDT/U3nC1ezN&#10;c9U9wzCOh1fMugFRdGqFfc35tD1k1iVEUHo33Qp6LwC/qW4oPxH7Xmi5J2M0w885teK4XslxvZZu&#10;6xYiGJ1Bclm9Q91hI+O43jsd1/sVx/U+q6/VAbOfc1zvXRHTw6JUsON/ke4xjgqbbANv1b+vDn22&#10;pKGJdGqFRqdWKKqg9RBwTZfxOQs8pu40wzAMwzAMwzBODiUG5xeOw5H0LYZhGGFSKWAFKAKXRlzm&#10;DPAO4JbjenXNlVUJzXNvjPUsO65XAW4gidT9TvmO0Hz3AD+n2xmI43pnHdf79ypWdYD/jYhvb9LX&#10;Vcf1BnX+URUVvyn0/k8C//+5/n2Zo0JXG8ipayxKgGtGOao6tUI9IGbdDzyC5PW6U9sf3teGYRiG&#10;YRiGYSwg2dXNHMNzAcfBxhCGYQwl1QKWOrHKiFDSHjJ7FBeQ3E5RZR5vxlg+Kp/VaUJVAJGqfgM7&#10;Xcf1Povk7/opRKyKCuc7DXxqgIj14KBtIM6ouwPv/fDBV4bm88UrP1dYFdnHl/T1CBJCOZBOrbDb&#10;qRUqnVoh16kVTgHngX2tiGgYhmEYhmEYxoKioYNJOKd2mltrrQTWYxjGgnPq4OBg+FwpQEWREtEu&#10;pHHYY7DVdQfJZxX1ROFJjrq4ngf+daBa4iEaYnh5hLY9D3w/InJdD0xv0j8v2B4iuP028J1I3q8i&#10;8HV6BazngccR0W0YDf27j4YmRiW2NwzDMIxpk13dLBO4Jje31k7NrjWGYRgnGxWvGkyeuB3gfHNr&#10;rZHAegzDWHDSmsT9CJ1aoQ7UHddrkIyINUmc9m0R004DP+243r46moKM4kjyKwV+FAjnvAo7yZ6n&#10;67IqdmqFfcf13gR8EvgBnR4Ur55GQh4fiNmWI/vZcT0QB9cu4iirWPJ2wzAMwzAMwzgZJCxe7Zh4&#10;ZRhGXFIdQtiHPLCR0LqGhRFGhRCC5NmK4nXA+7VqX5A4nfuL+vdV+noR+Z7hBPRBntW/251aoaGJ&#10;65e0HW8Egk+nn0HEq0loIon1K0ilkZKJV4ZhGIZhGIZxMkhYvILJqxcahnGCmBsHlo8mHa+qE+jq&#10;mKvZR1xUZ+i6kqKIyp01jNcB/xX45sC0pSFtaXFULLsdeAtygVjXaa8NzXMP4oYqat6s30BEq28E&#10;DvT/rwBf1vnuQL5vVEXCIC19+aGD+yZUGYZhGIZhGMbJJbu6uYLkvJq04qCPua8MwxiJuROwAtQR&#10;MebdjBaiB11h6kVEBHoOePWI6/h54Cf7fHaX43rFTq1QdVxvlV4nVJCdTq2Q0wqGT0R8ngV+ia6A&#10;FUzQ7gtvRW3Hv0DCBTv6+TPAzyJJ4zOB5d6MuKjqQF0FQcMwDMMwDMMwjEiyq5slxC016MH8qBQT&#10;XJdhGCeAuRKwHNdbQcSqHIPzYN1EXEYvAW/QaS8ijqJXIO6rl/X/ryGOpTANROjqt507kIp9UUne&#10;bwPeA1SBv9tn+f1OrZDz/+8zzwHdROpBfPHqk4gLLegUc4BrnVqhCOC43q8gIX/rgXku6KviuF4d&#10;KHdqhVafNhiGYRiGYRiGcQJR11WF5App+VyyyoOGYYxK6gUszeuURxT6uB1nVI6q00Q/Meggok+Y&#10;XXqdS2GK+nkuol2ngbfp/9/VZ/lLcPj9osrPvgj8kSZm9+f3xbJ7kATub0eqDL4I/BrwMeBGMNxP&#10;HVZFx/WqyFOTYFuXEGFr3XG9K4iQZY4swzAMwzAMwzjBZFc3M8jYYX3wnGPRbG6tlaewXsMwFpzU&#10;ClgaVldChKIkraogidErwKNIovRSxDYynVqhoq6vqI57CenUi0SH/31Fk7lHiWl/puselATxFUjV&#10;xZy+f1r/PosIZKcR59bvIRUHfwQRtL7guJ5fIXDXF7M6tUIDyDmuV9R2h2PXH0aErnKnVqhEtMcw&#10;DMMwDMMwjAUmu7pZZDTjwKi0GT39i2EYBgCnDg4OZt2GQwIhgnmSq2wRpI2E9VWCIXOO630b8AHE&#10;LXV7YP4duiJVv6cPG4gTKxxK+DngQ8DPRCzzLiRHVZXo7/kyUO3UCu9xXO/DwPcggtlLdEXH54E/&#10;QNxbjQHrOvKdVTgrES3cgVQbLFridsMwDCMtZFc3ywSutc2ttX75JQ3DME4s2dXNPFokaliInlYU&#10;XEEiSlaQFCPTZqO5tVY9hu0YhrGApErAAnBcL48IK0mr/tuIKLOv28khwk7QiXQV+JaIbe8Anwb+&#10;cZ91b3DU1bSHXDzCotIu8AgiPEWJRy9ru6rAryM5vE7RTQR/gCSQv6nvP9GpFR4LhCIO2m9HwgTV&#10;kZUn+oJ1qVMrlAeszzAMwzCOBROwDMMwBqPuqXCV9jYy/giyQvIRLnG40txaK81gu4ZhLAipE7DU&#10;A34EAAAI60lEQVSCqMjku7LGFbS2UYeS5pMqIgJZlFvpUqdWKKsTrKTbdehWKNzV9kTxm8DfCrzf&#10;A95Ir6PrALmo/GjE8l/TbV1HHF1v0um+66oNfBj4HUS82o3KV+W4XpnoxPI+bUTI68m7pQJYju5T&#10;mAeBOzE3lmEYhpECTMAyDMPoTx/xKk1ca26tFWfdCMMw5ptUC1hBAjmxVhj81GAPzf+EiFa7unyR&#10;6NxPQXocRypk/Xfd1msD8z2JJFI/HVp+n25FwFvA3aHPnwHuithuB8l59TJSwdDnJeDPgN8GCsDr&#10;I5b1n6q09K8vNFUZ/F17HGlR6D5fQQS1ulUqNAzDMGaFCViGYRjRzIF4tdPcWsvNuhGGYcw/cyNg&#10;hVFxyReL/P/3wwnIdb64pV/vDwhejcAyHuJGCofZPQ98UbftC2ovBD4LClhfR0SqIC8irqtTgXle&#10;BD4D/BESzriL5q+KKcL5bOvf8/SKb0H2gLy5qwzDMIy0YwKWYRjGUeZAvGoCuebWmlU6NwxjYuZW&#10;wIpLSIgaxHanVsjrMiXgcujz+xGXUxmp2BfmeUR8WkJErDsCnz2nf/1QxBeRsMCwoPUy8MvAtwLf&#10;HZjeBnIhN1kx5vcC+Bji/OqXGN9yXRmGYRipxgQswzCMXuZAvLKwQcMwEiUsoCwMjuvlHNfbJ77I&#10;E3RuLUd8vtypFfY7tUIJuA9J3L4d+Pw0XRfWHaFlv4qIWi8hLqvb6O77A8RlVe/UCq/q1Ao/huTB&#10;CrIUbF+nVqh2aoUcIqpdQZxUg3gHIl59CthEnoQEuei43ic1ZNAwDMMwDMMwjBRj4pVhGCeRV826&#10;AdNAwwb7VfmLot2pFRqB9w16E6H3VO/QXFBVoKrJz/3Kif0cTq9GHFD+0+KXENHp1zu1wr+KmL8V&#10;Me2IEKeOrBJQ0u+co5uzKipP2Fv19Tngh5Dj7y9zP/Anjuu9HwlZNJuvYRiGYRiGYaSMORCvNppb&#10;a9VZN8IwjMVj4QQsFZQaxBevthER6JBOrdBwXO8hJExvHyj3E3R0etVxveuI6PXddCsI+jwHvAZx&#10;YV0H/smghOidWqGqFRjXA5MHuqxUzDqSy0r3h185MaOvZeC9+t16Ernr/IZhGIZhGIZhpIyUi1d7&#10;QL65tWb5dQ3DmAoLlQMrIF71c0KFudapFYpD1plDXEr1YLJzzZP1duABuqJQP77E0QqCO9rWhgpm&#10;voOqBexq0nZ/2yAVFVvDvpBhGIZhLCKWA8swjJNOysWrK0DZkrUbhjFNFs2BVSGeeLWDhMnVwx84&#10;rvdx4C0crdx30XG9W/RWFgzzEvBhRHQ6E5jui1cfB96IVBE8p6+Ljut9FXFoBdsBkqvKz4/VivG9&#10;DMMwDMMwDMNYMFIsXjWBUnNrrTHrhhiGsfgsjICllfnWB8zSRgSuRjDflTqp8vr2m/X1Ur/N9Jm+&#10;C/xhp1Z4j65vVad/Bkno/lpE+HoL3TC+om73LN0QwzBZbc+643qf6dQKbxnw/QzDMAzDMAzDWDBS&#10;Kl7tIY6r6qwbYhjGyWEhBCytnhfVqTeRZOu7oSTt/nK/Arw7YrlX9tnUXcDjwJ8iLi6Az3dqha3A&#10;PMF8Wl/Qv34C9iWg1KkVynSTr78L+Gif7bWBb9D/3+y43gEidt0APsGA3FyGYRiGYRiGYcw32dXN&#10;ZaA863YEMOHKMIyZsRACFt1OvSev1KAFBohXMHi//Juo0ENdZxlxVA2i5LhesMrf9wyYNyoRvQO8&#10;Q1/f47jeu0zEMgzDMAzDMIzFQ3NKZbKrmzkkgmNQxMk02Qaqza21yHGQYRjGcbAQApYmYi/Gnd9x&#10;vVWOilcHwNMcTbYeJgdE5c7KEKpmqLToOrBAXVhAWZPORy0D8CRwr7bpZbo5tb4emOftwKPA+SFt&#10;NgzDMAzDMAxjTtEcU43s6qaf/iSPjEviVl4fh21k3FO35OyGYaSBhRCwRsFxvbPAZmDSS8DHgPcB&#10;P0dXbHoeOB2xilyfVZeJvoC0IqaVHNerIOJVv4vOvfr3nsC0W9qu2+mGFuYc16sOq6ZoGIZhGIZh&#10;GMZ8o0JSVV+oM8uvZp4hfjX2MHtIXt9doGFJ2Q3DSCOnDg4OZt2GY8VxveeQxOofBd7XqRUeC3zW&#10;oCtgfQ74pj6ruS9YFdBxvRxwPWI+/6lFVH6uS/QXsJ4F7uyz7TZykfoJRNx6G3KhagLFTq2w22c5&#10;wzAMwzAMwzAWHM2btRKYlNFXI2L2VnNrrTX1RhmGYSTAiRKwHNe7AbwR+K5OrbAX8fku3acW/RxY&#10;AI90aoWKLrOMPKmIyn21gTiwosStQSLVFboVCqMIC2gZulbikolYhmEYhmEYhmEYhmEsEicmhNBx&#10;vRLwh51a4T19Pl+m13J7GnE7RTmkikBF/68SLTRtd2qFqopLUdw5YP1VYJn+SRozBEITVcyqBNpk&#10;GIZhGIZhGIZhGIaxMLxi1g04Ljq1QqWfeKXkI6Z9PWIaQNZxvYyKYhciPt9Dk8qruHSpz3pui5jW&#10;VgdVa0BbcwM+MwzDMAzDMAzDMAzDWChOjIA1CHVflSM+uhsJJYziA8DliOltIN+pFQ4rdXRqhTKS&#10;oyqM7/IK4lc4bPRtsCSBjxLcDMMwDMMwDMMwDMMwFg4TsIQK/fNNbXBUZAL43ohpvngVlYMq32c9&#10;wRDCNl0hrdWnPf4yjzquV1fxzTAMwzAMwzAMwzAMY2E58QKWhgEGc01dCfy/3akVtpCQvQbwceAG&#10;8HmOJnhvA7lOrdCI2o6GEhb7NOOmvqp+cnb9e6XP/D4XGOzUMgzDMAzDMAzDMAzDmHtOVBXCMOpe&#10;uoXkrKqiApLjei3EkbXRqRWqCW9zBUnQ3tK/GaTMbT3KueW4Xp1unq02vbm6Mvra7dQKdQzDMAzD&#10;MAzDMAzDMBaQE1OFcAD3RwhHReA6EBUKOBER29qlm/cqiiIidi0h4YmNpNtkGIZhGIZhGIZhGIaR&#10;Zk60A2sQjuvtdmqFlVm3A8BxvSqw36kVSrNui2EYhmEYhmEYhmEYxnFjDqz+pKnKX9WcV4ZhGIZh&#10;GIZhGIZhnFT+P5Q26wJ5TixoAAAAAElFTkSuQmCCUEsDBAoAAAAAAAAAIQBu6xSFuVUAALlVAAAU&#10;AAAAZHJzL21lZGlhL2ltYWdlMi5wbmeJUE5HDQoaCgAAAA1JSERSAAAD6AAAA+gIBgAAAE2j1OQA&#10;AAAJcEhZcwAACxIAAAsSAdLdfvwAACAASURBVHic7N0/bBvpvjf237mbvfdFYkC+SBO/ASKdNsHC&#10;Ok3K19yCVQrLKjYLBIHphp2xOq2a5TZqVwt3apbqFlvQchsWSxepUhwJ7tIcqXIT5FqAXyD3bDab&#10;Yh6uZVn8M+QM56H0+QDCOWuSMw+HM+R8n79/+v333wMAAABo1j81XQAAAABAQAcAAIAsCOgAAACQ&#10;AQEdAAAAMiCgAwAAQAYEdAAAAMiAgA4AAAAZENABAAAgAwI6AAAAZEBABwAAgAwI6AAAAJABAR0A&#10;AAAyIKADAABABgR0AAAAyICADgAAABkQ0AEAACADAjoAAABkQEAHAACADAjoAAAAkAEBHQAAADIg&#10;oAMAAEAGBHQAAADIgIAOAAAAGRDQAQAAIAMCOgAAAGRAQAcAAIAMCOgAAACQAQEdAAAAMiCgAwAA&#10;QAYEdAAAAMiAgA4AAAAZENABAAAgAwI6AAAAZEBABwAAgAwI6AAAAJABAR0AAAAyIKADAABABgR0&#10;AAAAyICADgAAABkQ0AEAACADAjoAAABkQEAHAACADAjoAAAAkAEBHQAAADIgoAMAAEAGBHQAAADI&#10;gIAOAAAAGRDQAQAAIAMCOgAAAGRAQAcAAIAMCOgAAACQAQEdAAAAMiCgAwAAQAYEdAAAAMiAgA4A&#10;AAAZENABAAAgAwI6AAAAZEBABwAAgAwI6AAAAJABAR0AAAAyIKADAABABgR0AAAAyICADgAAABkQ&#10;0AEAACADAjoAAABkQEAHAACADAjoAAAAkAEBHQAAADIgoAMAAEAGBHQAAADIgIAOAAAAGRDQAQAA&#10;IAMCOgAAAGRAQAcAAIAMCOgAAACQAQEdAAAAMiCgAwAAQAYEdAAAAMiAgA4AAAAZENABAAAgAwI6&#10;AAAAZEBABwAAgAwI6AAAAJABAR0AAAAyIKADAABABgR0AAAAyICADgAAABkQ0AEAACADAjoAAABk&#10;QEAHAACADAjoAAAAkAEBHQAAADIgoAMAAEAGBHQAAADIgIAOAAAAGRDQAQAAIAMCOgAAAGRAQAcA&#10;AIAMCOgAAACQAQEdAAAAMiCgAwAAQAYEdAAAAMiAgA4AAAAZENABAAAgAwI6AAAAZEBABwAAgAwI&#10;6AAAAJABAR0AAAAyIKADAABABgR0AAAAyICADgAAABkQ0AEAACADAjoAAABkQEAHAACADAjoAAAA&#10;kAEBHQAAADIgoAMAAEAGBHQAAADIgIAOAAAAGRDQAQAAIAMCOgAAAGRAQAcAAIAMCOgAAACQAQEd&#10;AAAAMiCgAwAAQAYEdAAAAMiAgA4AAAAZENABAAAgAwI6AAAAZEBABwAAgAwI6AAAAJABAR0AAAAy&#10;IKADAABABgR0AAAAyICADgAAABkQ0AEAACADAjoAAABkQEAHAACADAjoAAAAkAEBHQAAADIgoAMA&#10;AEAGBHQAAADIgIAOAAAAGRDQAQAAIAMCOgAAAGRAQAcAAIAMCOgAAACQAQEdAAAAMiCgAwAAQAYE&#10;dAAAAMiAgA4AAAAZENABAAAgAwI6AAAAZEBABwAAgAwI6AAAAJABAR0AAAAyIKADAABABgR0AAAA&#10;yICADgAAABkQ0AEAACADAjoAAABkQEAHAACADAjoAAAAkAEBHQAAADIgoAMAAEAGBHQAAADIgIAO&#10;AAAAGRDQAQAAIAMCOgAAAGRAQAcAAIAMCOgAAACQAQEdAAAAMiCgAwAAQAYEdAAAAMiAgA4AAAAZ&#10;ENABAAAgAwI6AAAAZEBABwAAgAwI6AAAAJABAR0AAAAyIKADAABABgR0AAAAyICADgAAABkQ0AEA&#10;ACADAjoAAABkQEAHAACADAjoAAAAkAEBHQAAADIgoAMAAEAGBHQAAADIgIAOAAAAGRDQAQAAIAMC&#10;OgAAAGRAQAcAAIAMCOgAAACQAQEdAAAAMiCgAwAAQAYEdAAAAMiAgA4AAAAZENABAAAgAwI6AAAA&#10;ZEBABwAAgAwI6AAAAJABAR0AAAAyIKADAABABgR0AAAAyICADgAAABkQ0AEAACADAjoAAABkQEAH&#10;AACADAjoAAAAkAEBHQAAADIgoAMAAEAGBHQAAADIgIAOAAAAGRDQAQAAIAMCOgAAAGRAQAcAAIAM&#10;COgAAACQAQEdAAAAMiCgAwAAQAYEdAAAAMiAgA4AAAAZENABAAAgAwI6AAAAZEBABwAAgAwI6AAA&#10;AJABAR0AAAAyIKADAABABgR0AAAAyICADgAAABkQ0AEAACADAjoAAABkQEAHAACADAjoAAAAkAEB&#10;HQAAADIgoAMAAEAGBHQAAADIgIAOAAAAGRDQAQAAIAMCOgAAAGRAQAcAAIAMCOgAAACQAQEdAAAA&#10;MiCgAwAAQAYEdAAAAMiAgA4AAAAZENABAAAgAwI6AAAAZEBABwAAgAwI6AAAAJABAR0AAAAyIKAD&#10;AABABgR0AAAAyICADgAAABkQ0AEAACADAjoAAABkQEAHAACADAjoAAAAkAEBHQAAADIgoAMAAEAG&#10;BHQAAADIgIAOAAAAGRDQAQAAIAMCOgAAAGRAQAcAAIAMCOgAAACQAQEdAAAAMiCgAwAAQAYEdAAA&#10;AMiAgA4AAAAZENABAAAgAwI6AAAAZEBABwAAgAwI6AAAAJABAR0AAAAyIKADAABABgR0AAAAyICA&#10;DgAAABkQ0AEAACADAjoAAABkQEAHAACADAjoAAAAkAEBHQAAADIgoAMAAEAGBHQAAADIgIAOAAAA&#10;GRDQAQAAIAMCOgAAAGRAQAcAAIAMCOgAAACQAQEdAAAAMiCgAwAAQAYEdAAAAMiAgA4AAAAZENAB&#10;AAAgAwI6AAAAZEBABwAAgAwI6AAAAJABAR0AAAAyIKADAABABgR0AAAAyICADgAAABkQ0AEAACAD&#10;AjoAAABkQEAHAACADAjoAAAAkAEBHQAAADIgoAMAAEAGBHQAAADIgIAOAAAAGRDQAQAAIAMCOgAA&#10;AGRAQAcAAIAMCOgAAACQAQEdAAAAMiCgAwAAQAYEdAAAAMiAgA4AAAAZENABAAAgAwI6AAAAZEBA&#10;BwAAgAwI6AAAAJABAR0AAAAyIKADAABABgR0AAAAyICADgAAABkQ0AEAACADAjoAAABkQEAHAACA&#10;DAjoAAAAkAEBHQAAADIgoAMAAEAGBHQAAADIgIAOAAAAGRDQAQAAIAMCOgAAAGRAQAcAAIAMCOgA&#10;AACQAQEdAAAAMiCgAwAAQAYEdAAAAMiAgA4AAAAZENABAAAgAwI6AAAAZEBABwAAgAwI6AAAAJAB&#10;AR0AAAAyIKADAABABgR0AAAAyICADgAAABkQ0AEAACADAjoAAABkQEAHAACADAjoAAAAkAEBHQAA&#10;ADIgoAMAAEAGBHQAAADIgIAOAAAAGRDQAQAAIAMCOgAAAGRAQAcAAIAMCOgAAACQAQEdAAAAMiCg&#10;AwAAQAYEdAAAAMiAgA4AAAAZENABAAAgAwI6AAAAZEBABwAAgAwI6AAAAJABAR0AAAAyIKADAABA&#10;BgR0AAAAyICADgAAABkQ0AEAACADAjoAAABkQEAHAACADAjoAAAAkAEBHQAAADIgoAMAAEAGBHQA&#10;AADIgIAOAAAAGRDQAQAAIAMCOgAAAGRAQAcAAIAMCOgAAACQAQEdAAAAMiCgAwAAQAYEdAAAAMiA&#10;gA4AAAAZENABAAAgAwI6AAAAZEBABwAAgAwI6AAAAJABAR0AAAAyIKADAABABgR0AAAAyICADgAA&#10;ABkQ0AEAACADAjoAAABkQEAHAACADAjoAAAAkAEBHQAAADIgoAMAAEAGBHQAAADIgIAOAAAAGRDQ&#10;AQAAIAMCOgAAAGRAQAcAAIAMCOgAAACQAQEdAAAAMiCgAwAAQAYEdAAAAMiAgA4AAAAZENABAAAg&#10;AwI6AAAAZEBABwAAgAwI6AAAAJABAR0AAAAyIKADAABABgR0AAAAyICADgAAABkQ0AEAACADAjoA&#10;APCJdnew3e4OWk2XA+6SP/3+++9NlwEAALLU7g46EbE14eH+8Gj3fGWFWZF2d7ATEYcRsXnln78b&#10;Hu32mikR3B3/RdMFAD5odwf3I6IVEdvpf687TX+j23hDsGrvX2xsxYfjvX3DU0YRcR4RJ/eeX75b&#10;VblYf+3uYDsi7l//9+HR7mj1pQGW1ImIRxMeG0XxO3FrpBbzlzc89G27O7g/PNrdW3GR4E7Rgg4Z&#10;SD+GexHxuMTLziLicHi026+jTLfZ+xcbnZh+w3WTVxHRv/f88qSOMrHe2t3BVkTsRHFePZzx9LMo&#10;bur7w6Pd01oLBtek35tWzbsZ3abKqHZ3MIrJvxdf3qb3GhHR7g5OYvr9yL8Oj3ZVWkNNtKBDg1Ir&#10;22GUC4pjDyPix3Z30IuIveHRruA4w/sXG62I6MfHXfbm9TgiHr9/sXEWEXv3nl+OqisZ6yoF815E&#10;PC3xsofp75t2d/A6Inq37QafrLUi4tsV7Ge0gn1Qj9aMx7fD5wu1MUkcNCQF67/FYuH8qs2IeNnu&#10;Dvqpizw3eP9i4zAifonFwvlVDyPil7Q97rB2d7AXxZCTMuH8ukcR8Uu7Ozhx/QKZmNU6rvUcaiSg&#10;QwPa3UE/qm/BeBoRIzf5H3v/YuP++xcbpxHxTcWb/ub9i43R+xcbjvcd0+4O7qdr+PuI2Khos48j&#10;4jz1qgFo0mjKY5eG5kC9BHRYsXRjv0yL2zQPQ0j/QwrPo5g9JnhRj0I3vzslXVujqOca3oiiuzxA&#10;k3oRcTnhsc7qigF3k4AOK9TuDg6jvnA+9jAijEcv9KO+cD728P2LjX7N+yAf/ajvnLqMYrJIgMak&#10;VWK2I+I4Ii7SP7+KYkI89xdQM5PEwYqkNUWr7mY9yaN2d9C7y+uVvn+xUXZW/GU8ff9iY3Tv+WV/&#10;RfujAWneiHnPqfFM7e/S3/30txOT50HoWD6RFTiPiNcznrMVk8/TyyjmXpi1D9ZY+i7qNFwMuJMs&#10;swYrkLrFnsbyE5SV9ee7eMOf1jc/jerGB8/jMiK2rJd+O6Wx4X+b46mvo1hVYWKASctc9eLjCSJf&#10;DY92d+YoRyeK8HST/tXrPVUK7qTnf1KmMtuaUJbepMemVQ7O+7p0zHfi0xmlTyPipMqZ79N39E4U&#10;rYbX5wF4d2Wfd2LsbfqMJs2T8np4tNtaYJutmDw7+EfLsqXVETrp+afzrrt9ZR9b8em5vfDnOO8y&#10;azPO2VFVrc9pP60o3uNN81aMojhuC+3vyvG/yfkiy7umbbbi5mvsPD4coztxjcE0WtBhNfZi9eE8&#10;oggBnQb227RerDacR9rfXhhDfFvNM2v/X4dHuzOfl27mW2kW+O+jqNzpzFmOTkwOCqMoJprrRHEe&#10;Xv3O2YpPWz1nbmtGWaZNdNlb9HVzLD/5KIol6s6iqHgYTSvkNCWWyXscEd+2u4OLKJbF6y+6zzus&#10;FdM/+1H6PA6jRO+ndL7sRRGMZ33v1/I5ljhnF97vldDcidn3E4/Say4j4nCB3nRbMaWCJoqhPnNJ&#10;lSazerQ9inQNpuu6pys9d5kx6LAanYb2+zT9qN8ZaWK4usf5T7JnVvfbJ918z1oO8dk84fyq9Py/&#10;RERreLRbRc+L++3u4CQifoxPb+DXYnb4VLkw7/KTD6NYoq634L56EfH3KPd9sRkRP7a7g9O79t1a&#10;t/TZn8ac4bzdHWyl8/1vUXyGZSplx59jFcsbdqKo0JrnnC2937RqxGEU5+q3Ua6yfyOKColGztdU&#10;7l+i3HCzh1EsHWvCW+4sAR1qlrqZNtF6Pjaz2+wt02lw3xtx9473XdCZ8firRVvihke7pxV26ezH&#10;6uZdqMuPC7zm27Q6xtwqWOryYUScWhavMjtRfPZzhez0uzp3mJ/icSw/qWrZyoHxfmcG0NT6fB7L&#10;z1/zMCKqqIyYS6pUWHZ500fhGuOOEtChfk0Htk7D+1+1VsP7b/rzpnqzPtPOKgoxh1UP68jJ03lb&#10;0itc6nIjipBVS4BodweddnfQu/LXqWM/mSi7MsJ5VHe+P2ro2M6z4kqV47EfxuqGYI2imtUuNsPS&#10;sdxBAjrUr+na37qXGctN0y2IrYb3T4XSjeG0HjDHFXVPZ3nfzgrLadx/lUNgNqK+lslOFK38479O&#10;DftYS6nXyXcznnYRxXjpSet5X9XU8oaP0jl5o/Td0pmxjcso3ufFjOdFRHTqDrupW3uV9x0bUQR+&#10;uDMEdKhf4wE5dZO79dLs7U27y62Yt9GsCrbRKgqxoPGN++tYv2WvLqMIYF8Oj3b/FBFfRrEm8ywT&#10;5wG4MiHcNBcR8de0vy8j4skc+90M69fX4SyKc/fGVuQ08dnZtX8+juIz+9fh0e7W8Gi3NTzavR/F&#10;Z3n9uVc9rGiM9nF8fM5+F7MrCHrTQnOaLO36Ofg6Ip5FsVLL/fQ+tyLiz1GsVz7JRtRYiZzuNWZ1&#10;a79+jT2L2cv+PZxWkQG3jVncoUa6Za3cVtMFiIh4/2Kjde/55ajpcrASOS4JdBHF7ObrOgvyZRQT&#10;5/1xbNNM7aPUOjeKyRVhj9rdwfaEcf29Ka+LKHpDdG7495PULf5kyuv32t3Bod4UlfguipnH5zmW&#10;nSjOh1EU5/z5TU8aHu2OroznnvQZbsXiFVmXEbFzdUWBK+fsSUw/Z8dzl/SnbH8vimB9HsUM56Ob&#10;npTe/067OziPyT1/tmP5cfeTzArR302YUb6fhhlMm4OiF/OtpgFrT0CHejXdvR1YTmvag4tO8JYq&#10;7yZ+PyyxdNhFRGyveVBsTTquw6Pd0zRB2C9TXt+Jm4PCtLkEXk0I5+P9jmbsdyPtV4BYzrMyEy6m&#10;82F7UjC/9tx3aT3zScOgtubd7w06U0LzaaocGMXkkD41oKeyt+Z5n0k/lpsEsbTUA2HaELPjacu9&#10;DY92++3uIGJySN9odwc7a1zxCHMT0AFg9bZjesj804Lb7ax5OD+eVemRwvJxTB5L/knFRwpI01rP&#10;Z3afnWO/O7FgQB8PQ6pgTfetiHhX4coAq7TQagjj0Hql0mta5de0Xm1bZfedvJ4VGlNIP4zJoXnm&#10;3ClXw3k6X6a9zyYaB1pTHruM+a6xcUv6pCXrdqK+1n/IhoAO9VrHmyTgg6nX8JTu1E04WybgZaI/&#10;5/NOYnJQvunmvjVlW69KtkzOXTEwzZUx8U+v/FtEMR63V3IbO3GlAiJt51VE9NeoxXHRyo1OFOGv&#10;qfle+iWeN7FVu90dbE07D1Mo34vmJ0KdZNr53y9RcdiPyQF9q0yBYF2ZJA5qtOYtWevovOkCREQY&#10;f36rzLqGt1ZRiDmtSxCbaN4KhopD59wVLDPKN/cEkVfW8b4p7D+KonfFrBnpr27jpn0/joiX7e5g&#10;ZetfL+GybOVSuzvYTmOtf4xmJ2Od6/xJ4XvaTOtbN/1jWlN8FMU5kWs4j5h+vpapxBxNeWxScIdb&#10;RUCH+k2bOXYlbkGr2lzuPb88j/mW1KnTPEvdsD7OZzzeWkEZ5jVqugAZa0157HxFZYiIIlhG0Uo4&#10;K9BPfDyF85dzbCOiCHX9OYvXlFK9UNIxHMX0JRBXomQPmvMy204VK6NY/2B6Pu8TS/RmgVtLQIf6&#10;jRref+MVBCs2uuP7p0JztHp1VlMSlnQ+5bGtFZVh7DBuDtbjdbunSqGtP+H1P0zYxuPUFTxX5yWf&#10;349MlrSsuXdC1WuKA2tAQIf6jRref7/h/a9a0918Rw3vn+qNpjy20e4Oeisqx603b9hZYM3q8ymP&#10;zR2wll0rO7X8Xm8NPYti9vKt4dFuK2av2d2JT8PpX9Pr99I2/nLD66bNYt+083mfmI7hrNB6FsXa&#10;4d9d+5tZAbKAMnMPTGsJP7/6H+lamDTfwdhFFHMNrOJ9zjJtOFBr3o2MJ0ycQA817gSTxEHNhke7&#10;J+3u4CKa64rXdGBdtZOY3EJVt8t7zy/7DeyXevVj+o3yXrs7OMlosrgqbE17MIWkOsxaD3qsNeWx&#10;m27iz2fsc+YM03Psd57eSjeF5L3r62enLux/n3MbF8Oj3Y8mWEuzhr+Kj8cst+Yo3zqYVtFwGVOW&#10;6UuVaVV3F9+JOSpm02c60Q1du2ddYxOXpKvpfc5yGpPHyLdKbGfacTovsR1YW1rQYTV6De33+K6N&#10;57r3/PJdNNdrwBrIt1AKT9NabjYiYlRjaG3CrPfSqWm/vVlPSC2L0543mvPfxjbn6f49x37nqaC5&#10;3lp/48z76Xt7Uivo1rX/3mx3B79f/4tPw1IWXcJrdjijoqxVwz47c/b8mFYJdNNnPe0anLUkXROT&#10;Ao6mPPZoRst4RPxxjXUW3AfcGgI6rED6IV1116zLaK5ioGm9WP1kcZchoN9mnRmPb0TE39rdQW/W&#10;zXrqJp1Dd+NpXVInho5UEfFNPUWKzXZ30J/xnH5M75E0uv4PKfBOa+E+nKOC5XDGfvszXh/xaeia&#10;9hmcT/j3xidGy1hr0gMThhdUYSNmfPbpnJ6275t6uk37Hpl4rqbrduXfL6miadrvbn/ad2N67CSm&#10;VyT1FyocrBkBHVans+L99e5a6/lYakWft8tqVTppv9xC6ebzeI6nfhsR5+3uoN/uDjrt7qCV/jop&#10;vI+i6LpcV8AtY1pL47hXwNbVf0wtzaP6ihQREU/T0mDX973V7g6mdaONKJbr6k94bFoF2vj9dq4/&#10;kPY7iunDHOZdg/76c6aFsK0J/24c7mQ3ttRemfW9Lo/b3cHphHP2JKafO5dxc/AcTXnNjb0+0v5H&#10;0VwlzrRrbDOK78bO9QfSZzaK6ZUYr+/qPQ13jzHosCJpXOF3UdzA1+3V9TGJd82955f99y82WjF7&#10;kp0q/HDv+eVdG+t/F+1F0XI1a4KqjSjOu1Wce8s4ienfRw8j4u/t7mDc/XY7VtdN+nEUoWe87/sx&#10;32zWvUkPDI92++3uYG/KdjYi4sd2d3AYHyov5t3vvBWC1yvxHra7g9b1cJ+C1qSwch4fB7Cz4dHu&#10;bRpeMcusoQQnKRSfp//ejtWsHz6+Xs6i+JznPXcOh0e7N1Xuns943Y9pXPv4eGxF8985h1E0Rkyq&#10;ILjpGtua8vyrOkuWDdaGFnRYoeHRbi/ma4Vbxln4IYuIiHvPLztR/zJzx/eeX666tZ4GpJvoVqzg&#10;nKp5+xHxx/rN88z2/Cj9NTGGebzveYLO6zkqJjsxe/jLRsn9/jBn63nEzV2Z+1dbFVNr4rQKv+uP&#10;PbxpJYHUc2NU8zJgKzc82j2J6Z/huILs2/S3inB+1cOY/9w5S/cFn5gxD8HY4/jwPpsO5+PvyHm6&#10;11+9xuYJ53/Ves5dIqDDig2PdjtR3w34WRQz2Opq/UErimVo6nCcKgG4I1YQ0n9I3xGr0lvhvup0&#10;GXMEg1Qp0Yrq5qg4Hh7tzl1Bl0LG9e//zShaFc/b3cF5RPwS08NdPz4t/7ft7uBdGlrRS0MBfoki&#10;AN26kB6347yd55xdu8rfdI09q3CTx3e9RyB3j4AODUg34M+i2onMfhge7W4L5x+79/zy3b3nlztR&#10;rA1bpb8K53fT8Gj3XepS/EOFm72MiCdlwl4VUsvvIjfTdVUyLrLdiyhRMVlhSF+0MmVvwr43Y47W&#10;xPQ+b9rv1ZbjqwH/YdyyybVSYFvkXKmjYm2Zc/Z82pOWCLt19/KZKs0D8SSWv8b+uuIKS8iCgA4N&#10;ST9g2zFfF9NpziLiy1Xf2K+be88vexHxl1j+eL+OiL/ce36pRv+OS9fcsufUZRSVR1up6+7KLXAz&#10;fVzXTXPabpmKj1cRsV12Dfr0/K1YPFwtXJlypRfGtMneLqc9ns6VeT+zs7gdLc4fSedKmYrX46in&#10;Rbof5SrcS52zC1yfZ5HBmvfpHF30Hmd8X+N3ljtJQIcGDY92z4dHu60obvKPo1xt86sobhK3S4x/&#10;vNPuPb88vff8shURX0b5bu/HEfHlveeXrXvPL0uFAW6v4dHuabqG/xxFWJjnZvQiivPp2fBo9/7w&#10;aLfXdM+XdDO9FcV7mBQMz6Ioc6fmsuzF7Gv0VRQ38DuLHrvUE6ITxWf3Q8yeHf1VFO9/6cqUFM62&#10;ozje17/3j9Nj5zO2Mf7MJpV9/HmVrsBYF2n89p9j+u/nWRS/lZ0ay9GP4jObVo6Fz9k5r8+L+PB5&#10;Z9GT7oZ7nFmVUu5rICL+9PvvvzddBuCKNEFQK4of460rD52nv9OIGOXyA7zu0kzvrZh8vEf3nl+O&#10;Vloo1l5a1umTcb/rctOZZhHfuvJP51VN0tTuDibeeAyPdv90w/Nb154zqqIcN0ljtT9Zq7zugJuO&#10;9/1l95POu3d3dUKtG87b0yZ+K69f/1Wfs3Ven2n7exHx/YSHX6fQvei2b7rGKi0/rDsBHQBYmbIB&#10;HahPCuMnVwNyWqZu0uz3PxhSB/WyDjoAANwxqSX++4jopaB+GsXM8tOWptN7D2omoAMAwN3TT/+7&#10;ERE/zvmaWzmfAeREQIeMXBlXNv677l0UP47Ga1Xg/YuNrZh+vM/Hf/eeX56vpFAAULN2d7ATEY9K&#10;vuwyIkbVlwa4SkCHBqVAvhPFJGWtKGqx531tRDFj9CiK8WNqtWd4/2JjOz4c7+0ocbzfv9i4jKJy&#10;5CSKieMcbwDWTpqorb/ASw+rnHSv3R3cN+EtfEpAhxVLP4yd9Pdwyc09Sn/ftruDiyjC46HW9Q9S&#10;K3kn/W0usamN+HC84/2LjYuIOIyI/r3nl24wAFgXrShRQZ2cRfGbV4nUgv+y3R28juK+ZamlC+E2&#10;MYs7rEhqLe9F0YJb9oexrOOI6N3loJ6CeS8inq5gd8cR0dMNHmYzizs0r90ddKII3PPcj7yOiNLr&#10;t0/Z9/0oho9d3fdFFK36lbbSwzoS0GnU5vDtVhRjf8drhp6nv9OL9oNb8QWdfoj20l/dwfy644jY&#10;u0s/du9fbNyP4qZjFcH8uh+iCOq35njvf3HQig9j9P+YA+Hgzf55Y4W6RVLF3V58vC7wuyiGrfSb&#10;KFPd2t1Bb9Jjw6PdiY8B1Zqj4eAiisr+fsX7HcX08e/HUQR1Q8m4kwR0GrE5fNuJ4qZ0WhfvVxHR&#10;v2g/WNtuT+3uoBVFGHJ59AAAIABJREFUjfAyXauXdRnFD2xlXdNy9f7Fxk4Ux3vVFSFXXUZE597z&#10;y7U9b1Mo34vpS+2MuzueHLzZvzUVEquUWrCmzZx8FkWr1flKCnRHpc+hM+/zh0e7rbrKchc5/nlI&#10;9ytXG0tO6wjIaTm37+d8+lkUQb1fdTkgZwI6K7U5fNuK8oH1dUTsXbQfrFVNars7OIyIb5ouxxWv&#10;IqJzG1vTG241n+SHe88v95ouRBn7XxxsRXF9lpnZ9yIi9g7e7K9thUQT5gjnYxcRsX0br9tcpBb9&#10;b+d9vm741XL87452d7AdEX9b4KWXEdEfHu2u1W8qLMokcazM5vBtL0r8CF/xKCJGm8O3nXVoTU9d&#10;2k+i/PIldXscEaN2d9C5Td3G0ljzk1h+wr2qffP+xUYrIlrr0OV9/4uDRXsfbEbEy/0vDr47eLPf&#10;q7pcVUjX5HZ8aB0a//dVp1F0LT+PYhnDUY3l2Yr51xzejOJz2amrPAB1W2Lm+Ijid+nW3LfALAI6&#10;K7FEOB/biIiXm8O3T3IO6ekHaBT5hcWxh1GE9NZtCOlp2bRRNNulfZqHEXH6/sXGTs7LsqUu7S+X&#10;3My3+18c3D94s59FC0dqqelEMVvxPNfjRxVqaRnDsyjOr37F10uv5PMft7uDLV3dgTXWi8XujS4j&#10;4lbcs8C8/qnpAnD7bQ7f7sRy4fyqfppYLjtrEM7HNqII6ddbENfKGoTzsc2IGKXyZid1a6+q0uub&#10;1BLfiHZ3cL/dHey1u4PzKLpRfhPLXY8P0zb+1u4OztO271dQ1NaKXgPQuLSk2iJD/s6iGOIjnHOn&#10;COjUanP4djw2uCobsXgXqdqsUTgfW+uQvkbhfGwjipBeRbir2rzL7Myrv//FwUrfZwrmvSi6p38f&#10;9UzKuJm2fd7uDnpLBvVFyre1xP4AGpGG9PQXeOlxFC3n51WWB9aBgE7dOlH9zfKjNNlcTkaxPuF8&#10;bBzScwyNE6WQ24/1Cedj2YX0/S8OtmP6TO2L2IhiBviVSC0zp1H00lnFObGR9nWaZj0GYLJ+lP9u&#10;/uvwaPdWTmoL8xDQqVtdN+qdmrZbWpqtfd3C+dhGVNe9eVX6sb7H+2FU26NkWWt7faZW88Moxs43&#10;sYzhZkT80u4ODheo5DpbYH+6eAJrJfVsKjNh7mVEfHkXloWFaQR0apPGitd145zFjMapBS2npdQW&#10;8Sj9iGbv/YuNWWtzr4Onab32HLRq2u5map2vxZUhJTlce99E0RNlq8RrFqkUGy3wGoBGpCF0ZeYf&#10;Go83H9VTIlgfAjp1qnN880bTk8UtuWRIbr7NfTx6Wk6t13AxqtJvuqt7GideZ8tzLedTOk/PI69e&#10;FA+j6PI+73s+jKKlaF7f6eoJrIsry83Oy3hzuMIya9Sp7sC3FcWNelN6UX3AuYjiR20UEadXf6xS&#10;C91WFK2eO1F9QDmMvGeKrnoys4gPy2idRMT5veeX5+MHUoXAdnw43lV+1htRvJ9OhdssaxXXZ6VS&#10;AB5FnvMPjOd0mLkc0PBo913qfTOK2e/lbHi026ukhACr05n3iVrN4WMCOiwgheUqu9e+jojetB+p&#10;FNbPo7ip76Uy9CLiaUVleNTuDnaGR7vZjUl//2KjFdV2bT+OiMNpa5OnsH4eRXjfS2XoRbnxdNM8&#10;ff9iY2oZ+CCd76PIM5yPlQnp40nmTmJy5c8Pw6PdLNaVB5hX6vEzarocsK4EdFhMr6LtXEREZ5Ha&#10;4xTYO2mirH5U06J+GHlOGteraDtnEbF37/nlqOwL02taKaj3o5oW9dx7LWThSnfJnMP52EYULUcz&#10;g3UK8VtpJvqrPRreRcSJ7p4AcPcI6NSp7pbBRloeU0teFa3WryNiZ9mxpekmf7vdHfQrKNdmbq3o&#10;KRBX0Wp9HEU4X+p433t+OUrrsB/G8sf70fsXG1tXu9avUN3Xz3mF2+pH9UM6zqIIwmP3K9rHq7Kt&#10;3ul6y+aaAwCaI6BTpzoDwMVF+0FTkyZ1KtjG8fBot4rt/GF4tNtpdwejiPhxyU11Iq+w0KlgG8f3&#10;nl9WsZ2IiEghv/P+xUbE8iG9Fw2MRT94s/9u/4uDi6hvorhRFRtJrctVDG84iyLoj6Z1P0/j3FtR&#10;fCZlA/tZZLQEJACwfgR0anPRfnC+OXx7FvXMtjyqYZvz6iz5+ldVh/Ox4dFuPwWMZcbHP253B1s5&#10;dK9NM50vG4ArDedX3Xt+WUVIb3LJtZOoZ6myi4M3++fLbqSilRJmzu9wVQrvpxFxmMaI92K+HhwX&#10;UcxCPFfFYcmlDUfzlr/dHXRi/gn6zodHu/0S5bi6n60o913Yr/o7JZ0fO1FUqGzHzb81l1F8nieR&#10;6bCB9D7GFUPbUfTmmHbOXcSH+UjmPjeqlsrdiuIzmHX8R1Ec/yzn3EjXeisyOP5XyjKXSZNIpsrN&#10;aZ/NWaRro+pec6v6Hpqy//G5Ob6uZvWQOouPP9Msz1PuDgGduh3G8i26N+nVsM2ZUvhdpsXxImpu&#10;YRse7e6lci7TLXwnis+uacuG17O6wvkVezH5BmgeG+9fbOzce37ZRK+Fw6gnoPcq3M6i484vo5jf&#10;YeHjmm68W+lGtz+lLJdRfrhKmfWBI+avlOzE/Nf+61i8AmQryr2HUVQ07OHKBJk7Mfv82IjieDyK&#10;iO/b3UGpCpu6XKlc6ET57+rN9PcoiiUyL6O4liuvBLlJOv57UZS9zPH/tt0dnEVx/BvtpXXl+C/S&#10;Q+em49+PiMOKjn8ryl1bvav/kcJxL2bfqzxMf0/H51CFK0Z0YjXfQ39I5+X4mir7ezw+Fo/Tti6i&#10;OIYnlrikCdZBp1YX7Qf9KEJplY4v2g/OK97mvJYNjJ0Vfdl3otw6y9e1yr7gs1c/3//s1c+9z179&#10;fPrZq59/v/Z38tmrnzurKMc1tbdOj7u7L7mZ1vIlKS+1ch9XvNmLgzf7/WU3suRKCWcRsV1VCEjb&#10;2U7bve4yipZzLS4rkHoe/D2KXiuLVN48iohf2t3BKIW0lWp3B+P5Qv4tisrrKubX2Igi0J2W7JlR&#10;Wtr+aRTX5iLH/2FEvEzHf6vCos2l3R1sXTv+VQyf2YjiePy93R30mjivIv44t86jeF9lGxI2oqhs&#10;OE0V/Guj3R3spOF9f4+I76OaXpubURzH01RBCysloLMKnQq3dRlzzI5co9YSr321qlabVIu/TAt4&#10;qZuWz179vBdF69i3cfOP4+OI+DGF9zI//sv8MH63qsnX0lJpywTdJm8A9mK5ypzrOhVtZ9Hr/CyK&#10;wHxeUTki4o9rqhWfhvQ94bx+KVidRvmeB5M8iojzVYWRVP5RRPwtqlsa87qrIWuryg23u4P7V45/&#10;FaspPIoi/Kzy+PfjQ+VOXb6NYqnFlYbc1Gr+t1h+TpGHUZS/s2yZ6tbuDlrpnHwZ1S1/et1mFBVK&#10;J01VvHA3CejU7qL9YBQRzyrY1GVEtBqcHC5iuR+BXlWFmNNhLBG80ji4mT579XM/ilrreW7aHkbE&#10;aJ6Q/v7Fxtac25xk1V30e0u8djONt1+5gzf776IInlWE9GcHb/ZHFWwnYrGgX2oceFlpu634ENKf&#10;VT12kk+lsHMa1c9nshFF1/vawlQKtr0ogmFdIeK6h1Fh+E3bOY96jv/fouYKymu9LlZhHHJXVfnQ&#10;j2qHEm5ExI+5hvRU2XISEb9EPXMc3eRxFJ+pkM5KCOisROrqvkxIH4fzxlqqlvyxPVt1K1sKE8t0&#10;8d2a9YTUbb3sTc9GFCF91g/dMsf71bLLqZWVWutfL7GJxroVHrzZP43lQ/qzKrq2R/wxudEilTNL&#10;L1s4y5WQ/p1wXr/0vTuKalptb7IR1XRz/kRqxa6y1b+MjYhYutVvBcc/oqaQVUOvizI2YnWBrq6K&#10;hx9z6+6efhtOo6ZrdoaHkdcKN9xiAjork0L6X+LmcZzTvIqIrSbDebK1xGub+lKvLaCngL1oK/XG&#10;HK9d5sZgHY93ozdCKaRvRXG9lXEWEX+pKpwni7SoHa+qEmx4tPuuwsmUmGBF4bBOTU8utRlLTL6V&#10;wuUo1vv4N9niuRHrH+hy69p9Hs2ej4/a3UGTwyy5IwR0Vuqi/eD0ov1gOyKexPQgcBnFmN4vL9oP&#10;dhru1j62TIAaVVWIMpacJGvW+92L5X4on3726uetKY8vc1MwWuK1y1hmv43fBB282X938GZ/J4qK&#10;tOOY3qL+KopW8+0U7qvUWuA1vYrLQIOuLLG3ruFw3Nui03AxHs87XOkGo1j/49/0BF+Pljj+OdiM&#10;Zuf9+UiqhP2u4WI0NhEgd4dl1mjERfvBSaSa5c3h29a1h99l0FpeqYaX9Fl0LfpZP0BV3Pi0YnIL&#10;z6IVIpermhzuunvPL0/TuuiLyOYHPwXuTkTE/hcH23GtbBWOM/9E6hZcdqKj4xzXt2YpvVjd+NLa&#10;DI92R+3u4IeoZznDeXWiZOVhGrd9G47/abs7+C6a6eY+thfNVRpXYa/dHRzmstzY8Gi3l7q6N3V+&#10;bkRx/9NvaP/cAQI6jUuTyEXEH2H9fvrf00xaztddXcewih/HOrp1N125cxGLzaSb1Vi/FMxb8SGc&#10;j+oM5ldsLfCade9GyhWpa/uygfYsiu++cTfn7WiuNbgXxbU0z3fmqyi+w0bX/n0rbWOR+RlKVaam&#10;SrJlA+1FFN2Rz6Mo+1YsP8P4QkoGutdRHPvT+Pi38358WDe97PF/3O4O7q844B5H8b14niopWlF8&#10;Br1YbAm2Tqx+4tVpOjFfD4/LSMchbr6mdmKx8ewCOrUS0Gnc5vDtVhQ/Gp9MdLI5fPsqIno5tKj/&#10;3//9f/cf/v2//Jeq13Sv3bv/+vN//PO//3+ly/2Pf/mnf9RRnmsmhtL/7T/+L//4z3/6D6XL/V/9&#10;/v/8Y3e5Mi3l9f/xv/6f//6P8l+t//LP/+8//qcaylPW/hcHO1HciF2/ift2/4uDi4jYO3izX2cg&#10;bi3wmlHFZaBZvSVeexwRvZt6VKSQ0ovVzaYeEUVX6yvLYN3kVUT05xiS1L8yLrxMBelGuztolejJ&#10;1Sux7euyO/5JJyYHulcRcTLHpI8nV4ZelA11rVhNReLriOhcP/5XPvt+6h1RtgKmExkF9FTp0Iti&#10;BZnrxqH8cI55SfoLznXRxCR13CECOo3aHL4d10JO+mJ8HBGPN4dvn6VJ5hrzf/0P/+1/Ew21ACzj&#10;9H/8z/8ci5V7FbX9E/fxP//Tf1qs3H+K81+XKdGS/ve//cdFj/d50wF9/4uDvbj5hmdsMyJe7n9x&#10;cHzwZr+zmlLNdJFL10uWl1pvF7n5vYxiib2JN+QppLTSJE/TzvPKTehqPTHMTtnOuxR0R1EupI9D&#10;yFTp+C8yK/hlFKsoTNxHBse/d22/Cx3/iNhJs8OXPf51B/Tj4dFuZ9aTUo+C+1Gul0p2wx2GR7uH&#10;qWfEuMLnMopKhFLd8a/0MBhFiZBestILSjFJHI3ZHL7djoiXMd8X4o+bw7edeks009aCr1tm6a0q&#10;LBpeZv0gV7Fu9rTa7a0Kts+cUsv5vDfNT/e/OOjVVJSyXf3P6ygEjVlkQqqZ4fyq4dHuYSy37OdC&#10;0sz/Z+nvL8Oj3U9aOufczrso38o97xwXi8wtMj7+o3me3ODxP4zi9/gsIr5c9PgnZc/TuocwvZ4n&#10;nF/Ri5K/4ZlOdteJ4n28ioit4dFub5EK2/Td0S/5smzmjeH2EdBpUtna5MPN4dsmvxC3Gtz3MhYe&#10;HvD5y5+mHe/Rotu9YlrZFu2tsK6tqU10+4yIiP0vDsbdNsvY2//iYKv60rjpueMWCYhzh/Ox1J35&#10;hwX2tayd4dHu9rJLAi6wQkdrzud1Sm43onhPixz/Jmbj3okSlQmTpNeXCbh1f691yjw5hdiy51BW&#10;86RERKQKlq3h0e5OBT2p1v54cHsI6DQidW1fdKKSlUvj5Neue3sFWlMeW3Y82sVvj7+68Qfx85c/&#10;TdvvLE3PV7Dw/tPEbE1YZOKj8Uy2UIkFZ/D/bomw24tiMrOVqXi1gbMKtzVe2q5sV+YfFg27qUfB&#10;qo//uwqHxDT9WzP2asHzqmwgzbLytKrPU3d1cmIMOk1ZNIiMJ7BatdYSrx1VVIZl9r/ojLw7MeFH&#10;/LfHX40+e/Xz61i85XdaF8Flgt/5Eq+twjI3C61o5qZv0ePd1PXI7VT2d2E85nQhaTx3LyJ+XHQb&#10;VUmVE1vpP6/+/2mqDkyLHP/ekvvsxfoe/3meswqjBV+XSwVDLdLkb+Nr5Or/h+wJ6DSlteDrHm0O&#10;325dtB+cV1iWeXSWeO15RWVoYv87n7/86f6vT76eFDo7UfzIl219PZ7Uej7eb8ntXXW+xGurMIrF&#10;K0T2YsWBN3VvNyMtOSgbEPsVdWtdeUBM4aETxXtubHjLNa2Szz9Z9vgPj3b77e7gMFa8BF6mx39R&#10;CwXt4dHuebs7qLosjUkTxu1E8ZlmN6kdlCGgs472YrGJhBaS1mRf5ge80VrqX598ff75y58uY7Eb&#10;oHE35v5ND/72+Kvzz1793IriJnferqnHvz3+qjPpwc9f/tQpsa1P/Prk69Gir63IMp/35v4XB60V&#10;rTc+trJraU6jKHe9aRW5PcoG9KVnxU6t6Mv0BJpb6kK+F0UwvA1DpqqalXwUK6okTMvd9eJ2HP+x&#10;86YL0JTU86EXiw3TgmwZg05TRku89ps0JnxVeku89jKHNdxjueN9OG2yuN8ef3UaxY31rAmXLiLi&#10;ybRwnvRKle5jTc+YHwdv9t/FcmNDV9aCnlrPlwno5xUVZRlaSm6PUpUtFY4ZrWo7E6XWvdMoetfk&#10;Gg5bJZ8/qmi/tf9GtruDVrs7OI+it0Sux38hFc9rsDbS8JTTKJYFFM65VQR0mjJa8vX9CsowU5rM&#10;bpmWlbrXPZ3XMuXYiBmh+bfHX7377fFXexHxr1Esn/NdFMueHKf//+Vvj7/amtGtPT5/+VMvlrt5&#10;yuV4j5Z47cO0Hvkq9GO5G5tRNcX4yHnZF2S6/A/1qnJysVpXfkhduF/G7QuGazHZWgpyv8QtO/53&#10;Vbs7uN/uDkZRVHYJ5txKurjTiIv2g9Hm8O2i3a4jirHoexftB7W1NqZ12vtLbuY2BMaIiG8+f/nT&#10;6a9Pvu5Pe9Jvj796FwseszRz+6Jjt8dyOd79iPhmidd/v//FwejgzX5tN677Xxx0YvlupXUc70Xe&#10;8040Pxkjq3Ve4bZqu85SOF/muyBXVc4gX1sFSbs72Ivlf1fIyyj0nOKW04JOk5a9uf9+c/i2U0VB&#10;rkvrrZ/EcrWzlxftB1kExl+ffH0eRYv2Mg4/f/lTLcuApe0ue6zO0vtsXArWy7bwjepadi2F82Un&#10;xjpO3fkrteCSWZ2qywHLSj07bmM4Xwvp+H/fdDmoTuoNIZxz6wnoNKmK1u8fqw7pqeX8NJbvDtdf&#10;vjSV6i/5+o2IGH3+8qdK175O4XwUy3dVy225r2XLsxE1hPSKwnlEved32bkENtLkT9wdWxVuq1Xh&#10;tq7q17TdHFQZkuqa6LFX03ZpQJoQTm8I7gQBncakydOqmNTrx83h235q9V5KGnM+imrGqmUVGH99&#10;8vVJLN+quxERL9NY8aV9/vKnvYj4Wywfzi8jn+7tY/0oyrWMcUhfekz6/hcH9/e/ODiMasL5Rc0z&#10;zS/yWfbSLNm1SzeKVK9Mj4wqxxNXft6kSeHWbczzqMyTK7zeKu8plJZRW/fl0/hYp+kCwKoYg07T&#10;elFM3rKspxHR2hy+7V20H/TLvjjNCt+P6n7QjxtYq30evagmoH2blkPrLLKsWRpvfhjVtcIcTlmr&#10;vREHb/bfpUC8bI3/RhRj0nciordIME6t5r2oLjD0KtrOJCdRvmvqZhTnVKfy0lyRQsmo3R2Mhke7&#10;te5rBZYJRq2qCnHFaZSYF6HdHewMj3arqJhrVbCNKrb5OorfodE8M3OnibKaDKGtqKZitI6hPIv0&#10;9LqI4rttXY7/XbPIZ/oqPlxTM+8R2t3B7wvsAyonoNOoNFlcVWvQbkbRmt6L4qahP22Js9TivhPF&#10;DX2VP7KXkWnXul+ffN2vYKb0sc2I+OXzlz9dRBGMTqaNAf/85U9b8eF4V9k9crz/HB1GsYxZFTPN&#10;PoqIX/a/OPjjJv7gzf75pCenrvGttP8qW/JeH7zZ71e4vU8Mj3bPF1yb+mkKzv0aivVHOI/ieD5t&#10;dwex5iF9mfNyq6pCXFF2/oGdWDIgpt4QdYxpLRs6jzM4l0ZRrkKxiuN/P+pZA71V8vk5HH+mK3ud&#10;PqvrtwDqJqCTg05E/L3C7W1GMTHPN2mm+NMouk6eRtGVcTuKm8u6uh8eZtp6PtaJanotjG1G0dr5&#10;/ecvfxof7/P0t3Xlr67jvZdb6/lYakXvRbUTFT1Kf7H/xcFFFMd5fI5vpb/tqG/5mV5N273uMBar&#10;OPsxBed+lYVJQe4kPr5JXPuQ3u4OthecmK/SuSiS0gG93R3cX3K5r84Sr52mzLl7seA5VHXLc9nj&#10;/7TdHfSWXIe7riUly3S/v1ywHCsZUsNCS2kel/0NSMMiIAvGoNO4FGa/q2nzG1HcKD2OomXgm/Tf&#10;dYXFs4v2g15N265E6pL+Q02bHx/vp1Ec76dR7/F+lcbWZ+vgzf5hVDPXwk02ozi+38THx7uucP5D&#10;zWPP/5C6Li+6lNOPaXmrSqTxxKdxcwvO03Z30K9qXw1olX1BmpCv8nMsBb0y82RsxBITsaVKl7oC&#10;Yhmjsi9IZa/0M0gVHWWvuYWvs9R6XtfxL9Paelq2kieV3Wzi+Rot8BoBnWwI6GQhhdoq11VtwmWs&#10;zyQmvVh+wrimrdPx7sTyE8Y17SxWP3RjmZv3b9rdwekCLS9/aHcHW+3u4CQiXsb0MPQ0o1nky7aC&#10;ljrGKZj0Su6jjLIVbo+XOPbLLqXZpE5N2+2XfP7jtNb4ovty/KnDIr0bOlUXAhYloJOTVqx3iNmb&#10;NuY9J6lL+E6s9/HeybVr+3VprHin4WIs4zIiOnWsez7N8Gh3FMUkP4t6GBG/tLuDk9QKPlO7O7jf&#10;7g52UjD/e8w/PvbHTEL6ecnnb6a1hWe6Nga/Lou0yJY+9qnXQy4toK0yT05dcetqeV6kR9L3ZUN6&#10;Ov51jD0fK1MBXarlNB3/XqnSsGplP9NOmPCPjAjoZOOi/eBdrG9IP15k9vgm/frk69PIo3vnIp4t&#10;Mnt8kw7e7J9ExF+bLseCOgdv9puqfOrE8t8JjyPiZbs7eNfuDkbt7qB3w18/zcr8b1G0mC8SHnII&#10;6Yt8Tt/OClipJ8Ioag61qZv7IkNCfkyf4dSWs9Qr4jSK4SB1KtMjrEwlSSuKz6GWlud0/I8XeOn3&#10;qSJsnuM/ivqP/3mJ527MO0wlhfNRrG/L/1pKlbVlPJ2391T67qtidRuojEniyMpF+8Hp5vDtun1Z&#10;Hl+0H3SaLsQi0qzuEet1vH/49cnX/aYLsYiDN/uHaXb1um9Oq/QsVS40Yni0+y61flcxseF4joQ6&#10;W0p+bHcH5wvcUFZieLQ7ancHl1E+QHyfjnM/Pp3ksROrbV3qxWKf99MoJo7rR9ESfJrOn60oWtR2&#10;YnXX3qQ5Cyb5dtwyftOka+k99GI15V90P48j4jz1PjmJtLRVg8e/zDn7dDx846ZJE1d8/LnZRZTr&#10;vfNLuzv4LiIOb5pjIAX4Xmg5J0MCOtm5aD/obw7fRqxHaFzbcD62ZiH9h1+ffL2urf4REXHwZr+z&#10;/8VBxHrc6D2re0m1eaTQ+SzW4xx91VQ4v+IkFju/6q68mEv6vI9jsfewEWkVj4iIdndQZdHKGEX5&#10;8j+OYkz3eHWGsa2od1jBR9Iyhz9EOoYlbUTxvp9GNH78y5Y/i+PPRKMof019G0Xl11kUK52M1bnS&#10;CSxNF3eylLqL/yXy7u6+9uF8LLVIP2u6HDM8W/dwPnbwZr8T9a1cUIXLyCScj6Ulc+pafaAqZ5HH&#10;XAP9pgtQgb3I+/t/lpNYvPzj1RnGf02Ew16s8USiaRWIdT7+fKq/xGsfxsefqXBO1gR0spUmXGtF&#10;nrO7P7st4XwshfQcK0UuI+LJunZrn+TgzX4vikqR3I73RUS0cgrnY8Oj3b3It2LjeHi0u73kmtyV&#10;SC34dS3ttxLpONax1vpKpPJXttTfql05/rl9P5WxtsefT92G7zWYl4BO1q6E9Fxazs4i4i/rNiHc&#10;vNLEcVux3MzZVXodEdu5r3W+qBSCtyOfSqhXEbHd4IRwMw2PdnuRX2+PH4ZHu52mC3FNJ9Y7XI1v&#10;yHP7rMs4jPVuhV7niUQj1vz4c6N1Ph9hbgI62btoP3h30X6wFxFfRnM/tpcR8d1F+8H2uiyltqhf&#10;n3z97tcnX+9ExJNo7gb/MiL++uuTr1u/Pvn6vKEyrMTBm/3zgzf721HM8N7U8b6IiCcHb/Z3Vr2U&#10;2iJSd/e/RPM335cR8SS17GclTTRWZ7lW0pKVPuu6Q3ot72UFvQBq/75Y0fGvpYJyBb0A1roCbB2l&#10;SqM6V0PxmZIFAZ21cdF+MLpoP9iK4mZhlTfmxxGxfdF+0FvhPhuXWq23ouhSvKofrcu0v61fn3x9&#10;p7onHrzZP4zieC+yxNGiLiPiu4M3+1tNztS+iHSjth3N9a55HRHbaaxrlmoMV8exwnWgaw6Jz6KY&#10;fKoW6Tyto+yXUXL99EVdOf51/A48i8XWXp9LOv6tqL7sKzv+fGx4tHsY9fxO5jKHCAjorJ+L9oP+&#10;laBeV9fgyyhu/P980X7QuWg/OK9pP1lLrem9KILjX6O+ipGL+BDMe78++Tr7Vtw6HLzZf5cmkPtz&#10;1FsxchHF9bOVxsKvpeHR7rvUev1lrG5s4kUUreatm5bDyk0KV1X2hjluojt/Db0mxr0f+hVtb6Ir&#10;Za/qM7iMiNZNy4HVJb2HVlR7/J+t6PiPQ3qVZV/p8edj6TuoyoqvsyjOkTt570F+BHTWVgrq21Hc&#10;+PwQy4f1yyhqZZ9ctB/cv2g/2Lurwfy6FNQPf33y9VZ8ON7L3uxcRDrevz75+k4H8+tSt/fewZv9&#10;+1GEq+NY/niGbXmiAAAVU0lEQVSfRfG5/SW1mPfXoTv7PIZHu6Ph0W4riqBe1/wJF1EEiq2cW81v&#10;ksq7HctXYnzX5Fj7CntNrLz3Qyr7Vizf8vc6IraaCIdXjv+yEzW+jiLg9pcu1JxqOHeE84Zdqfha&#10;9nvth1wm+IQx66Cz9tKY8L2IiM3h2/tR/Ai3orgZ2kpPu7q279U1Tkfp/5/e9rHlVUkTye1FxN7n&#10;L3/aiuJ4j//up7+HV14yXn/0XUScjv9u+9jyqqSu5ycREftfHGzFh3O7lZ4y1/E+eLN/voLiNipN&#10;KjZqdwf3oxh7uhPFcVp0SZ2LKI59f91vyFNrf6vdHbSi6MZZZj3h44jo5dBjIN1E77W7g8Moutnv&#10;xPyf7+so3seontJNl8reaXcHvShf9rOIOFxlqL1Jeg+9dnfQj+J3oBPljn+/qfew5LlzEcW506+n&#10;dCxi3Dsifa/tRbGW/bxeRXFNjWooGixFQOdWuWg/eBdF6B41W5K7IYXs86hxDCEfpJDdb7gY2Us3&#10;4v30F+3uYFyBtBUfV9xdd57+TiPitOZA+mWJ555XtdMrlRh7UVReXK1cu77PUUScTGhZOo1y76HS&#10;Co702XQiItLNeStufh/jSqrRlM+zHyv8zShR9j9+z6ZUEM37GVTaOnhlEsK9Ge/hPIrjf5L58d+K&#10;T78XxpWcJys+/v1Y3fGo63toLz49FyZZ+ty8Vjnbig8NNdedx4dr6vyGx8t8r930eqjEn37//fem&#10;ywAAAAB3njHoAAAAkAEBHQAAADIgoAMAAEAGTBIHAAA1+ezVz1tRzBy/lf7pPCJ6vz3+6ryRAs3p&#10;s1c/349iwrdW+qd3EXH42+OvRk2VaZU+e/XzTRMfjp3+9vgrS7NRC5PEAQBADVLIG8WnS7pdRsR2&#10;riE9hfNRfLyM59iz3x5/1V9pgRrw2aufR/HxMr1XfXlXKipYPS3oAADcGjNaPieqKXAdxs3rrW+k&#10;x3Zq2GcV9uLmcB4RcfjZq59PprUgp4C/PeHhd789/qrSpRfhNhHQAQC4TQ5jcsvnRJ+9+nn8f19H&#10;sSb2KCJGi3ZlTiF1WjkeL7LdFWlNeWwjivA9mvKc7Yj4ZcJjr2dsH+40k8QBAMAHjyLim4h4GRH/&#10;9tmrn/tpHHlZi7wGuOMEdAAAmOxpRPz9s1c/H6ZW8bnM0Y37crli1WpWrwETpEFNBHQAAJjtm4g4&#10;TWPc5/XDlMcOlyxPnaaV7bUx5FAfAR0AAOazGRGjeUP6b4+/2ouI4xse+uG3x1/1qixYldKEec/i&#10;01b+15HvxHZwKwjoAAAwv40oQvpc3d1/e/xVJyL+HBFfpr8/p+CetbSU2lZ8KPdffnv8Vcv631Av&#10;s7gDAHBXHEdE/4Z/Hy8Lth3zza6+EREnMeds5Gm98/N5njuPCcuYnVYdntP2/v/27u24rXIP4/Cf&#10;WQUkHcRUgKkgpgKFG93iVICpAKcCnAowt+uGrApwKthOBdgVEArQZF/oc7a3kZYOSPZr53lmPEx0&#10;WFro7qfvdLHLa+5D28TvYMFTO/9OYN8EOgAAX4qrkfPO31V9jt+Tqvp5xbVedkN/NHZ+ejf0pyPX&#10;ebPpNPdu6I+r6riWHN/WDf1QVWc399QN/adl15pNpl+NfM5RjRyTNptMjzZ8z20vl9zXwusuub/n&#10;Nf8ejmrFDyrd0F/X/EeZM7HOY2CKOwAANLPJ9GML529r9U7rp3u/oZqPEHdDf1FVv9bqs9X/6IY+&#10;eQO6rbXv4byq/qqqX2q92Q4vav4jyVU39PFLC0CgAwDAHW2n8qMVL3u55Rnpa2sb0l3WeJjf9WML&#10;2SehG/rnbTbCnzU/9m4bz6rql6f0vfA0CXQAAFigRfqbFS/b267mLc4vah6Xm9o2ZBO9qtVLDtb1&#10;Qzf0dqInlkAHAIDlVk0XP9rHh7Z11he1XZw/KW1H+fc7vOSTXALA0yDQAQBgibax2DDykrXORN/C&#10;Wa0X5x9qHq+7DNhtXNb/jmT7aeR1H2697vbfqvXhx7V4T4Drmu/O/6Zd53UtPnv+thdG0UllF3cA&#10;ABh3Wcs3JHux6w9r69pXTVEfquqkHeF28751d6DfudtHsnVDP/bSj2M7349c/6rtYv97e+h9VZ0u&#10;udZ52yjvPyOXPKy2cz8kMYIOAADjLu/581aN7r6dTaavbsd51f/tQP96Xzf2kGaT6buqeltV380m&#10;09Ej7tr+AWMj6fua+QD/ikAHAIBx931+9ligv59NpqPTwdua7VXTvB+l2WR6ssEI/NgI+fMd3A7s&#10;nCnuAACQZexItXU3ODurp7WT+2dtCcCrmm/Q97z9ffOAtwQ7I9ABAGDcvU2HbuvIl2rTvFeaTaaX&#10;K9aCPzrd0B9V1WltdiY8PCqmuAMAwLiDkeeud/xZu/wx4KF3dt+ZtkHcHyXOeeIEOgAAjBtbE351&#10;XzexhSexzrodifbrQ98H3AeBDgAAS7Rp1WNHqV3s+COvxp5cNQX+jqeyLnvddffw6Al0AABYoMXw&#10;qjjc6Vnad49OW2DVEWxV9XnU+dFb4weS66r6qaq+W/D3077vD3bNJnEAALDYWY2PQl+387Z37cPI&#10;5552Q/9uNpmuOvpt9Ci2R+Ro5Lnrqjpc9l203d7hUTGCDgAAt3RDf9AN/WWtPqbsdE+3cDHy3Iuq&#10;Ohub6t4N/Xnlbqa2y/u6XPFDxdEOPwvuhUAHAOCL1w39827oX7W4/bNWr9++nk2m53u6nVXX/aGq&#10;Lu5OY++G/qgb+osKP/98wX0fdkO/zTrzybJR8m7oDyv8e4BFTHEHAOBLcdzWNN92UONrnJde69/e&#10;zDLtDPP3NT7a/E1V/d7OOh+bEv8QVk37P29BflHzUe6TqnrWDf35giUDq6511g398c1IeptZcFz7&#10;m90AeyXQAQD4Uryo7WL8rtezyfRiB9cZc1zzOH22xmuT4rxmk+nHbuiva/l3/ayqfm5/t53VP6el&#10;X6z4uElV/dU+72OFfRewKVPcAQBgfa/3OLX9s7ab+2PeiX2bKesv785waCPjv63x3hclznkCBDoA&#10;AKz2d1V9fx9xfqON0n/bPnsbr3d3N5uZTaZnNZ96v6nTJY9t+x3AoyLQAQBgub+r6m1VHcwm052e&#10;eb6Otib7sKqGDd72oeZhf+/3e8dxbR7WF3cfaLMJjra41joj7xBFoAMAwD8NNR+BPphNpidrnDu+&#10;N7PJ9Go2mb6qqq9r/mPBopHp65oH6fezyfSwhf2DTpFv93BQVe/XePl1VX03m0xPR651uOa1qqre&#10;zCbT4zVfCzFsEgcAwFOyatfv267a3+33Xi3YSXxbV7U8KK+WPL5UG0k+2eAtx0seXzX1/GMtv++N&#10;vpv2w8ZRW1t+XPOR8JvN4/6u+Yj5u3WWDtyMpLcj1I5rHuy3d7r/0K531l5btf3/x9jzD/ZjDU/f&#10;V58+fXroewAAABZox4YdbTq9vhv6k6r6ZcnTvxldhkymuAMAQK6Tmp93/q4b+oN13tAN/Wktj/Oq&#10;h1+bDixhBB0AAAK1IP/zzsNDzQP78mYqfhtlP6z5mvNXNX7W+/VsMj3Y+c0CO2ENOgAAZDpd8Nik&#10;/VU39Ntcc5M17MA9M4IOAABhloye/1vWnkM4a9ABACDPrke63+/hmsCOmeIOAAB5Ttt/f9zBtd7O&#10;JlNxDo+AKe4AABCqTXU/raoftnj7+6o6nU2mFzu8JWCPBDoAAIRrO7Xf7NJ+WMt3av9QVRdVdX6z&#10;yzvweAh0AAB4hLqhP6yq5+2fHwU5PH4CHQAAAALYxR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Ah0AAAACCHQAAAAIINABAAAggEAHAACAAAIdAAAAAgh0AAAACCDQAQAAIIBA&#10;BwAAgAACHQAAAAIIdAAAAAgg0AEAACCAQAcAAIAAAh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P8Fv9ytdDnPfnsAAAAASUVORK5CYIJQSwECLQAUAAYACAAAACEAsYJntgoBAAATAgAAEwAAAAAA&#10;AAAAAAAAAAAAAAAAW0NvbnRlbnRfVHlwZXNdLnhtbFBLAQItABQABgAIAAAAIQA4/SH/1gAAAJQB&#10;AAALAAAAAAAAAAAAAAAAADsBAABfcmVscy8ucmVsc1BLAQItABQABgAIAAAAIQAperxghwMAAHkJ&#10;AAAOAAAAAAAAAAAAAAAAADoCAABkcnMvZTJvRG9jLnhtbFBLAQItABQABgAIAAAAIQAubPAAxQAA&#10;AKUBAAAZAAAAAAAAAAAAAAAAAO0FAABkcnMvX3JlbHMvZTJvRG9jLnhtbC5yZWxzUEsBAi0AFAAG&#10;AAgAAAAhAAcoq6DfAAAACAEAAA8AAAAAAAAAAAAAAAAA6QYAAGRycy9kb3ducmV2LnhtbFBLAQIt&#10;AAoAAAAAAAAAIQDnX9rs5LUAAOS1AAAUAAAAAAAAAAAAAAAAAPUHAABkcnMvbWVkaWEvaW1hZ2Ux&#10;LnBuZ1BLAQItAAoAAAAAAAAAIQBu6xSFuVUAALlVAAAUAAAAAAAAAAAAAAAAAAu+AABkcnMvbWVk&#10;aWEvaW1hZ2UyLnBuZ1BLBQYAAAAABwAHAL4BAAD2E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0637;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4V3wQAAANoAAAAPAAAAZHJzL2Rvd25yZXYueG1sRI/RisIw&#10;FETfBf8hXME3Td1dZKlGEWGhDwtldT/g2lybYnMTmrTWvzcLCz4OM3OG2e5H24qButA4VrBaZiCI&#10;K6cbrhX8nr8WnyBCRNbYOiYFDwqw300nW8y1u/MPDadYiwThkKMCE6PPpQyVIYth6Txx8q6usxiT&#10;7GqpO7wnuG3lW5atpcWG04JBT0dD1e3UWwWX4ttHX67Noy367J36oVzJUqn5bDxsQEQa4yv83y60&#10;gg/4u5JugNw9AQAA//8DAFBLAQItABQABgAIAAAAIQDb4fbL7gAAAIUBAAATAAAAAAAAAAAAAAAA&#10;AAAAAABbQ29udGVudF9UeXBlc10ueG1sUEsBAi0AFAAGAAgAAAAhAFr0LFu/AAAAFQEAAAsAAAAA&#10;AAAAAAAAAAAAHwEAAF9yZWxzLy5yZWxzUEsBAi0AFAAGAAgAAAAhAAhzhXfBAAAA2gAAAA8AAAAA&#10;AAAAAAAAAAAABwIAAGRycy9kb3ducmV2LnhtbFBLBQYAAAAAAwADALcAAAD1AgAAAAA=&#10;">
                <v:imagedata r:id="rId3" o:title=""/>
                <v:path arrowok="t"/>
              </v:shape>
              <v:shape id="Imagen 5" o:spid="_x0000_s1028" type="#_x0000_t75" alt="Logo del Grupo de Trabajo de Ciudadanía Digital" style="position:absolute;left:19812;top:190;width:17557;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9ykwgAAANoAAAAPAAAAZHJzL2Rvd25yZXYueG1sRI9Pi8Iw&#10;FMTvgt8hPMGbphZdpGsUcRG9ePDf7vXRvE2rzUtpslq/vREWPA4z8xtmtmhtJW7U+NKxgtEwAUGc&#10;O12yUXA6rgdTED4ga6wck4IHeVjMu50ZZtrdeU+3QzAiQthnqKAIoc6k9HlBFv3Q1cTR+3WNxRBl&#10;Y6Ru8B7htpJpknxIiyXHhQJrWhWUXw9/VkF1JP1t0ktqRqmZ7s7rTf41/lGq32uXnyACteEd/m9v&#10;tYIJvK7EGyDnTwAAAP//AwBQSwECLQAUAAYACAAAACEA2+H2y+4AAACFAQAAEwAAAAAAAAAAAAAA&#10;AAAAAAAAW0NvbnRlbnRfVHlwZXNdLnhtbFBLAQItABQABgAIAAAAIQBa9CxbvwAAABUBAAALAAAA&#10;AAAAAAAAAAAAAB8BAABfcmVscy8ucmVsc1BLAQItABQABgAIAAAAIQBIs9ykwgAAANoAAAAPAAAA&#10;AAAAAAAAAAAAAAcCAABkcnMvZG93bnJldi54bWxQSwUGAAAAAAMAAwC3AAAA9gIAAAAA&#10;">
                <v:imagedata r:id="rId4" o:title="Logo del Grupo de Trabajo de Ciudadanía Digital" croptop="25402f" cropbottom="27265f" cropright="8128f"/>
                <v:path arrowok="t"/>
              </v:shape>
              <w10:wrap type="squar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479B7" w14:textId="35B85EAC" w:rsidR="003D266B" w:rsidRDefault="00706605">
    <w:pPr>
      <w:pStyle w:val="Encabezado"/>
    </w:pPr>
    <w:r w:rsidRPr="00706605">
      <w:rPr>
        <w:rFonts w:cs="Microsoft Sans Serif"/>
        <w:noProof/>
        <w:color w:val="auto"/>
        <w:kern w:val="0"/>
        <w:sz w:val="24"/>
        <w14:ligatures w14:val="standardContextual"/>
      </w:rPr>
      <mc:AlternateContent>
        <mc:Choice Requires="wpg">
          <w:drawing>
            <wp:anchor distT="0" distB="0" distL="114300" distR="114300" simplePos="0" relativeHeight="251659776" behindDoc="0" locked="0" layoutInCell="1" allowOverlap="1" wp14:anchorId="7D14B8D5" wp14:editId="63EE6157">
              <wp:simplePos x="0" y="0"/>
              <wp:positionH relativeFrom="column">
                <wp:posOffset>1771650</wp:posOffset>
              </wp:positionH>
              <wp:positionV relativeFrom="paragraph">
                <wp:posOffset>99060</wp:posOffset>
              </wp:positionV>
              <wp:extent cx="3736975" cy="412750"/>
              <wp:effectExtent l="0" t="0" r="0" b="6350"/>
              <wp:wrapSquare wrapText="bothSides"/>
              <wp:docPr id="1" name="Grupo 1"/>
              <wp:cNvGraphicFramePr/>
              <a:graphic xmlns:a="http://schemas.openxmlformats.org/drawingml/2006/main">
                <a:graphicData uri="http://schemas.microsoft.com/office/word/2010/wordprocessingGroup">
                  <wpg:wgp>
                    <wpg:cNvGrpSpPr/>
                    <wpg:grpSpPr>
                      <a:xfrm>
                        <a:off x="0" y="0"/>
                        <a:ext cx="3736975" cy="412750"/>
                        <a:chOff x="0" y="0"/>
                        <a:chExt cx="3736975" cy="412750"/>
                      </a:xfrm>
                    </wpg:grpSpPr>
                    <pic:pic xmlns:pic="http://schemas.openxmlformats.org/drawingml/2006/picture">
                      <pic:nvPicPr>
                        <pic:cNvPr id="203467773" name="Imagen 1"/>
                        <pic:cNvPicPr>
                          <a:picLocks noChangeAspect="1"/>
                        </pic:cNvPicPr>
                      </pic:nvPicPr>
                      <pic:blipFill>
                        <a:blip r:embed="rId1"/>
                        <a:stretch>
                          <a:fillRect/>
                        </a:stretch>
                      </pic:blipFill>
                      <pic:spPr bwMode="auto">
                        <a:xfrm>
                          <a:off x="0" y="0"/>
                          <a:ext cx="2063750" cy="350520"/>
                        </a:xfrm>
                        <a:prstGeom prst="rect">
                          <a:avLst/>
                        </a:prstGeom>
                        <a:noFill/>
                        <a:ln>
                          <a:noFill/>
                        </a:ln>
                      </pic:spPr>
                    </pic:pic>
                    <pic:pic xmlns:pic="http://schemas.openxmlformats.org/drawingml/2006/picture">
                      <pic:nvPicPr>
                        <pic:cNvPr id="10" name="Imagen 10" descr="Logo del Grupo de Trabajo de Ciudadanía Digital"/>
                        <pic:cNvPicPr>
                          <a:picLocks noChangeAspect="1"/>
                        </pic:cNvPicPr>
                      </pic:nvPicPr>
                      <pic:blipFill rotWithShape="1">
                        <a:blip r:embed="rId2">
                          <a:extLst>
                            <a:ext uri="{28A0092B-C50C-407E-A947-70E740481C1C}">
                              <a14:useLocalDpi xmlns:a14="http://schemas.microsoft.com/office/drawing/2010/main" val="0"/>
                            </a:ext>
                          </a:extLst>
                        </a:blip>
                        <a:srcRect t="38760" r="12403" b="41603"/>
                        <a:stretch/>
                      </pic:blipFill>
                      <pic:spPr bwMode="auto">
                        <a:xfrm>
                          <a:off x="1981200" y="19050"/>
                          <a:ext cx="1755775" cy="39370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xmlns:w16se="http://schemas.microsoft.com/office/word/2015/wordml/symex" xmlns:cx="http://schemas.microsoft.com/office/drawing/2014/chartex">
          <w:pict>
            <v:group w14:anchorId="4F39BDCA" id="Grupo 1" o:spid="_x0000_s1026" style="position:absolute;margin-left:139.5pt;margin-top:7.8pt;width:294.25pt;height:32.5pt;z-index:251659776" coordsize="37369,41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1f1okQMAAIMJAAAOAAAAZHJzL2Uyb0RvYy54bWzUVt1u2zYUvh+wdyB0&#10;r+hfsoU4hWO7QYFsDdYOu6YpSuIqkQRJ2QmKPdKeoi/WQ0pyk7jbiqy72IVlkiIPv3O+75yjy1f3&#10;fYcOVGkm+MqLLkIPUU5ExXiz8n59/9pfeEgbzCvcCU5X3gPV3qurH3+4PMqSxqIVXUUVAiNcl0e5&#10;8lpjZBkEmrS0x/pCSMrhZS1Ujw1MVRNUCh/Bet8FcRjmwVGoSipBqNawuh1felfOfl1TYt7WtaYG&#10;dSsPsBn3VO65t8/g6hKXjcKyZWSCgV+AoseMw6UnU1tsMBoUOzPVM6KEFrW5IKIPRF0zQp0P4E0U&#10;PvPmRolBOl+a8tjIU5ggtM/i9GKz5OfDnUKsAu48xHEPFN2oQQoU2dAcZVPCjhsl38k7NS0048x6&#10;e1+r3v6DH+jeBfXhFFR6bxCBxaRI8mWReYjAuzSKi2yKOmmBmrNjpN39/cFgvjaw6E5gJCMl/KYY&#10;wegsRv+sJThlBkW9yUj/TTZ6rD4M0gc6JTZszzpmHpw0gTgLih/uGLlT4+RLuOMwSfOiKJI57G96&#10;3FA+xt2es1vHg9g6divIB4242LSYN3StJUjbkgakBE+3u+mTW/cdk69Z11mq7HjyD9LgmYy+EqJR&#10;oltBhp5yM+acoh24KrhumdQeUiXt9xQkpN5UDhAutVHUkNZeWMPFvwBYC/TRC4fyCzDrggaNof3x&#10;J1GBCvFghMuob9FYHOaJ1ZXTWJKFWew0dpIKRFBpc0NFj+wAkAIgZx0fbvUEbd5iQXNh4wWQcdnx&#10;Jwtg0644+BbwNAT8I8Mw+N9oMIKIjTk/iw8WKqoJKONWNALGHRrLQUXRe4X3+He7iDZsqHCF+ac/&#10;MdqyhhncWSE+1eF3ky1SwvzGTPuuxRKUETni/mMdx+4SqGEgD8u/rWaunn+MF+swXMbX/iYLN34a&#10;Fjt/vUwLvwh3RRqmi2gTbf6wp6O0HDSFvMXdVrJJFLB6lnVfLd5Tmxvbgmsv6IBdExsTCQC5hJoh&#10;gi5tSCxWrYhNONvskkWRA6fAZxSnIdQaaHpplMPIaXtKU2vRcveCdIyWiwj6sIeguEfLcK7tNly2&#10;+EdFlhVz8U+WSQFbR/xzWs9Z970S01F1RlqW5CmQlvvr9bbw03S78K+vYbTZ7JZpEuVptjuRpltc&#10;iePbvSbQC6p/z9tf8GUD/ryAuJYGnd4xO32V2E+Jx3MYP/52uvoM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DBBQABgAIAAAAIQAGM5I+4AAAAAkBAAAPAAAAZHJzL2Rvd25yZXYueG1s&#10;TI9BS8NAEIXvgv9hGcGb3aSStI3ZlFLUUxFsBeltmp0modndkN0m6b93POltHu/x5nv5ejKtGKj3&#10;jbMK4lkEgmzpdGMrBV+Ht6clCB/QamydJQU38rAu7u9yzLQb7ScN+1AJLrE+QwV1CF0mpS9rMuhn&#10;riPL3tn1BgPLvpK6x5HLTSvnUZRKg43lDzV2tK2pvOyvRsH7iOPmOX4ddpfz9nY8JB/fu5iUenyY&#10;Ni8gAk3hLwy/+IwOBTOd3NVqL1oF88WKtwQ2khQEB5bpIgFx4iNKQRa5/L+g+AEAAP//AwBQSwME&#10;CgAAAAAAAAAhAOdf2uzktQAA5LUAABQAAABkcnMvbWVkaWEvaW1hZ2UxLnBuZ4lQTkcNChoKAAAA&#10;DUlIRFIAAASwAAAAzAgGAAAAY45aZgAALG9jYUJYAAAsb2p1bWIAAAAeanVtZGMycGEAEQAQgAAA&#10;qgA4m3EDYzJwYQAAACxJanVtYgAAAEdqdW1kYzJtYQARABCAAACqADibcQN1cm46dXVpZDo4YjMx&#10;YmNlMy1hYWVmLTQwZWItYmFhMS0zMjgzZDJiZmQzZDUAAAABs2p1bWIAAAApanVtZGMyYXMAEQAQ&#10;gAAAqgA4m3EDYzJwYS5hc3NlcnRpb25zAAAAANdqdW1iAAAAJmp1bWRjYm9yABEAEIAAAKoAOJtx&#10;A2MycGEuYWN0aW9ucwAAAACpY2JvcqFnYWN0aW9uc4GjZmFjdGlvbmtjMnBhLmVkaXRlZG1zb2Z0&#10;d2FyZUFnZW50bUFkb2JlIEZpcmVmbHlxZGlnaXRhbFNvdXJjZVR5cGV4U2h0dHA6Ly9jdi5pcHRj&#10;Lm9yZy9uZXdzY29kZXMvZGlnaXRhbHNvdXJjZXR5cGUvY29tcG9zaXRlV2l0aFRyYWluZWRBbGdv&#10;cml0aG1pY01lZGlhAAAAq2p1bWIAAAAoanVtZGNib3IAEQAQgAAAqgA4m3EDYzJwYS5oYXNoLmRh&#10;dGEAAAAAe2Nib3KlamV4Y2x1c2lvbnOBomVzdGFydBghZmxlbmd0aBkse2RuYW1lbmp1bWJmIG1h&#10;bmlmZXN0Y2FsZ2ZzaGEyNTZkaGFzaFgghEBF+dYNgxYIYGmoFt5bnWW/CitqGKkMMrCYOUMBP+Jj&#10;cGFkSAAAAAAAAAAAAAACB2p1bWIAAAAkanVtZGMyY2wAEQAQgAAAqgA4m3EDYzJwYS5jbGFpbQAA&#10;AAHbY2JvcqhoZGM6dGl0bGVvR2VuZXJhdGVkIEltYWdlaWRjOmZvcm1hdGlpbWFnZS9wbmdqaW5z&#10;dGFuY2VJRHgseG1wOmlpZDo2NDZhNDg4NC0wZjliLTQ1MTItODM0MC1iMDIwZTkyYTMwNGVvY2xh&#10;aW1fZ2VuZXJhdG9yeDZBZG9iZV9JbGx1c3RyYXRvci8yOC4yIGFkb2JlX2MycGEvMC43LjYgYzJw&#10;YS1ycy8wLjI1LjJ0Y2xhaW1fZ2VuZXJhdG9yX2luZm+Bv2RuYW1lcUFkb2JlIElsbHVzdHJhdG9y&#10;Z3ZlcnNpb25kMjguMv9pc2lnbmF0dXJleBlzZWxmI2p1bWJmPWMycGEuc2lnbmF0dXJlamFzc2Vy&#10;dGlvbnOComN1cmx4J3NlbGYjanVtYmY9YzJwYS5hc3NlcnRpb25zL2MycGEuYWN0aW9uc2RoYXNo&#10;WCBKacG9/6jeQTB4viTtzPgxOsHRZJU0VnGgDWsGszfUr6JjdXJseClzZWxmI2p1bWJmPWMycGEu&#10;YXNzZXJ0aW9ucy9jMnBhLmhhc2guZGF0YWRoYXNoWCC8hn7dKI/5P3DIE0OjR22bAP1eSH//qrqU&#10;PQaZyD/iTWNhbGdmc2hhMjU2AAAoQGp1bWIAAAAoanVtZGMyY3MAEQAQgAAAqgA4m3EDYzJwYS5z&#10;aWduYXR1cmUAAAAoEGNib3LShFkMwqIBOCQYIYJZBhAwggYMMIID9KADAgECAhB/8nQf0cbeQ7WU&#10;eo5lcJ6eMA0GCSqGSIb3DQEBCwUAMHUxCzAJBgNVBAYTAlVTMSMwIQYDVQQKExpBZG9iZSBTeXN0&#10;ZW1zIEluY29ycG9yYXRlZDEdMBsGA1UECxMUQWRvYmUgVHJ1c3QgU2VydmljZXMxIjAgBgNVBAMT&#10;GUFkb2JlIFByb2R1Y3QgU2VydmljZXMgRzMwHhcNMjQwMTExMDAwMDAwWhcNMjUwMTEwMjM1OTU5&#10;WjB/MREwDwYDVQQDDAhjYWktcHJvZDETMBEGA1UECgwKQWRvYmUgSW5jLjERMA8GA1UEBwwIU2Fu&#10;IEpvc2UxEzARBgNVBAgMCkNhbGlmb3JuaWExCzAJBgNVBAYTAlVTMSAwHgYJKoZIhvcNAQkBFhFj&#10;YWktb3BzQGFkb2JlLmNvbTCCASIwDQYJKoZIhvcNAQEBBQADggEPADCCAQoCggEBAO/TAKd9hj2W&#10;QcOzKStMbsViWdgcFzK5qW4Pm71QuPO/4WxNY4uDw2GvP1FPEj0R4Fu7dabt/i+o+xBh/GQSnTAh&#10;roNWYQ5mFsB5F9uHJtZD8Pha+9yTiYRlH5BmZOkifsdfrWBu0wUeUlTGRgFy0igC31MEAVvP13ki&#10;DZYbRuwff1vr/xRJecgiTgUHp20FFPXF4TBIO3A53VgGldc0EmZFYdc0llnzmh/a0FN6yD+Qy9Os&#10;4knFgNn3tTjXrBy9tWiaV56z41dRjf9kHjEf42xmKWzubVsva/aFKceIuipl5QqSVsdSZPhmmOtk&#10;J224ixabmPY89cqvscpS4JtlJcECAwEABaOCAYwwggGIMAwGA1UdEwEB/wQCMAAwDgYDVR0PAQH/&#10;BAQDAgeAMB4GA1UdJQQXMBUGCSqGSIb3LwEBDAYIKwYBBQUHAwQwgY4GA1UdIASBhjCBgzCBgAYJ&#10;KoZIhvcvAQIDMHMwcQYIKwYBBQUHAgIwZQxjWW91IGFyZSBub3QgcGVybWl0dGVkIHRvIHVzZSB0&#10;aGlzIExpY2Vuc2UgQ2VydGlmaWNhdGUgZXhjZXB0IGFzIHBlcm1pdHRlZCBieSB0aGUgbGljZW5z&#10;ZSBhZ3JlZW1lbnQuMF0GA1UdHwRWMFQwUqBQoE6GTGh0dHA6Ly9wa2ktY3JsLnN5bWF1dGguY29t&#10;L2NhXzdhNWMzYTBjNzMxMTc0MDZhZGQxOTMxMmJjMWJjMjNmL0xhdGVzdENSTC5jcmwwNwYIKwYB&#10;BQUHAQEEKzApMCcGCCsGAQUFBzABhhtodHRwOi8vcGtpLW9jc3Auc3ltYXV0aC5jb20wHwYDVR0j&#10;BBgwFoAUVyl6Mk3M/uQ1TsAfJHPOc1Or32owDQYJKoZIhvcNAQELBQADggIBACFj1fzbYu+jD34q&#10;VJ2QAj/3laxL+fVjmx7lgmR49QcvGxpuVJo04D0GJV8k4/FxP4mNu6YYKx4NKYg7Fg87ubPAekyp&#10;GjJlL4LZPlILpMm233bQQuir7RoMuNHDuA5BFKDw4rQ8U9YoG0KnSqIAKFSqgxFapxfghUEM7Wxn&#10;GYRSPVyk7AkMH/YcOy4SQqOowDQSAATckLUsFiKT3khCYT1YFi8inqYEMSTKi+rIGGcRqvaQkkJ9&#10;oEvKWn8kBSwcmcBAQ/w8crUWWS+m92V6hfn2WbBPX7AcaXFhYr/KRb4AUDrQs5Um3xvKO24ATyV5&#10;u5gAPI97d4QxHhMdBsfAf/WvPac03m1law90hHtLmZfRG1QvvheBKLESRXWMM7j9YiTtXeSN1cRm&#10;vRa1avxWARjkb7w2k8Gp3YswsGnuN6MwiPe0DxFLUvoyc7c9ZGqR3AbCwIey8ZxPNq5ZqtaOL33R&#10;bEFM+xxKTpDxZMiqIcj059RSKuJZCSl94wQOjWv7MclGaPbr7OAgPtAHjXE15XcroEVBfprKXWzC&#10;4iHbooHQy7viyd1HMb7y0xN9++MGg71A9b8611bJiawsZPQpyP0RpoiDUmaA21EHCj1/z15glJjB&#10;6dD4Z12mp2cEiOTrdD4reAJ2WlOz760kJnsNf3Kd2ZiXH3geBRkU9w2Ka6fpWQalMIIGoTCCBImg&#10;AwIBAgIQDKi2VHuJ5tIGiXXNi5uJ4jANBgkqhkiG9w0BAQsFADBsMQswCQYDVQQGEwJVUzEjMCEG&#10;A1UEChMaQWRvYmUgU3lzdGVtcyBJbmNvcnBvcmF0ZWQxHTAbBgNVBAsTFEFkb2JlIFRydXN0IFNl&#10;cnZpY2VzMRkwFwYDVQQDExBBZG9iZSBSb290IENBIEcyMB4XDTE2MTEyOTAwMDAwMFoXDTQxMTEy&#10;ODIzNTk1OVowdTELMAkGA1UEBhMCVVMxIzAhBgNVBAoTGkFkb2JlIFN5c3RlbXMgSW5jb3Jwb3Jh&#10;dGVkMR0wGwYDVQQLExRBZG9iZSBUcnVzdCBTZXJ2aWNlczEiMCAGA1UEAxMZQWRvYmUgUHJvZHVj&#10;dCBTZXJ2aWNlcyBHMzCCAiIwDQYJKoZIhvcNAQEBBQADggIPADCCAgoCggIBALcfLr29CbNcSGz+&#10;DIOubAHqUXglpIA+iaexsohk2vaJdoH5+R3zlfx4mI2Yjs/k7hxVPg1zWnfOsRKoFXhlTJbyBxnv&#10;xB3CgcbxA13ZU1wecyBJH5dP0hp+yer01/DDcm30oveXkA1DmfX4wmqvjwRY0uWX3jZs4v8kfjLA&#10;NIyiqFmq0kQhRRQaVBUFnwIC8lzssTp10DkLnY8TY+lrtF9CAdd/iB9dVnCnFhFlzOI+I4eoS8tv&#10;QndxKFRt6MXFXpzBfxDIA9rV48eDVG0zQdf4PfjEejcOTIaeZP4N2rTRMQMYbboAvk90g0oUhCX7&#10;NqrookVB7V90YTnCtbNTiYE+bNrPcRsuf7sVaXACGitiogyV1t8cTfJ1z5pNTUlbv5sbX2qa+E70&#10;iW4a1O1AN6oUGPZ+Dp9rGx9V9U8Puy03pPCggOWQ4IThET4iKfybfPd6qL9WxOayZGoHFYNFqo4f&#10;PTYQmgQPFckbd6L5RsginTVdlC925+b3RbE5O6qpqfZmpM9f0rlV2MSH+i+vvEVzmrV1mj5JrnLi&#10;xNUzznj+0tTeSU6BQrPNJdg9hLcaEFxgkePCv3E1Eec1f30PoXSDs6KNJxZ++2PGHXdpO/8fQRO/&#10;KZqHjJ8OlV2H1wrlhII+qe46Wy6MUDKFjAlc5YO9llTYSRZUsOGg/H3Ons3hAgMBAAGjggE0MIIB&#10;MDASBgNVHRMBAf8ECDAGAQH/AgEAMDUGA1UdHwQuMCwwKqAooCaGJGh0dHA6Ly9jcmwuYWRvYmUu&#10;Y29tL2Fkb2Jlcm9vdGcyLmNybDAOBgNVHQ8BAf8EBAMCAQYwFAYDVR0lBA0wCwYJKoZIhvcvAQEH&#10;MFcGA1UdIARQME4wTAYJKoZIhvcvAQIDMD8wPQYIKwYBBQUHAgEWMWh0dHBzOi8vd3d3LmFkb2Jl&#10;LmNvbS9taXNjL3BraS9wcm9kX3N2Y2VfY3BzLmh0bWwwJAYDVR0RBB0wG6QZMBcxFTATBgNVBAMT&#10;DFNZTUMtNDA5Ni0zMzAdBgNVHQ4EFgQUVyl6Mk3M/uQ1TsAfJHPOc1Or32owHwYDVR0jBBgwFoAU&#10;phzhbVQkTKiPSHK/bqmM1eTsMdQwDQYJKoZIhvcNAQELBQADggIBAHHO5QeMptwt3MjgO2VeAJKB&#10;leuVICSvn2k4Xcl88bjapU0AZTslwRhcnr5Zt9wbBjtZgyX6M7si8k9vuyFcVhb1ucmDFfuUtTXg&#10;oTFyGZws1jV57oiEEnZjw/NkxFQpJ3kKRRE+DQ8EsaPP8pH8Oh8fH4bis9MI4Y5FjF5it3TWVyLm&#10;FXG8pxy8iTswPr1lN7B9k9Iz7RaexTd/RmZ3uGBtGlTJZx4bR4cWl1Qor9kVaEeMNULbyh0Kc3zz&#10;m0edwpe+Ii0rRlRSj8Ai2EUqWEReyer1Uv18VuC87zdm+lRCjnLyZjdy4acRUZd2GM1vncJ8LW7h&#10;1uliZZo332y5tTMSxRpRveWgs99V/MM6mDbL2/fuQF3L/C5evbS15jtTrbGP98CCzVBKeFS2UxN8&#10;Kpt5/ITJwpWYoismQkuy+BNJgpW8fgUUjB93laOo4L3uNf3ytxUDOEAjSJKRrOxY4y8vqbQvicsl&#10;qnH7zkaxVfxjoAeYQ/huYISXCKXooA/5R7AkWLDmubBXakRIcCFi5klrTcHy2XSd3ZAnO8kaZt4G&#10;peqkX05GKcUzccSsrym5GiQ6MUfb7Vqwt4ja0HfVb8Qt017bs6B26rpnqoHAKnn1hfburJ0OEPRZ&#10;F83riQKzbkrzyIYAY1bYIB9MNL5v5ZgkGIgv2NdhngsX4GJS9927omZzaWdUc3ShaXRzdFRva2Vu&#10;c4GhY3ZhbFkXPzCCFzswAwIBADCCFzIGCSqGSIb3DQEHAqCCFyMwghcfAgEDMQ8wDQYJYIZIAWUD&#10;BAIBBQAwgYEGCyqGSIb3DQEJEAEEoHIEcDBuAgEBBglghkgBhv1sBwEwMTANBglghkgBZQMEAgEF&#10;AAQgnt8Nv+zUuYuey1I3yTiOdKqbTlI+100x+48IxPfDYykCEC1ADzqejMpMtjAQtF+iYnoYDzIw&#10;MjQwMjIyMTcwMjEzWgIIcYk79C0zZsKgghMJMIIGwjCCBKqgAwIBAgIQBUSv85SdCDmmv9s/X+Vh&#10;FjANBgkqhkiG9w0BAQsFADBjMQswCQYDVQQGEwJVUzEXMBUGA1UEChMORGlnaUNlcnQsIEluYy4x&#10;OzA5BgNVBAMTMkRpZ2lDZXJ0IFRydXN0ZWQgRzQgUlNBNDA5NiBTSEEyNTYgVGltZVN0YW1waW5n&#10;IENBMB4XDTIzMDcxNDAwMDAwMFoXDTM0MTAxMzIzNTk1OVowSDELMAkGA1UEBhMCVVMxFzAVBgNV&#10;BAoTDkRpZ2lDZXJ0LCBJbmMuMSAwHgYDVQQDExdEaWdpQ2VydCBUaW1lc3RhbXAgMjAyMzCCAiIw&#10;DQYJKoZIhvcNAQEBBQADggIPADCCAgoCggIBAKNTRYcdg45brD5UsyPgz5/X5dLnXaEOCdwvSKOX&#10;ejsqnGfcYhVYwamTEafNqrJq3RApih5iY2nTWJw1cb86l+uUUI8cIOrHmjsvlmbjaedp/lvD1isg&#10;HMGXlLSlUIHyz8sHpjBoyoNC2vx/CSSUpIIa2mq62DvKXd4ZGIX7ReoNYWyd/nFexAaaPPDFLnkP&#10;G2ZS48jWPl/aQ9OE9dDH9kgtXkV1lnX+3RChG4PBuOZSlbVH13gpOWvgeFmX40QrStWVzu8IF+qC&#10;ZE3/I+PKhu60pCFkcOvV5aDaY7Mu6QXuqvYk9R28mxyyt1/f8O52fTGZZUdVnUokL6wrl76f5P17&#10;cz4y7lI0+9S769SgLDSb495uZBkHNwGRDxy1Uc2qTGaDiGhiu7xBG3gZbeTZD+BYQfvYsSzhUa+0&#10;rRUGFOpiCBPTaR58ZE2dD9/O0V6MqqtQFcmzyrzXxDtoRKOlO0L9c33u3Qr/eTQQfqZcClhMAD6F&#10;aXXHg2TWdc2PEnZWpST618RrIbroHzSYLzrqawGw9/sqhux7UjipmAmhcbJsca8+uG+W1eEQE/5h&#10;RwqM/vC2x9XH3mwk8L9CgsqgcT2ckpMEtGlwJw1Pt7U20clfCKRwo+wK8REuZODLIivK8SgTIUlR&#10;fgZm0zu++uuRONhRB8qUt+JQofM604qDy0B7AgMBAAGjggGLMIIBhzAOBgNVHQ8BAf8EBAMCB4Aw&#10;DAYDVR0TAQH/BAIwADAWBgNVHSUBAf8EDDAKBggrBgEFBQcDCDAgBgNVHSAEGTAXMAgGBmeBDAEE&#10;AjALBglghkgBhv1sBwEwHwYDVR0jBBgwFoAUuhbZbU2FL3MpdpovdYxqII+eyG8wHQYDVR0OBBYE&#10;FKW27xPn783QZKHVVqllMaPe1eNJMFoGA1UdHwRTMFEwT6BNoEuGSWh0dHA6Ly9jcmwzLmRpZ2lj&#10;ZXJ0LmNvbS9EaWdpQ2VydFRydXN0ZWRHNFJTQTQwOTZTSEEyNTZUaW1lU3RhbXBpbmdDQS5jcmww&#10;gZAGCCsGAQUFBwEBBIGDMIGAMCQGCCsGAQUFBzABhhhodHRwOi8vb2NzcC5kaWdpY2VydC5jb20w&#10;WAYIKwYBBQUHMAKGTGh0dHA6Ly9jYWNlcnRzLmRpZ2ljZXJ0LmNvbS9EaWdpQ2VydFRydXN0ZWRH&#10;NFJTQTQwOTZTSEEyNTZUaW1lU3RhbXBpbmdDQS5jcnQwDQYJKoZIhvcNAQELBQADggIBAIEa1t6g&#10;qbWYF7xwjU+KPGic2CX/yyzkzepdIpLsjCICqbjPgKjZ5+PF7SaCinEvGN1Ott5s1+FgnCvt7T1I&#10;jrhrunxdvcJhN2hJd6PrkKoS1yeF844ektrCQDifXcigLiV4JZ0qBXqEKZi2V3mP2yZWK7Dzp703&#10;DNiYdk9WuVLCtp04qYHnbUFcjGnRuSvExnvPnPp44pMadqJpddNQ5EQSviANnqlE0PjlSXcIWiHF&#10;tM+YlRpUurm8wWkZus8W8oM3NG6wQSbd3lqXTzON1I13fXVFoaVYJmoDRd7ZULVQjK9WvUzF4UbF&#10;KNOt50MAcN7MmJ4ZiQPq1JE3701S88lgIcRWR+3aEUuMMsOI5ljitts++V+wQtaP4xeR0arAVeOG&#10;v6wnLEHQmjNKqDbUuXKWfpd5OEhfysLcPTLfddY2Z1qJ+Panx+VPNTwAvb6cKmx5AdzaROY63jg7&#10;B145WPR8czFVoIARyxQMfq68/qTreWWqaNYiyjvrmoI1VygWy2nyMpqy0tg6uLFGhmu6F/3Ed2wV&#10;bK6rr3M66ElGt9V/zLY4wNjsHPW2obhDLN9OTH0eaHDAdwrUAuBcYLso/zjlUlrWrBciI0707NMX&#10;+1Br/wd3H3GXREHJuEbTbDJ8WC9nR2XlG3O2mflrLAZG70Ee8PBf4NvZrZCARK+AEEGKMIIGrjCC&#10;BJagAwIBAgIQBzY3tyRUfNhHrP0oZipeWzANBgkqhkiG9w0BAQsFADBiMQswCQYDVQQGEwJVUzEV&#10;MBMGA1UEChMMRGlnaUNlcnQgSW5jMRkwFwYDVQQLExB3d3cuZGlnaWNlcnQuY29tMSEwHwYDVQQD&#10;ExhEaWdpQ2VydCBUcnVzdGVkIFJvb3QgRzQwHhcNMjIwMzIzMDAwMDAwWhcNMzcwMzIyMjM1OTU5&#10;WjBjMQswCQYDVQQGEwJVUzEXMBUGA1UEChMORGlnaUNlcnQsIEluYy4xOzA5BgNVBAMTMkRpZ2lD&#10;ZXJ0IFRydXN0ZWQgRzQgUlNBNDA5NiBTSEEyNTYgVGltZVN0YW1waW5nIENBMIICIjANBgkqhkiG&#10;9w0BAQEFAAOCAg8AMIICCgKCAgEAxoY1BkmzwT1ySVFVxyUDxPKRN6mXUaHW0oPRnkyibaCwzIP5&#10;WvYRoUQVQl+kiPNo+n3znIkLf50fng8zH1ATCyZzlm34V6gCff1DtITaEfFzsbPuK4CEiiIY3+va&#10;PcQXf6sZKz5C3GeO6lE98NZW1OcoLevTsbV15x8GZY2UKdPZ7Gnf2ZCHRgB720RBidx8ald68Dd5&#10;n12sy+iEZLRS8nZH92GDGd1ftFQLIWhuNyG7QKxfst5Kfc71ORJn7w6lY2zkpsUdzTYNXNXmG6jB&#10;ZHRAp8ByxbpOH7G1WE15/tePc5OsLDnipUjW8LAxE6lXKZYnLvWHpo9OdhVVJnCYJn+gGkcgQ+ND&#10;Y4B7dW4nJZCYOjgRs/b2nuY7W+yB3iIU2YIqx5K/oN7jPqJz+ucfWmyU8lKVEStYdEAoq3NDzt9K&#10;oRxrOMUp88qqlnNCaJ+2RrOdOqPVA+C/8KI8ykLcGEh/FDTP0kyr75s9/g64ZCr6dSgkQe1CvwWc&#10;ZklSUPRR8zZJTYsg0ixXNXkrqPNFYLwjjVj33GHek/45wPmyMKVM1+mYSlg+0wOI/rOP015LdhJR&#10;k8mMDDtbiiKowSYI+RQQEgN9XyO7ZONj4KbhPvbCdLI/Hgl27KtdRnXiYKNYCQEoAA6EVO7O6V3I&#10;XjASvUaetdN2udIOa5kM0jO0zbECAwEAAaOCAV0wggFZMBIGA1UdEwEB/wQIMAYBAf8CAQAwHQYD&#10;VR0OBBYEFLoW2W1NhS9zKXaaL3WMaiCPnshvMB8GA1UdIwQYMBaAFOzX44LScV1kTN8uZz/nupiu&#10;HA9PMA4GA1UdDwEB/wQEAwIBhjATBgNVHSUEDDAKBggrBgEFBQcDCDB3BggrBgEFBQcBAQRrMGkw&#10;JAYIKwYBBQUHMAGGGGh0dHA6Ly9vY3NwLmRpZ2ljZXJ0LmNvbTBBBggrBgEFBQcwAoY1aHR0cDov&#10;L2NhY2VydHMuZGlnaWNlcnQuY29tL0RpZ2lDZXJ0VHJ1c3RlZFJvb3RHNC5jcnQwQwYDVR0fBDww&#10;OjA4oDagNIYyaHR0cDovL2NybDMuZGlnaWNlcnQuY29tL0RpZ2lDZXJ0VHJ1c3RlZFJvb3RHNC5j&#10;cmwwIAYDVR0gBBkwFzAIBgZngQwBBAIwCwYJYIZIAYb9bAcBMA0GCSqGSIb3DQEBCwUAA4ICAQB9&#10;WY7Ak7ZvmKlEIgF+ZtbYIULhsBguEE0TzzBTzr8Y+8dQXeJLKftwig2qKWn8acHPHQfpPmDI2Avl&#10;XFvXbYf6hCAlNDFnzbYSlm/EUExiHQwIgqgWvalWzxVzjQEiJc6VaT9Hd/tydBTX/6tPiix6q4XN&#10;Q1/tYLaqT5Fmniye4Iqs5f2MvGQmh2ySvZ180HAKfO+ovHVPulr3qRCyXen/KFSJ8NWKcXZl2szw&#10;cqMj+sAngkSumScbqyQeJsG33irr9p6xeZmBo1aGqwpFyd/EjaDnmPv7pp1yr8THwcFqcdnGE4AJ&#10;xLafzYeHJLtPo0m5d2aR8XKc6UsCUqc3fpNTrDsdCEkPlM05et3/JWOZJyw9P2un8WbDQc1PtkCb&#10;ISFA0LcTJM3cHXg65J6t5TRxktcma+Q4c6umAU+9Pzt4rUyt+8SVe+0KXzM5h0F4ejjpnOHdI/0d&#10;KNPH+ejxmF/7K9h+8kaddSweJywm228Vex4Ziza4k9Tm8heZWcpw8De/mADfIBZPJ/tgZxahZrrd&#10;VcA6KYawmKAr7ZVBtzrVFZgxtGIJDwq9gdkT/r+k0fNX2bwE+oLeMt8EifAAzV3C+dAjfwAL5HYC&#10;JtnwZXZCpimHCUcr5n8apIUP/JiW9lVUKx+A+sDyDivl1vupL0QVSucTDh3bNzgaoSv27dZ8/DCC&#10;BY0wggR1oAMCAQICEA6bGI750C3n79tQ4ghAGFowDQYJKoZIhvcNAQEMBQAwZTELMAkGA1UEBhMC&#10;VVMxFTATBgNVBAoTDERpZ2lDZXJ0IEluYzEZMBcGA1UECxMQd3d3LmRpZ2ljZXJ0LmNvbTEkMCIG&#10;A1UEAxMbRGlnaUNlcnQgQXNzdXJlZCBJRCBSb290IENBMB4XDTIyMDgwMTAwMDAwMFoXDTMxMTEw&#10;OTIzNTk1OVowYjELMAkGA1UEBhMCVVMxFTATBgNVBAoTDERpZ2lDZXJ0IEluYzEZMBcGA1UECxMQ&#10;d3d3LmRpZ2ljZXJ0LmNvbTEhMB8GA1UEAxMYRGlnaUNlcnQgVHJ1c3RlZCBSb290IEc0MIICIjAN&#10;BgkqhkiG9w0BAQEFAAOCAg8AMIICCgKCAgEAv+aQc2jeu+RdSjwwIjBpM+zCpyUuySE98orYWcLh&#10;Kac9WKt2ms2uexuEDcQwH/MbpDgW61bGl20dq7J58soR0uRf1gU8Ug9SH8aeFaV+vp+pVxZZVXKv&#10;aJNwwrK6dZlqczKU0RBEEC7fgvMHhOZ0O21x4i0MG+4g1ckgHWMpLc7sXk7Ik/ghYZs06wXGXuxb&#10;Grzryc/NrDRAX7F6Zu53yEioZldXn1RYjgwrt0+nMNlW7sp7XeOtyU9e5TXnMcvak17cjo+A2raR&#10;mECQecN4x7axxLVqGDgDEI3Y1DekLgV9iPWCPhCRcKtVgkEy19sEcypukQF8IUzUvK4bA3VdeGbZ&#10;OjFEmjNAvwjXWkmkwuapoGfdpCe8oU85tRFYF/ckXEaPZPfBaYh2mHY9WV1CdoeJl2l6SPDgohIb&#10;Zpp0yt5LHucOY67m1O+SkjqePdwA5EUlibaaRBkrfsCUtNJhbesz2cXfSwQAzH0clcOP9yGyshG3&#10;u3/y1YxwLEFgqrFjGESVGnZifvaAsPvoZKYz0YkH4b235kOkGLimdwHhD5QMIR2yVCkliWzlDlJR&#10;R3S+Jqy2QXXeeqxfjT/JvNNBERJb5RBQ6zHFynIWIgnffEx1P2PsIV/EIFFrb7GrhotPwtZFX50g&#10;/KEexcCPorF+CiaZ9eRpL5gdLfXZqbId5RsCAwEAAaOCATowggE2MA8GA1UdEwEB/wQFMAMBAf8w&#10;HQYDVR0OBBYEFOzX44LScV1kTN8uZz/nupiuHA9PMB8GA1UdIwQYMBaAFEXroq/0ksuCMS1Ri6en&#10;IZ3zbcgPMA4GA1UdDwEB/wQEAwIBhjB5BggrBgEFBQcBAQRtMGswJAYIKwYBBQUHMAGGGGh0dHA6&#10;Ly9vY3NwLmRpZ2ljZXJ0LmNvbTBDBggrBgEFBQcwAoY3aHR0cDovL2NhY2VydHMuZGlnaWNlcnQu&#10;Y29tL0RpZ2lDZXJ0QXNzdXJlZElEUm9vdENBLmNydDBFBgNVHR8EPjA8MDqgOKA2hjRodHRwOi8v&#10;Y3JsMy5kaWdpY2VydC5jb20vRGlnaUNlcnRBc3N1cmVkSURSb290Q0EuY3JsMBEGA1UdIAQKMAgw&#10;BgYEVR0gADANBgkqhkiG9w0BAQwFAAOCAQEAcKC/Q1xV5zhfoKN0Gz22Ftf3v1cHvZqsoYcs7IVe&#10;qRq7IviHGmlUIu2kiHdtvRoU9BNKei8ttzjv9P+Aufih9/Jy3iS8UgPITtAq3votVs/59PesMHqa&#10;i7Je1M/RQ0SbQyHrlnKhSLSZy51PpwYDE3cnRNTnf+hZqPC/Lwum6fI0POz3A8eHqNJMQBk1Rmpp&#10;VLC4oVaO7KTVPeix3P0c2PR3WlxUjG/voVA9/HYJaISfb8rbII01YBwCA8sgsKxYoA5AY8WYIsGy&#10;WfVVa88nq2x2zm8jLfR+cWojayL/ErhULSd+2DrZ8LaHlv1b0VysGMNNn3O3AamfV6peKOK5lDGC&#10;A3YwggNyAgEBMHcwYzELMAkGA1UEBhMCVVMxFzAVBgNVBAoTDkRpZ2lDZXJ0LCBJbmMuMTswOQYD&#10;VQQDEzJEaWdpQ2VydCBUcnVzdGVkIEc0IFJTQTQwOTYgU0hBMjU2IFRpbWVTdGFtcGluZyBDQQIQ&#10;BUSv85SdCDmmv9s/X+VhFjANBglghkgBZQMEAgEFAKCB0TAaBgkqhkiG9w0BCQMxDQYLKoZIhvcN&#10;AQkQAQQwHAYJKoZIhvcNAQkFMQ8XDTI0MDIyMjE3MDIxM1owKwYLKoZIhvcNAQkQAgwxHDAaMBgw&#10;FgQUZvArMsLCyQ+CXc6qisnGTxmcz0AwLwYJKoZIhvcNAQkEMSIEIKJJUiJoKLUjvSjVONi8koBX&#10;R+Ov8TbCK2+9Qsk2kd79MDcGCyqGSIb3DQEJEAIvMSgwJjAkMCIEINL25G3tdCLM0dRAV2hBNm+C&#10;itpVmq4zFq9NGprUDHgoMA0GCSqGSIb3DQEBAQUABIICACu5PkeWoDBLANiCverttwdFqsToITFx&#10;nrvaSFJNDX2tbOUQX21Tw9T8BuHARgaGcehv5j49sg8eT8QpLBQ6AQdKYmQu37N6wUnYvlj6TY93&#10;F+S7+sfkFGoOioYktEjl881JHRw6Ew7q5JsvebMsSOL8c7UGS1zlIuKl2BmuncabDkppbGvqyWr6&#10;KgCbCKA1ZuKLU343Xr+QNWFvHMLaNBIgfIoFcNn8ZA6zXvmZrelqQdZ72xLHNbrTrmn+/gLgTHtV&#10;vex0w2j+P7nQUv/XUNDTvaZAPIwcJfEAKlg035iB4HXk0sugulohvsNxxe8MoSl5De/BLTNmNldd&#10;g59uU9cYGsAOE56IeNsgZMCEHqlvw51XHFGg7wnJHTpPIN9HOv3CSBIVR8pHFtiYVtQul1GAqLvh&#10;hcXOKyMQUeEoIwoNB6lJukf+uF2oAE/Nff8Oc04y1HRQXqRvZOC8u/hDEDVj4eqJTT3BuFZUguVe&#10;W+hHneUSAOjZ66PqDoRpjl5N4kmKboU6uOVml/Ul3zfaj5M/Eb8WBkQJ8V4/QOkIVkcGnDwVh4cn&#10;fPS9p0kUn15PaeCT1FpgNyCiA7yrBJ4YRuXB4rlsfgGyXWB3dzmW0Z7UQwNO0wabILyLgzWh8BzQ&#10;K+0hiH2jBMizwQlSJpN7OfhhDB3Wvf0dgZaNyE0h6E9YY3BhZFkC2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9lkBALQLl3ioCU1znJ8JouJdjTEmf0VfNnwu&#10;k0cUBmts0z1FF9EQzS2R7+VyQMIttCx5dUwDe/4TWgVdee+kfVwR2Hu3zx59dCBjzMShwgtlHRkM&#10;X/p9OjRzxvyWJTANvDdGvuuVK++w0/vB//k5kvRb1GWzNt9ba7czy+EmyGf/DZ7Ik67f4IPcLcQ0&#10;Lsnot8n0kZ3Sf904DK4bNdPUUjvjaf3DDUy4URpnRQgzgnaHt/DQx76AuCrUrEdDCofuMz4s7xnJ&#10;YGOYsC5Nn7nQBkyTG2AmsIGMB4JKpcE8cQ2FG+RWxNHCD4N3/3uzbLR+E//eS0JZKDbhSgRqNdCE&#10;A7ArEIh4JUThAAAACXBIWXMAAA9QAAAPUAGhRHTTAAAgAElEQVR4nOy9fZwj1Xnv+W0GQfPaPRgG&#10;A4Nb7XcwXjU2JgYTt8YXO8FOMo2S3HYr9+5o8uZs7Jtp7NxPfJPcHc3dZD/JbuzRZJ3sje3cUTsb&#10;dZo4omcTBzshHrWNcYxxkNY2xK+tNhPsAcx0A4YBAb1/nKdapVKVVFKVXvv5fj76SKqq81JVp07V&#10;+dXzPGdkc3MTpQOsjsQBmNws9LQeiqIoiqIoiqIoiqIoA84Zva7AEDMlH0VRFEVRFEVRFEVRFCUA&#10;Z/a6AkNMFBjvdSUURVEURVEURVEURVEGHbXA8mJ1ZD5gDlMYEaudsqOsjmRYHUkFrIOiKIqiKIqi&#10;KIqiKMrAowKWGyZ+1UzAXKbl00q546yOZIBVIMrkZjZgHRRFURRFURRFURRFUQYeFbDcSRHE/W91&#10;JGr77S8OlklTAA4Aa1IHRVEURVEURVEURVGUbY8KWO7EgRirI+2KWHbRKtp0a1POMhCTJWkmN9fb&#10;LFtRFEVRFEVRFEVRFGWoUAHLnQn5bteNcMrjtxfzVMWrNXUdVBRFURRFURRFURRFqaICVmPSbaaz&#10;i1ZxH9unbL8LbZapKIqiKIqiKIqiKIoylKiA1ZgJVkeybaTz70JoYmRN2JaU2yhPURRFURRFURRF&#10;URRlaFEBy51jtt/7WB3JthgPa6Lmd+O0TjfF9oPHK4qiKIqiKIqiKIqiDCEqYLmz7Pi/DyjUzC7o&#10;xepI3GVpozhYzu39zVqoKIqiKIqiKIqiKIqyTRh+AWt1ZKrl2QRNEPU1x9IYUGR1pFlgdzcByl2U&#10;MvWadiyNNq9gA1ZHxj1ENEVRFEVRFEVRFEVRlIFk+AUsWMdYT7Vq2ZRyWTYG3MHqiNs6i6jLMq+y&#10;3cSwCZdl/jD7uIzZZ0VRFEVRFEVRFEVRlKFg+AWsyc0ykAXuZ3Uk3UK6ArDisfZoAxHLTayKemzr&#10;lUfrmH27H1hmcrMYWr6KoiiKoiiKoiiKoig9ZmRzc7PXdegOqyMFjLteCUj5EnlMzKtVj7UbQLwu&#10;n9UR9wM6uTni2C4OHPe1bfM6LmNcHFeY3Iz7TqsoiqIoiqIoiqIoijIADL8FVpUZjOgUw7gUzjdN&#10;Yay3FjzWjgG1sxM2CvJe78KYblp+M8w+FDH7tEGYFl2KoiiKoiiKoiiKoih9wvYRsCY316kKPGPA&#10;YVZH/MwsmG2wLgbYhbBGcbaq5ZhA8M7g7f4xgdoLwGHMvoCxKiu3naeiKIqiKIqiKIqiKEqfsn0E&#10;LIDJzWXgmG3JNM1mFjSxsJwzEto5aBPBGglYZp2x2Mo22G6jwTpL/CpTK4Adk31TFEVRFEVRFEVR&#10;FEUZOraXgGVIUStIWTMLLte4A9bSTBxKy3cjAStuy2uswXbusbmM1dUycIcjvboOKoqiKIqiKIqi&#10;KIoy1Gw/AavWldDOXqAswdWdFJrkuk+ssBq7EK6OZGnuOlhflqlTUeroZEb2SVEURVEURVEURVEU&#10;ZSjZfgIWWG6BR1zWjAHHWR3JOKyxms9YaKywJhqsnwD2+cinsPXLWF1lMLMVuuV9RPZFURRFURRF&#10;URRFURRlaBnZ3NzsdR16gxGoCphA7G6sYaybirJ9Nw7UBpOb41LeFCZWVqP6Tan1laIoiqIoiqIo&#10;iqIow872tMCCRq6EFhPA/ayOpOV/4+Dq4WBibZky78dbvAJ1HVQURVEURVEURVEUZZuwfQUsQKyr&#10;DjXZ6iCrI0WgG2JRQco62GS7Q1uWYYqiKIqiKIqiKIqiKEPO9nUhtGNEo0bWTt1ig8YzFAKUmNxs&#10;FCzeYILKz2NmP7T2bQUTzyvD5Ga5zToqiqIoiqIoiqIoiqJ0lcEWsFZHfoHJzb8MIZ8oRthpJh71&#10;mg0g3tD6yuxLmsYB40vAMpOb6fCqpiiKoiiKoiiKoiiK0hnO7HUFAvLzrI5cwuRmJlAuk5tliTt1&#10;OJRadY60p3hlgtLPy8cpxG1gAsJn1fVQURRFURRFURRFUZRBY9AtsGaAO4BjwHxgt7jVkQIwHbhe&#10;nWGFyc143dLGwhUYa6sZdRlUFEVRFEVRFEVRFGVQGWwBC5yi0zGMK6DFODAl3/YYVyVMUPYiUAAK&#10;TG6uixhUpv9cCTeAqS0RanVkCrNfM8DeBulKGJdDna1QURRFURRFURRFUZSBZRgErCmMCBVUdCph&#10;3OzWgaMB8wqbNYyw5hTiGtE8XpaiKIqiKIqiKIqiKMoAMPgCFsDqSArI0H+WU73kViY3l3tdCUVR&#10;FEVRFEVRFEVRlKCc0esKhMLkZhbjUrfQ45r0C0dUvFIURVEURVEURVEUZVgYDgssO6sjUSCOiQ8V&#10;Z/tZZS0wuZnqdSUURVEURVEURVEURVHCYvgELCcmRlZKPsMuZql4pSiKoiiKoiiKoijK0DH8ApYd&#10;EysrDUz0tiKhswHMiyuloiiKoiiKoiiKoijKULG9BCyA1ZFxYB442OuqhMQKkGJys9zriiiKoiiK&#10;oiiKoiiKonSC7SdgWayOxIFlBtetcA1jdaXB2hVFURRFURRFURRFGWq2r4AFVnysLBDrcU1aYQXI&#10;qrugoiiKoiiKoiiKoijbhTN7XYGeYKyvosBUbyvSFtOAJb6VgSKTm4Ue1kdRFEVRFEVRFEVRFKWj&#10;DLcF1upIFCNUxTFiVZTBsrZqhTWgWPPRuFiKoiiKoiiKoiiKogwBwyNg1VpVWZ9BjW8VJisYQauM&#10;WmspiqIoiqIoiqIoijKADJ6Atb2sqjpFW9ZakUTuncDllXzy452tnqIoiqIoiqIoiqIoSpXBioG1&#10;OjIOzFC1tJruaX0Glwn5jMsnyupIlsnN9SbpfhH4SKcrpyiKoiiKoiiKoiiKYmewBCwjsGRqlhmL&#10;rCnHZ6LLNet3PC2uIoncOEAln2wmXgG8C7gbKHSkloqiKIqiKIqiKIqiKC4MloDlhhFiysByzXIT&#10;E8tyMdxO1lqtxrwaBz4XSeT+p0YiViSRSwGjsr2iKIqiKIqiKIqiKErXGHwBywsj3BRqlnXAWuvE&#10;99/GQ4+8jH/62qtOPv/iGaePr1185vMv8rx9m0tGnz9j6rL1Fy+54JkL3zD5vZ2vm7yPCy/8WpBi&#10;IaRZByv5ZDmSyF0I3BNJ5G5sIGLNtF1TRVEURVEURVEURVGUAAyNgBVJ5KJACiNKUckn6wUXN2st&#10;E1drGZ8WWk88cQ33fH2a27/8mofu/MHY+Y89e+ZOWXWpfK/J97p8YIPxT5280ASa//xrgLfzmvOe&#10;PfkTVz7+/NuvWb3iJ2/4E597ucUCk5upVhM1YBH4NcxxiDtXyrHdK3+jIZarKIqiKIqiKIqiKIrS&#10;lIEXsCSG0wwmNtYYUMJFhKnDCFdpjOg11mzzL5ZSfGzlDQ/99YmdF59+4YxzgIuBx4BngMttm1oW&#10;XdlKPpl2qesUEP/Gj86Of+NfL5v+43+9jNE73vzMr7/mBz/6T++88+Ldl322adWBfWJNNuMj8Lof&#10;/gwjYE1HErlsJZ9MOdbbxcBoCOUpiqIoiqIoiqIoiqL4ZmRzc7PXdQAgkshNVfLJYivbY4SVFLVu&#10;gHsq+WShYeLVkTQwjw/hKveP//mZw1947TPFJ0cvAp4Gfghc6aOKh5wClhOb+DaDWDhNX/Sjk//b&#10;T91z6Q2xrI8i2MCIWAU/GzepywngCvlbU/dIIlegaqG2Uskn40HLUxRFURRFURRFURRF8csZva4A&#10;bAk5mUgiN+9n20gilwXuBw5SK16tNBSvVkemWB0pSrqG4tUXSylu/v2Pntz36alzik+ObmLEonPx&#10;J175opJPrlfyyay4O04Ch1YeP2/0rZ94Oz/xv//ZYye+/7ZmWYwBx1kdWRaLLE/EDbARH7f9PhhJ&#10;5OK2/9slAL6iKIqiKIqiKIqiKH1IXwhYVGNQHRZxqg4RrtLAKWCfRz5pzxJWR2YwQd1jjSryxBPX&#10;MPfhP3nsrZ94OyuPn3ehlPcSfFhrBaGST5bF6ikKHPrsD8+PTP7RL/E7R//wySeeuKZZ8r3AqghZ&#10;XsHW45FEruAQpuxk3f67bB+Gy6KiKIqiKIqiKIqiKIpveu5CGEnkZoA7HIt32mfDEwutNHCgQVYL&#10;LrGbDKsjKeBos7p86gv/6el3/7/Xn3H6+TNGMfGtLm6WpgFNXQgbIRZTGWDvpWdXNj7zi3879rpX&#10;/o3f5BsYsW4ZKFizE4o4uA8TaD5dySezjjKt9Rb7gXHgsG1ZoP1SFEVRFEVRFEVRlGEjNrsYpzYe&#10;dxEolJbm1AgkJPo1iHsKI95YzNNYvNqQbeoxFklNxavf+vP/87EPP3D5xZLXKMHEq8BU8skyMBNJ&#10;5GZOPhvJTv3fCT4yfdXp9/zM7436SD6GscoyMweujpSATCW/mZLYYTHgaCSRy2COc0YEwzTwc8B5&#10;ks8M5qKz4ztOmaIoiqKERWx2MY0JAQBAaWlupHe1URRFURRFMcgzimeM7djs4gIwr0JWcPrBhTDe&#10;aJkt0Hkj5u0WW1usjkxR7xpXwxNPXMOb0n/+uIhXJ+mwq2CrVPLJZYxb4cr7Vq4a/fU/zTzuw6XQ&#10;SQw4yupI8faf+fJvY0Q6MPt6EChHErl5Ec3+yJZur0teKmApiqIoiqIoiqIo25rY7OJ4bHbRT4zt&#10;fUA5Nrs41Z2aDS/9IGC5ncRx2+9lGsetWnC6wgGwOjKOEa88G9LXv/2zvP4Pf/NJmWHwNHCpj/p2&#10;HQn2HgcWPvadSy76dx++rR0RCyB263TmT2d3n/ppx/IxJP6YuAf+0LbOfn5KInIpiqIoiqIoiqIo&#10;yrYkNrs4jo8Y2zbGgIKKWMHoBwGr7LJsHUDc3RrNgFfCy3XQuMZ5Nqavf/tnefNHZ555+HTkTOBp&#10;jNtgXyMxvvYXnxz1I2KVgBXbx7K6mvh/bnvfBzDxrZzskzhYP2dbFrX9zrZVcUVRFEVRFEVRFEUZ&#10;HhrqDR6MoWPqQPSDgOXmB7os36kG6UpA3MN1MIv3TIUrS3f95sFr//utT5x+4QyAc4Bz/Va214i1&#10;2f7ik6MXveTQfyktf24+BuyxfSaZ3BxhcnOKyc247TOOEa02gL2VD/1CEbgWE9Ddzj6MC6e13Loo&#10;N9CLTVEURVEURVEURdnGxGYXo3jrDU2Tx2YXU+HVZnvRrwJWWWbh8wrcvoGbeLU6Emd1pIB7YyoB&#10;eyIf+Mv5/3Dnte/f3ByJYMSrgcMSsYDYzx970yciH/jLIpObBfmUPRNObmYxFlXHMHHDipV8Mgrc&#10;CixQFa0OAn/lSL3sKhYKEqtMURRFURRFURRFUYYZLy8wvzSL8a140K8CFnhbX90GRCv55DqrI/Os&#10;jqRZHSmwOrIOHKfe5XAD2M/k5lTkA39ZxFh3ncWAilcWdhELKPgWkCY315ncnMHmulnJJ5cr+WRK&#10;xKzbMMfs3cBjtpTpJjnPRBK53/VZfUVRFEVRFEVRFEUZRILGsXKbLE3xQT8IWFmP5U5BZgGYrOST&#10;GZslUBYjgI1TH6x9DRG7mNzMisBTACYYcPHKwiFiZVpKPLmZ9sgzQ3UWyGfl+0EfOU4BN7VUB0VR&#10;FEVRFEVRFEUZLNT7qEf0XMASMWrDtmijkk8WqJrVWcJVqm4GPGNNlGFycwrYSW0cqKiss8QuK8ja&#10;Mx3bmR4gItYRTAD2dEh5FjGClGWB9SLNzSRVwFIURVEURVEURVEUpSOc2auCI4ncuM2SKgXcIb8L&#10;kUQujrGUug1jZRWPJHIpWR+X7yLG+qpQyScLIlQVPMqax8TFegy4OMTd6Asq+eS8zNh4MJLIFUQA&#10;bAs59uuVfLIYSeQywFHMDI2pSCKXbhAHa9pKH6R8RVEURVEURVEUReljPGNDK52llxZYluhCJZ9c&#10;phpA/AcYa6lFjFXPKYy4dVA+0/I5IP+PRxK55UgiN+MWB0rKOAw8zhCKVzZmMMdwud2A6iL0HQfu&#10;jyRyZaoX5iswLpquVljWeRTi7ZStKIqiKIqiKIqiKANAMWD6Y6HUYhvSMwssjBhSpHryC8BPA+8B&#10;/ga4GuPy54e98iGSyB2p5JN2oSWLcRu8qFEGvxq7nN87cAM7x8/m9z/yZdKf/ZbPovuDSj65LlZq&#10;xzH73M7MBnbhawJjGbdCNTD+fCSRy7hYYW0bAUuOcdS2qCxunJ0sI5BVnaIoiqIoiqIoihIaGYxB&#10;Tbssh1WR7UZPLLDEYmeMWuHjBxiRaRF4Jf7FKycHIolcVspJSz6bzRL93oEbOP7FE3zw/7iH33nf&#10;m7h6bLTN4nuHiByHgL2RRK4dAStLbTyyOLVCmJcV1pTH72EkRdUa8CDes2WGWUa8A2UoiqIoiqIo&#10;iqIoLVJamitj4lC3lby0NJcNrzbbi165EKZcliWBrwDvpH3xymJfJJF7GDP4fww410+iPTfs5ud+&#10;4pUBi+4tlXwyDZSArF9XQnG/nJcg+ZYr4gbGOu5PHZvPu+RrF63G2nVhVBRFURRFURRFUZQBII0Z&#10;d7fCBp0xgNg2dF3AEnEj5ViWAa4EXoax8gnCCmYmwu8CT+Mz7tXvHvkiO8fP5rrYLv74aIkHNk4H&#10;rEZPmcccx4yfjSUG2YFIIncfxiUuWsknxyv5ZBy427G5mxXWtOP/sFthKYqiKIqiKIqiKNuU0tLc&#10;OsZTxq+ItQbES0tzQeNnbWtCFbAiidyUD+ubDFWRaiqSyEUx/qMvAg9gBKgFjEnemlsGDtZsafaI&#10;6BIF3kIL+/fR0sPcdfcJ7rr7BB/426/7TdaXiCvhAsYSLe4z2a3AG4GvSjB3K68/BZ50bLtlheUI&#10;4K4oiqIoiqIoiqIoQ09paW69tDQ3BezHW7vYwIT5mVLxKjhhB3GPYqxvsm4rRayyx1Tai3HxA3hP&#10;JZ/8uCPJvKSbohpgfJxaC5+suL5ZZYxjzPk2aMOa643XXNJqkn5lHnOs0/iIoVTJJ4uRRO4IRkw8&#10;LIHEZ+TY/g9qg9RZVlhpaoONNyWSyM2IxZeiKIqiKIqiKIqiDDQS0yobm12cwmgVUWAdKJaW5gq9&#10;q9nwEbaANQWkIoncsstMdVB1bbPzDuBIJZ/8uE2oKttFqUo+6VQqGwkg85gZ9Npi5/jZ7SbtK2RW&#10;wgxwMJLIxa1Z7CKJXNR+bB2kMaLXBCYOWVGCwWepn2VhXvL3bYElAuYfoLMuKIqiKIqiKIqiKEOE&#10;WFiplVUHCTsGVhQjfqQ91rvNjHclkBGLn/uB48BqO7PoifXVPHCy1bRDSgZjypi1LYtHErmnI4lc&#10;LpLIpewunyI6pmzbjmHOxxT1JpFeMxI24oPAQAcXUxRFURRFURRFURSl+4QmYIkQsk/+HnDGRpL/&#10;rpZRYhGUdixuVRyx0owBl7aRdourx0aDJO8bRJBKAxOWIFjJJ7PArwNzwFHgVCSRK0YSuXmxzioA&#10;xxxZHQVOuBQxD9zspy624P1PtbwjiqIoiqIoiqIoiqJsa8K0wHIKTs4Z8FIe6TYkaHiz4O9+6xDY&#10;+mrywuEQsGBLsNrAdn5k2a3AE7IoBhzGWL4VgS9RLzS9BTjlWDbmsp0X88DZwPP+a6+ETSSRG48k&#10;cnFx5+x7ZGKIgalvq0QSuajsX9zHBBiKoiiKoiiKoijbljBjYDl9Pacd8Za8XAItQSOKiY00jRFc&#10;0q0ULi6IY7QRuN0iuvuCdpP2O3WxsCr55HIkkZsGCtQes5h83NgJPAOcY1v2Ey7b1bQFGZh/oK2a&#10;Kw2Rdp+yLcqKQGmttyzfUjjOaySRAxN/zposoeDIviavFurkjI3WUj62fZp2LAdjHbjcar1c9m3e&#10;JbZeO/m0um9TmH2L43KdRRK5Dcw1mbGuVY98olRdg9cxfadX7MGWsNXROoeFSj6ZDpqvoiiKoiiK&#10;oihKEMIO4u5knqrlj1dg9ZdU8knLWiseSeTiOIK4exFJ5KZsg9A0LjMPpt/2qq3ft3/lIR7YqA/B&#10;dPXYKDdFL+KVUZP0+lfv4t5Hn+TR0y+4lvuuK6uGEqeefZ57Hum8V5wIERnMwLvVQWoGcx5SmMEx&#10;sDXz4BRm8OsmWrnN5HgO9SJWDS71mwfOl9+BB9hKDVEcQg8ibEQSuTRw0Ed6C2c+hTbrNOXIy1c+&#10;trbYaBKGvcBe2bd5jBAUp7b9rmDEHLsVqHPf2rV2ausYyb5lXNI7GaO6jyuYmUDrrplKPlmWPsHa&#10;772YlwQtxw50qef9jsVOa1pFUbYzJ0dmMP2uJXKvY15cZbl0s9yjWjVFZoay6m5RBJZ1hihFUdoh&#10;Nrs4TnXGuagsjntsXsT0l1afWS4tzZU7WsE+xeW4Wf/dsI4bmOfudQmUrnSR2OxinNrzZE2+56Qs&#10;H+jQ+QpTwHJrdCmxxvA9WHSzOhBrgyi1HcIMZmBVFNFrgnoXN37nfW+q/uZN3Fd6hM983sQj/7Gp&#10;y4juvmBLuLL47fdex2+/9zruuvsEXyp+f2v5BeedxTv3RGu2v+vuE9zy4c/53b0g/AZm/z8E/FIr&#10;CWVGwmVgXySRSztmeCwDU3KenDMNjgGPAxc5lm86/p/CWGeBEQ+2kHNnF1G0w+kwImwU8Laks1Po&#10;aGV8IlZXR1tIMgHc4bFuGnOj6wvhRfYtQ+vWodNAQSwn3YTfDLXHbK9c3+k262m1GztrlXxSZw1V&#10;FAVOjsQxL0jcXjLsBQ5ycmQBmOfSzb55WRWbXYxi6u32AmEaOBCbXSwBKR0UdQbbYDVO7QDI66XO&#10;Go4BEDoVvS9EqI1ijrE1wLS/8HJiPbeX5VPEHOtyB6s5sMjxjds+rTzb1bX32OziBuaYF4DCsLZx&#10;6Yfjtk+jl9VO7MftoOQHUELaK+bYaf8dEo7zNYW/MaWF1/laobatt/2c0GkLrDGMZVSjgOwrzgUi&#10;esTlE8X9BnfE5rqTku+dLtvVcF1sF9fFdjXbDICbb9rNzTft9rVtp4gkcpsYS6gfyKLpSCK3DoxV&#10;8smRFrLKYILsW8JfDZV8cl5Eriy1ncpF1ItY52JmE7SChT1N9diXHVmnHf+1c+k8XhZ1TkoOK6We&#10;IAJ0K+KVH7Ih59cWbQhzTmKYfamzrKrkk1mxRLNfryladL+2MUP9g1i7eSmKMkycHEnhry8zzxkn&#10;R+Jcutnz+70MNgs0H2TGgPtjs4v7S0tz2U7XazsQm120rN3itDb4AXNfs+5tW2MA26C1QJuWc7HZ&#10;xRS11uet0HcCgww07ce6nZdl9m8rXyukwTJmv8tt1CvVYl22KC3NpdtNGzZieZKideHFD2OYYz8N&#10;HJTjvoxp3wP9AlGE6xmMDtBqH+CrCPnsk/LsbXY5iEDiuwKzi+kAybP9JBTb+pIUnTlfVjs/IOUd&#10;o81zFaaA5VXwPnwOgsR9JUvzg1ay8hSrgRngIeBK54an1p/lO2sbrD/5XFNLqUo+CcDvf+TLpD/7&#10;Lc/tln7lx3jZ5RcwPnY2H/jze5tUNTALmGPovCEttJKJuAuWMJ2Iq2gh1m9Rm3uWVeZFwHPAC1Rd&#10;B0eBx4CLgSts2Ww9sIoQuY9aCq3UW2kZr7eZx6iq3gDr7cSAChu5fr1u0Eeovnkdxzw4OK0EnWxg&#10;3Gz75abv5dK3hliQysd6SzpP/TncG0nkUh6xtrLUWjhONNi2GWnHf+shSlGU7Yx/8cpiDFjm5MhU&#10;Ly2x5GG8QGsD+qOx2UVUxGoP20Df7YVIaMXI50BsdnENc5/KtDAQTNHcnb8RhQBpQ0GEgRSdG2iC&#10;LaSBlLmCGXBnfaaP0jyMRSPSAdIGxnaM5wlftGrEGGbstE8EmQx9JnQ0Q/reNJ3tB9ywt9mjYlmb&#10;obNiVpA2XqDe8KPriKifIli/2A72c7WAaecFPwk7bYFl0cgCKwstWSpsAHaXGuviqLtA3nXlOF/5&#10;2qMAPPTwk1w9NuoaA6sVLhndQeKWV/D7H/kyl+86n5uiF/FA6eFAeTYhS1UE2k/1GGXbzOuwI3ZY&#10;HZV8Mi0uhfNUhayzZPVTwA6MkHUx9XGy7PmmHVmXwggyrbTEIUxA8H497nah1KIEpFza6HIkkcvi&#10;LnIfwwhX5Q7UsW0q+eRMJJGz3j6BBFx3EZgK8r0ss7IedqxP437NZ6i/eaY8tvXE5oZtJ9vH7UZR&#10;lG7QunhlMYHpn1JhVqdFsrQ3eFIRqwV6ONBHyjuAEbNWgHS/WUiFiVgUzlP/crgbTAPTsdnFDOba&#10;znTDwqXb9FB8cWMM84x3UAb46X4WsqQvSNP8ZXO3iGHuXy0LJNsBEa7SdL/fdsMSbX3142eEWHAj&#10;a46ox/IVzIBtGf8PSM54MDOYoOJ1vG3qCu6653sA3PfgSW656qU+i/Dm5pddRP7O72zled1VlwbO&#10;swn2Ssdtv6fEeqUVLGuKVLMNK/nkeiWfTFfyyXGMcFaSVedjxKtH5P+YI10Baizj7GRbrK/SPhvA&#10;tXIO+/kBI+X4v4EJXO7an8jyGdnOzlS/iVcWlXxyuZJPxuUz08w6Stw6na7VEyIyObddp94ac1qs&#10;WVsh7bKs5+6liqL0kPbFK4t9nBxp9TklFGQQGuRt8lF5uFc8iM0ujov7TBnz0qXXg6Bp4HhsdrEg&#10;lmBDQ2x2MR6bXSxgJlnphXhlxxJVTsVmFzMiWgw8tva8irvnS6/ZB6zGZhez0r/1FeIyXKZ/xCsn&#10;+zD9Q3m79+2x2cVUbHaxjLm/97rfduKrHw9TwGo0YIp6LF/GCF97fZZxyD6wFZFkL8aVrY4b33AZ&#10;X/yuWXV3+XGuf70/senJpyue6/a8YTf3fvUkAP/2+NO8/jUv8Vn11ogkcuNibbJoW2y/aR0Gyq0M&#10;VGWAX6LFmcoq+WS2kk9OAZMYt66HgF3As8AT8gH4ji1ZivrOP9tKuUrbWFaKPXcRbIS0XWfHmW4m&#10;RMl6p1XnhLisDgspl2Vxj23dhKZGVq81yHFzDvSO9asgqChKFwguXlm09LwRIqkQ8lARywM5LkWM&#10;kNFvA337AKjVlzl9RWx2MRqbXcwCx+m+e48fDgDlgHGAeo605zLB3MG6xT6g2C/HXIS/LGZipX7r&#10;C9yYwPTt67HZxfSwCLB+ECG8SH8KV3JZEZcAACAASURBVE6sfnzZTbANU8BqFCslRtWCx+II5gHD&#10;7wFcc5ldKy7fdbGvrh4bZXzsbO555CkAHtg4zcsuv6BhAZZllSV6ufHj11/OnQ/+YOv/V7/xQ27c&#10;dX7TyreCbTawZm9ZxjCzlLVyg85iBvst39Qr+WS5kk/OV/LJlwF7MIHlv4tpRxWqgeah/uFxoc8t&#10;gYaJdL+LV0LUZZnfmEsFn/kNJCIeHXMsjntsW6TeYmtfC4Je2mWZWl8pynYlPPEKetcvhyVcqIhl&#10;QwSVAoMzALp/UK2EYrOL8xiRsNcWV80Yw7i4lQfN8s3RngdBfLGwjnmxlyKtXFcF+r+NumFZEhaH&#10;vY8XkTGDEcI7FTOvU+zFnKOaF/OhCVgy4KqbUdCGPYL6Aq1NybiB+1s8T/fBW656KZ+/tzY21Ve/&#10;8UPedaX3Pezer57k1PqzW6KXE0uossfRuu/Bk7zjmssa174FbOKV32PTqohlCQTx1mpWi7gKTgEj&#10;wNeBCHB3JJGbkYGzs/7pIOUpLTEogbfr2qxfqx+P7eLBqtN3FBz/G13jboJTqlkBHq6+JcsVWFGU&#10;bUa44lUvCVOwUBGLGkGlHy2BGnEAMwDqlTVgS9hElcMMlqgygbGYyA6CYCjtYRDbsx1r9tR01wuu&#10;zvA6aIKIE8siq9iPrplBsZ2nfnXt9MMYcFisscYhXAusZvw8Zha7r8l/vx3GGt7uUHE83Aevf/2l&#10;HP+XEzXL7nvwJG+busJtc8BYXh3/4gnP9Te8/GL+/ni5Ztnd5cf5salwBKw2xCsL3yKWDPzXaMOs&#10;P5LIpSKJXDmSyG1GErl1jCgVpzoD5bvlvzPvBXVH6horA3Ssy72uQJ/j7PM8H2Rl1sU1x2I/boRu&#10;QfTV+kpRtiPDI16B98zY7bJtRSx5e7/M4AkqdiaAO2Q/+lZcGRJRZR/m+a5vBcMBc3nzw0Fxme1K&#10;25Zysgy+eGUnSvj3jZ4i96wCw3OeLGusqbBnIZzHfcriu4GbgB8B/4Q/FXADM3ta2m2lLX7OKbf1&#10;iVtewfv+4r7aSpQfZ//M1fC3X3ct8J5HnuKaex/yrNDNN76MT/zdgwBccJ6ZlO+BjdNEd1/AJaM7&#10;ePT0C012yZsA4pWFJWL5iX20TItKrBxv+4PtmORxZiWf/EkRtCYk77gjebqVspRtQ9m5QNpvoVlC&#10;t4Dm9MHU1s2QGQmnMNdIFHcXjDXMsWn1QSRD7eyFY5FELtUkaHzK8X+jWZB5RVGGkM6JV70aELQS&#10;X9Uv2252Qnl7n2W4BkB9iVjRDEIMJj9YY4S+wubyNizt2c40UIjNLqZKS3OdDiNSYPiO4VDNqiku&#10;g313DYbABLAcqgWWCCcFl1XflO8d+FPkVzCziqUbbBOX753OFXOvvoS77j5RJyg9sHGa8bGzuXps&#10;1DPTj5Yedl1+yegObr5pN4vffBSAq19VDd7++Xsf5uaXXdSgqo0JQbyy8GuJVZBy4y3k7TWYvi6S&#10;yJVt/4vUxrw4NEAWQUoX8RCq0j6Tu23Xl3G/ZEKGtIi8d2AeUKfxjh8yIevr+oMm12yW+tkZ0w3q&#10;lXKpg1pfKcp2o7OWV71yae9UudvGEmuIXIT6HrEIGhbxqi8ZcvHKIoYRsToWF0uEkWE7hmulpbl0&#10;rysRFtKfDKN4BRJWqhMuhG4DoGeB54A/o3HQx2PAfpluvtyknCk84l9d95pd3HXP97b+33zT7q3f&#10;f3+8zE3R1sWmm1920VaQdyf3PXiSPW/Y7bquGSGKVxZ+RKyCfMdbyLdIfSD+DeDXKvlkFPhnWRal&#10;KmA9gUt7kH0eVMq9rsCQ4QxUPh1J5Bq6vsl6t1nz+u7NiVyHXZmpSfbfOWibaCB6pVyWZUOskqIo&#10;/U5nxasFLt0sdyjvhogFQqO4rEEYehHL5noyLC5WfYsMNgcxCPbAIIJOkeETXtwYo0MilgTpH0Zh&#10;JN3rCoTFkPcnG0C8tDRXDF3AEquKI47FNwFn4W7FswbcBuys5JMzLbivxPGIf/XOPVHPmQTv+8Yj&#10;XHfVpT6LqLLnDbu596snXdfdXX6cH7/+8pbz7IB4ZdFQxJKB7hotzNIjaeKYc3VIPlOVfLIo+/Fa&#10;zMNiypbsQ0A2ksgtWzOiifgwyNMalx3/OyHGRTuQZ7/iJlYdljZTc2zFksmKw+Gk7yyH5Por0N2Z&#10;mtIuy+qOsdTNKQJqrDpF2U50VrzaoPeDgnnqrVLDYmhFLInDNGizsg0kQz7Y7Atsllf9PmtmmHRK&#10;xOq7Z+0QWBkWt/Ah70+2xCvoUBD3Sj45T1XEehq4hmrg8DWM0LEAXFvJJ6OVfDLTivWEDGwnMKJY&#10;DZZ7oNdMgnd973Fm3vFy3/tiMfOOl3Pngz9wXWfNSmjNUuiHDopXFs0ssQq0KCRV8sn1Sj6ZAcYr&#10;+WTaGuzKuZsAvo05x1HgC8D7MfEG9gJpEbEOtbojfYazncbCtCiTY+S8yfadZVFYSBtyCt5g2syp&#10;SCJXjCRyhUgiV8TEu3OLX7HQp7PmZfAeAJQw18J+YI/LxxKJW0KOp9Oqba8lINtwEw6H8cFEURQ3&#10;Oi9exXtlfWUhD7p+JrNol6ETsWwxr5QOM+SDzb7AJl5tRzE2VBFL+rpOjFnXMJrAIeBWap+F98vy&#10;BTpnUZvuUL5dZcj7kxrxCiDsIO5bVPLJebGWyFO1vvITYNwP1sVYZ0p1y1Uv5fP3usexAnj09At8&#10;Z22DG3ed7ylyOblx1/n8cP30llDlxufvfZgbXn6xrzy7IF5ZNArsXsa4F42343oVSeSylXwy5Vj8&#10;buA8+f1p4C22dVHMAPlCPGIV+Qg43Q8UXJbNEN4Dn1uMOLcyhwbpK6K4i1PNrpES7Q1QOurGKm57&#10;brMIHcJMTtHsmitIPu3ExMhQfyzn5WOJpM6b3EpIfbOiKP1Od8SrvuhPSktz2djsInRuf4cmsLst&#10;5tV2HOx3FYkjNKyDzX6iwPZwG/TCErGiIQQoD/tlwAImcHpL9wpxY7Q+QWfrPFZamisEzKPnDHl/&#10;UideQQcFLDDuhJFE7geYQOvpEAdInmry9a+/lOWV7zZMfM+/fJ93XHMZ93z2W74Ke8c1l/H3x8sN&#10;tzn+LyeYmX45/HN1OxGq4vKZwljSfAnjZvdqX4UHxxKxfhPYLXVZp2rVYz2wtMIycDySyK2LtR3A&#10;1zCWdk8Bn8O4FNr5LkZJx23wLpZif0Cfv/kTl8kNah/w0oRXb+cNYqOLwsIKtTeDrsQqE0GlnbKO&#10;Aak2Y19N0dngwm5C5P5uCLTS765Ra8mXotq2Ui7Jsp2tlaIofcE2Eq8sVMRqjliqZOmOeLWGeZFZ&#10;xLxMLbtsE8c8F7i5uw80YsnSrThCJarHuUi9RX9UPlPyGRo3O7FI6aZ4tYIZT5XxjpcblU8cc7y7&#10;cb2N0YbXjR0Rt8M6lmvATLszJYrgVJB6jWOet2dob4bRTlrodoUu9ydg2rm9T/EiTrWtt9uvuIpX&#10;EKKAJQLEMqaSR2zCxu2YAMZZ27bjmEHUOFBow/0nigngfo594SWjO0jc8gre9xf3NUx83zce4Tfm&#10;YqR9Clg/8eMT/PGiM355LXd973E+ccvb4WNfshalqJ1RZAVzEr0usOcwLlKNAnQ9hTlnXtMoPgv8&#10;gPqGMgZ8TH6XqO00WxawZIAMcCCSyBVlUP5DWX0+8I/UB4i/0Cs/aQ93Y0SwQSBLbWcxEUnk5sW9&#10;sm0iiVya+nOXDZJnQNq92flOZ4sTZb+JO8UXJ2sYQTzbQp1K1N58oy2kBbaENr84j8Fal60L09QO&#10;1sbEErNA/Q2723VTFKUXbEPxykJFrKZk6exgvyRlLJeW5so+ti/Y/4jVhTVQHViRRYSATrrrb2DG&#10;YstAoVWrm9jsYhTz/N6uINAXyKC+0xYpW8e6tDTX1gtRaQ8pOt+uY7HZxUxpaa5dwSYVUj1KGEEi&#10;lNAokk8WyIqYlcI84/o5lkd89kV9Sxf6E2i/TylYP9rsVzzFK/AZAyuSyLlZEzixxCswwoYzTcY2&#10;AFzGBGI+iLHkifuph40p4BHnwptfdhF33X2CR0+/0DDxXd97nOtiu7hkdEfTgi4Z3cF1sV0sfvPR&#10;hts9evoF7is9wtyrL7EW/QDx563kkyOYCyoKXIsJhH4MYz55GyYW2NnAu2XbWzFxgVao+gTvBF4P&#10;XAVMSroFyeeQ5DGKsUgZoRpHZ0Xy2i95WDGqJqWe0WbHIJLIpVxiaVlxdo5GErkUtQ8bKcwA+mng&#10;SeA/Az8r69wCqhYwroefblaXPsGtszjcZObHhkhaN3exbsYlKjj+T7ca30vagq83SrLP99u2X0Pi&#10;4mGuE8v33YqZZ7XzaBuCS9nxP95ienC3qvJLIUDalpHj47zW4h7np5ttTFGUXrCNxSsLEZf2d7CI&#10;gYyJFZtdnKdzYsUCcG1paW6qtDSXaXfAWFqaK5SW5uZLS3NRzDNxp+LhdIwOW7mtYdp2tLQ0lyot&#10;zS23IxKUlubKpaW5bGlpbgYzTjhE5yZC6AgyWO7kc80asL+0NDduHet2MyotzRVt7XoPnW3XB2SC&#10;hnYI8vxrYQkSoYhXTkpLc+vSx0Rpfiz7YZKRMMjSOSu+UPoUcO1XjtC4X2koXoF/C6w7IoncgkvM&#10;IztOtfPd1Lro7MO4sq1Tbw4cp7UBXhQX8e01u8eJ7r6AO9//1roEbsuuv+QCPvVQ43Nx/SUXcGr9&#10;2br0b7zmEn73gut435PPbS17xcQYr9k9Dkbsskx1U5FE7g5b0jWqSuY6Zt+XI4ncBIBYNllmqGmM&#10;WJeitpFaamjBlkc2ksjFbHmUZJs0VRO+DLViwTfwZy2zDnwhksi9xebOVqD6wJMB3mPbPoY5/39d&#10;ySdTkUQua1tX0xjF6ijmtq5fqeST5Ugid4h6wckr3lhDRMB1uwEe6vKscAXq92ken528CFKtPDQ4&#10;8523jp18h9kelql9QJ9oJeaanKN0gPKjrSYQsSkIGWrPZ9ylHhuo+6CiDDcqXm2hlli1yGA/3YGs&#10;jwHznbBwEMFgWayyMgxOjKM04dd1A3OcsyHni5y7tMTXmcf9JWs/skznRMJ0p65tcY2LS7tO0xnX&#10;2Wyr8bCkjwjDOmy+U+KVE9uxjGKOpdMaL9OtunSK2Oxims70fR3rU2CrX5mX+rv1K03FK2htFsJ9&#10;kURuPZLIeZkf2pXOp4GoBHHPAo/J8t+gapljp2EjcrECmQBedG53+1ceAuDmm3bXfNyW3Vd6hHsf&#10;fbJRsQB86qF1vrO2UZd+5/jZXBfbVVfOP3zt+1bSn8RYmU1hlEZrVrEyxv3sKHCH/C7b1i9gBpkH&#10;geOSRxzTIVvbFDAXoz0PbOuPYNwzrTyOYtTzgqMe4CP2UCWfXAY2gc/brIzsgssY8F+oPa+/ihF0&#10;otR2HFvnWkQBe8MtNKtLH5HBiIR2xoD7RZRrSiSRG5dtj1N/sy3RZcsYcS9bcyye92NZJueyQGsP&#10;Dc62lxFrv2gLefjFTSBM+7Ewkz7P7Rw1wtnxTvuxZJU2kYokcmWCD7CyzjpQ/xCy3GYMMUVRBgEV&#10;r+pQS6wasoQ72F8D9pSW5mY67Z4jVllTGI+EvrYSElEi7Dg1RzDWEdmQ861BLFvSGMuJvrZ8E2vC&#10;TgzqDwFT3RCmpV3HMX1U2O16jNZfWrbtXWLDMrzoKmL5k8K03QVZvMaAex6I62AnBOWu9Cng2a/4&#10;Eq/Av4BlDdTHMK5Sn3XZZh7zxuUY8LpKPvlmzCDuvcDFss1rK/nkFPAuqhflMa/YQTKQ+x4mOLi1&#10;zBpw7nJu/8DGad7625/mrrtPNNyZu+4+wc/84fGmroYWNxy6i6O3P9hwm2+XN5j54GfssxB+GnNS&#10;4tS6L2Uwrnx7gD3i7pe2rS9KmknZ5lrq41Rl7XnI75Rt/TpGsLLnEaW280jLf78d/Scx8a1WIonc&#10;lFgG2QWcGLXix05MIHen4FmErfOYtS0vDdJAWuqawv3mcjCSyJUjiVzaTfyJJHJTIlwVce+ANmg/&#10;OHlQso7/1iQAKeeGDrGlVYEH6t36JjADrdVIIrcpgnnB8VmW4+rm1uqJHMsFx+IJoOgmLMm+zcu+&#10;HW5prwxuN+qs1L1GNIskclHZnyzmmBwlhLddco0699lJOmg5iqL0KSpeeaIiFog7UZhWHscwg/xC&#10;iHk2pbQ0l8E8NzcOVttbwhwwbwC3iutZ154TRQyIY8ScvkNcNNMhZ2sJsuluW+xIHzVF+O16rwiq&#10;fglDwCr20uLJIWSlBt36ivAFuJ70KVDXr/gSr8C/C6FzZ/ZEErms3aVQXH6cA8EMYI+ofo4tkLCn&#10;5YMMKDOYQdxKJZ+827baupDOqUuIiUV1y4c/x6/+0+Xsn7ma62JVnSt/53f4p3sf4qOlh72K9uRX&#10;/+p+jn1hlf/5J19D4pZXbC2/r/QIn/zMt/lE8SGnIGaJTl4D0RWASCLn9vBwGNNpljHHyUtkshTL&#10;KerFg4OYBln0yOMg9dY2jchgLKkuxAzE4xixwz64jzrSvNllWUG+56k9NgUGDJmRMI675dEE5hgf&#10;FJfONdvyRmwALbshhkUln0zL9WdvL2OYWGdHqba5KMFFFqtNeTGG+8P1liugzLaX8RlAfx7TR9nP&#10;1QTGRdq6ViCEfZOJDhao3b8x6ttEp4PRZvE+xitddlFVFKVbqHjVFHUnDHUQdEjepveE0tJcUQbl&#10;Wfos+LgImWFZBZUwA/CeXXulpbl0bHaxSPdmrfSLPUxKGIQacLytChgrximZUTHMoPQZ/AtTTT0V&#10;fFAIIY/AyPEs97gagZD+JMwXDz3vU8D0K61s79cCK+uybJ8jtpEbKeAVTbapQQSBO6gO7JqV4cpH&#10;Sw9zw6G7iCRyW5/Zj32pLfHK4lMPrTP7sS/V5HnDobv40D+Xvay5ylSDtI9grJJupdYqYkGW7ZRt&#10;rCDvZVm/TjV4tT2PI7Y8ljFvEidlGyvIe8GWxxGqFl+Tksc/w1bsooaIoGKJFzHJ22mJ5xQV3VyW&#10;iuIi5rQ8yjarQz8ix8XPG5IJmosVJWCqV+KVjRTeZsvTuJ9XiwV8mpjLfl5LsLdLExir0IKP8izL&#10;RDcssazZvvlGBP5G++anPQRCXhZ4nY900PwVRelDVLzyzXa1xJI6hfUCZX8vxSsLcUmZocV7dRdI&#10;h5SPJaj0/NqTOGRx+sR1U2IdhSnwLNBj8cqOWA/dFmKWsRb6pTAssJTwSIeYV9/0Ka3iS8CSQMdu&#10;gylPEUvcZFIuq9xcqsbFtWYd44pkx+mKE21S3X6hiFG4oxiLpU2MKJWSdWn5FGRZWbZZljQZ2zbj&#10;tjxOYSxJyo484hhXr035P4URhaxtypiYP9b6FHBa6upXXU/bfseA/0Z9uziNN5abYNaxfK0PRJu2&#10;qeSTZXGNbXe2lg1MwPapfrCIkXMRpzULPTA3fKfLaNOy5NjdRjDBZtpP7DERdPbQ+nk65EOQcmOm&#10;jTRrGIE53mI6L7JuZcixUBRlmFDxqmW2qYiVDimf/f1mYSaD/b4QsUIUCntuDeREBr1x+kPESoeY&#10;14LMutY3xxq2XGXD7KfSIebVDBXBQiDkFw9916e0QitB3Asey71ELKcbkkXK/kesf8oYixyn6eeK&#10;SxygaONq9g0/STXAumVFVcB09ocxQp0VYD0u645QDfJ+h20bK/DjEUyMgahLHjMYYcwK0L7Pkcdh&#10;jFB1hKrA1dLbChdrjr3AU47NnP/tFMTCzmn6ONDB9Cwq+WQac24O4U/8WcMIN1FJ2zfYLMuaiXIb&#10;mDa5p5JPWnG73OI/NSsvIwLeCNXYbvupTjpgn+TAy6LooJ+g7NKOo5JXs31bwFg2pmVZSwM3m7i5&#10;n+Zt4hiwv5JPRiv5pBVcPYzYB27HJB1Cvoqi9BMqXrXNdhKxQhwEHeo38cpCRKx+iImVDiGPDWCm&#10;HweaImJ5WbZ3hZCtr0q0+CK2m8j1FpY4O9HFPkkFrHBIh5TPQItX4D8GFjSeKXBfJJGzXGYsvDq0&#10;GNTFufKi5YFwH1Gkam01hRkwFzEd4zhGtFqXZeuyfgqzz9ZbjSn5XbCtL1CNazUl30VbOVOYBm79&#10;j9vWj0s+45hj/1pg0VlxEZnGZfZBJ2lqreTeAjwLnC3/z/c+JBSoF6s2aNF9UERP65PpB6slCxEd&#10;0hhrtyjmeMcdmxWBYhj1FmElHTQfj7zt+xKn2t5A2q2bFY/Eo2pblPRjGSRCVZr6WX2sa6RZGeuI&#10;mO6xb2U3q0Dp41LN8ndJl8VYUUaptl2rLNfjKOnCuOk7H8Z6MhuMoigdRMWrwGyjmFhhDNCP9YPb&#10;YBPimBe6PYnTJEHywxAK452e0TEIpaW5Qmx28Tbam/AmDMISnNYYgEF9aWkuJaJdGHGQUnQnhMtE&#10;bHYx1Qd938AiMf7C6E82GIJA9q0IWOUm6/dFErmCDNSgQRBFmZY+TfObSsFn3fqVecwN1LmfJarC&#10;1TzulmorVF39si55rMn6MkYsaJSHl1joZRFSBh6MJHIVIA+kLbFFglOvUNtxng08g4mBNeqRJxgx&#10;x1nPTLPZ9kRgsD72cvf3k3jlROpWZvDbsSUqFXpcjS2kzcxHErnA01J3c99sbaIrApK8KHBe902v&#10;OUVRBggVr0Jj2EUsmX49aEDxDdp4kdNtSktz6yIiOUOTdItUCHkcGoT4NKWluUwHZrX0SyqkfPrS&#10;ys2DGcIRZ6djs4tTXWpj6djs4vIAHeN+IyyhtucB28OgFQFrGW+xxSIdSeSWaW4q6Eel3xjkuEhU&#10;j8EyVaEJjAgzQ9XctUTVvRCqFjtxqjMJFiQfK48plzyOUB0Uj8t6Zx4Zqi5QlnXWBA6rlUo+WY4k&#10;cn8oafdhxMkFqkJWSvKxd5z2AO7PAWc5jscK9Rdfyc11TqxrZuTjJYTut4mlyoASSeRSVN2Cl1u5&#10;5kXYVBrjdsPLdrsSiqJ0CBWvQmfIRaxUGHkMyiBUrIOOUG+t3VFis4vjBJ8NsTQAVm52UtSPDTqK&#10;uMCFUd5ACIUWIYuzKRqLI2Fd6xNAITa72PdWbv1GSP0JGMvZofDAODOSyFmiRrHR4LGST65LkOQ7&#10;GuQ3QTXAeFAysCVmMIAWA1mPuEYFmrt8ZZusL9DcRatZAy0AGQnqPu6yPgvcjHERhKqQdYRqYHin&#10;EHkSuBSoUC9gQa0lyAYON1MRMxqJVla6lId7ozJAyMyB9rd1ByOJ3Bqm7S43ciW0uSA7GbR+omOI&#10;q63zbehCP1stKorSAipedYwhFrFmmm/SkJUBHAClMYP0broSBj3O0MexmNwoLc2VY7OLGepnGe8k&#10;YRznNQYwFq+Is8cILmzM0LitFUMowyKGEbGGwgqoi4TRzgfCctYvZ2Ksbw4AyOCxLOvWqbq5Ldtc&#10;X5pxEPjHgPXawIgr88D7MQHr/qtjmz0By+g0fxBJ5LrZiYfNDJADdlMrPB3AXAAZ4AtUBS6AC+T7&#10;PPm2BC03UmLpNY7pOOdp/nBRknTa6Q04Ila6mZpPYNrYgUgiB+acO0UpLxP1kraNGtT6SlGGFRWv&#10;Os6wiVjiPhg0hkoqhKp0FbFWGTRh5Vhpaa4QRkW6TAbTRsKaKa0ZYQgr6QG2CJon+DGYaOJGWA6Y&#10;vxNLxMoMmIVhLwlDwMoMcDuv40xMR1MCLsR0OPZOx7ooDkcSuRJm8OMULdx4dYN1/wZc0ST9f8dY&#10;YUwDVPJJp3jlK9BzL4kkcqd7XYcgVPLJTCSRKwOfxsyoaG8XY1QfBE4BO+X3uY7/z8u3M2bWIcyM&#10;hGn8CVdgXCTTA2iJp7gT97md31gddRZ92xkRhp2z8pT6vd9UFMUHKl51jSETsYLeIxf6OZh4EzL4&#10;f94Mg6CiwsBZBMGWWJilC2KhuNAFZW2QA4uL1dsCwWdhTOFthdWJe8EYcFBcQNODfA46TUjugxsM&#10;aJ/ixRliWeUnJlVMtnsL8HiAMpvF3ToJ/BZVwaPZ1PNKcLw6pzTwHuDrwNc8ttmJCeBu/29xhnxH&#10;bcsWqM6keJDmDxNrwJ5KPjmv4tXwILP5XYtpDxsBs9sA4uoaV4Pbg8hQ3bwUZVui4lXXkcHV/g4W&#10;cbRL09nHA6bPhlCHniCWB9lulCWzhQVhZUCtrywyBH+u80M8hDzSIeTRa9Ih5BH3WiGWWZ0ai09g&#10;+r9ybHYxLbMrKrXEQ8hjqKyvoCowtNrZXCTfz7VRppdLGcBpl/XlNspQWsO1UUuQ9DXgnbIoh3s7&#10;OYdaEetZTNu4QNJfLMtLst1xmpsXr2ECtUfVamQ4qeSTxUo+markk+MYl+AjmDbSCgvAlLoO1pFy&#10;/F/TSQ8UZcBR8apnDImIFWSGuLUBF1Wgey9x4gHTZ0OoQ8+QgXI34qTFA6YfaOsrC7GKXAiYTUws&#10;fbzo9PmcwBg1rMZmF5dDsq4bFppNjOeHoXuBfSZsBWiPYyxjWjGvPQv3GecuctkWjEA12iC/F1so&#10;W+kOacwD8zXAlfJ/HLgN43ZqsWn7/bhscz7wQ0xMrBLwAPBrDcpaw7TBrIpW2ws53wXrv/RHU5h2&#10;FKVqxVeWTxEoqFVePRJfzCkQp7tfE0VRQkPFq54zyO6EEv8qCIMWuL0Ocbcq4T80Qbts+2ON2Yeg&#10;bm3NCHoeh2lQnyX48a6Zkd4l/27N5LkX2BubXdxAJnUawIkjwiQeMP2xYbO+Aps7XyWfLEYSuSim&#10;8bbSKbjNNneByzJoLF49g4mh5EQfqHpIJZ/M2gJuj2HcSFeAOUyssw9irObOpSpQWm6F52DEhjMx&#10;4tWcZPsd4ATVjtKaBbPc4d1RBgSnoKW0hNN98JBaXynKAPNvIx/gaf6IpyNQ2VFdHnkBzn4eLths&#10;HpzBGxWvWiAMEavy4gucPP0UT1aeofLiC1vLzznzbHZGRo++9uf+4iX/+sn/+KEQqmsnqKiSDaMS&#10;fUCBzgtY0QBpV4ZhsFlamluW66QjhOCmucHwtGlrRkJnvOFWiePx3F1amiuGkH+rjGFEuX02MSs7&#10;BJagraKCuAs1jzwOS6xWOng3WmSzggAAIABJREFUK6wN/FlzncZYXrmJV1DfwRSAg5FETt2Gukca&#10;4/ZnMS2f/ZV88qWRRO7jwC9hxKsnMJZZjwLfk+0+A9wK/BnwQbWaUZSOsiVgqSWjogw43xr5O54c&#10;fZerfXplh/k8BVx4up3w1CpetUEQEevE0xs8/uxTruueef5Znnn+WXacfvKPrpz5+BsfWv7lZMCq&#10;2okGSTxEU94v03lLkiACWSGsSvQBnRQ8ogHTjwGnOimyDSDRJuvT1I4Fu4ldzFqjKmYNS7/kisQE&#10;CzrxRCF4TfqPM5wLKvnkeiWfnMLEo/HLWdTGQIL6A+4M/L4haUbxFq9WGohUjXx1FX+cku+aYxxJ&#10;5Gp8j2UQ7NYejkYSuXgln/xl4N2YWQcvlHzPwdzEHwd+AFxWySd/za94FUnkxiOJXFqsAhVF8Ukl&#10;nyxYn17XRVGUAHxzZIUND/HKyROj8MO6R7pGqHgVgHZiYn3vR6c8xSs7L2y+yImn1+cu/ZmPrrRZ&#10;PTeiAdKGWY9e09H2HkIQ6kII1egXCh3MO9rBvLcr0UYrxfKpFW2gU0xgROj7Jfh7JgQX6X4lGjD9&#10;2gDPHNsQz6edSj45T2tB4c7BBO+2Yw/4bY+L9ThG4DqnSZ5eU3p6Iu5uRBK5aCSRi6sA0pAnwIiW&#10;juXxSCKXdSxL4x5ge1ms4ZaAV1EVKncAjwEPSqBuv8JVVMp+GHiZuhUqiqIo245vj3yEJ0bf2lKa&#10;p8/yK2KpeBUCrYhY3/vRKdafe7ql/B85/cRbr9j78d9qo2puRAOkHZp2Iu55nZwhLxowfTmEOvQL&#10;5Q7mPayCRS/xc0zTtD7ZUiexi1nF2Oxiqkkw+kEjGjD90PTdTho+6chU9628YTob4zpmUXJ8AzyE&#10;d5B3Owtu1lc2q4K4c52IV0cjidw6sIoxdVyNJHJlp1WRAhgXUrcbeRr42Ugi91VxKbVErhmX7ceA&#10;bCSRGxex6RUYt9CdmNkHPymWVOVIIrceSeRcgybahKtVjJnov1TyyV8MuH+KoiiKMng8ddZ720rX&#10;XMRS8SpE/IhY7YhXFqeee/r32koYLsMW9qFv2/6QWUuUO5j3MIkU/UJTVzURgFN0VgRulxjGrbsc&#10;m13MhmAN2Q9EA6bv274uKE1f1Unw30ngEP4a7FnA38hvyw/8k/L9JcxMds0o0Yb1ldR1jfqLcAK4&#10;w8WqaLvzPC6NW8SqD2FmHjweSeQKYmVVxohYTmLILGeS9glZXsLERzuIOQdjwIFIIrel8rsIV2DO&#10;4U8F3DdFURRFGTy+NfI3PN+SO2At3iKWilcdoJGIFUS8AnjmhefODMkKK8iAvxxC+Upz+lEUUJQa&#10;JO5UnP5tr1a8rFURsuI9rk8vKfe6Ap3C1xNSJZ8sV/LJNMa8sJkvvOUa+E35/TwmxCjAP/gorgTE&#10;m7icreBugTVO/fTxdvZ1U8S6emyUG3ed363i2uFCvN+sZah2TtPA/ZFELiMWcLe5bH/A5q5p7fQ8&#10;8A6XbdcBIolcGiOg2ad+3QBmNNC7oiiKsi15YeSNgfOoF7FUvOogbiJWUPHK4rkXX/iFwJkECyxe&#10;DqH87UIQoVCvTf9Ee12BYcSv+90AiFgW+4DjQ2SR1SrlXlegU7T0ik+ErDhwLSaQm1fDfSfwJ0AF&#10;46b2PowF139tUsSRSj455UO8WKf9m8S+SCLXsnVXO9xy1UvZeXb93NaXjO7gQz/9Ou58/1t7LXDt&#10;xOOGKefAeZwORBK5IiYwo5uQmZXvKzDx04rAXsc2x4BoJJErYyyznNZyKZ1dUlEURdm2VHZcEUo+&#10;VRFLxasuYBexwhKvAF5k88JQMlKU7lLuYN6NjBWU9vEdW0xErCj9FRPLC8siKz1kMbK2LW3ZqFfy&#10;yaIEeZ/CCBJuvA34e/n9CqrihhsbwB7J0w9F3N8mRX2m78rsdhecG+FtU1dw467zufP9b+XO97+V&#10;D7w5yntvfDk3vuEybr5pN++45jI+8Obo1vqlX/kxrh4b9V3GjbvO511XjvOBN0d515XjXDK6A4B3&#10;XTnuVxzzfKAVl0xnIP8YRsC6nfpOa9rmHrgM/B1gf4I7BnwfE5vM7eazv5JPLvuptKIoiqIoTTh9&#10;FlS4T8Wr7lBamss+UTn9tbDEqxDpd0uJYSGI98CwDayjva6A0llKS3PrpaW5KYyRyiBwECgO8ayF&#10;24Z686AWsGIiSaBv6zMtq/cCb6VqgfMWlyw2MK5qmRZdxooAEpfJ/lDmbJAl3IWuMYygFm+hzJb5&#10;xol1PvEHb+c39lercPNNu2u2+Z33vakuXeKWV3Bf6RE+8/k1vvytR1l94jQPbJzeWj/36ku47jW7&#10;eOeeKK+MNo65F9ufr0nrQrnRyko+mRJRyn4cxzAWdgcxNyh7JX4DcQMEPo4RsqYwsxN+gnqLLGT7&#10;eRHMFEVRFGX7smPzGeCCwPmcAVxyGiL8O06OZLl0MxU4T6UhsdnF7IWR0Wt2n7uTE0+f6nV17BSp&#10;Pp+3Shzz4lLpLEHcPBUlMKWluUKb6dKx2cVlzJi+3X6mW0xgZi28rbQ05zqxmNL/BBKwLCQuUsH6&#10;L7MBZoD/C/g28Ergf7El+QpwH/DBNmMdleV7iloLoqjt95FKPjkvMxK6qTzTkURuGSOe2es+TlWM&#10;m8E09A2MEJO1b9uMxW8+ynVHSzUCll+ui+3iutiultNZ3HX3Cb5U/D6TF456CVhrwIRPd7045vw6&#10;d+QQ8CuYgO+Wifs7gRPAuCVIyTn4HO7nYQ0T80rfDiuBkb4nRbUvKGOu22xPKqT0DWJ1m8a0jWmM&#10;G3QZSMvLGEXpD3a8UIbI6wPlYYlXZ20t2cfJEVTE6hyx2cUsEtPzorPPBQhFxDpz5Iy1wJkodqK9&#10;rsA2oZMWZSv0v1CyrbDiYsVmF2cwGkC/u3kejs0uTpWW5lK9rojSOgGmufFGBotx+Tsi39cDixir&#10;qDcC78E08Hbyt8QOLxPADWRWPBoHRdyLmWVv0/oAp4A7gANULz5rRoPjkUQuE0nkxiOJ3JR9Nj03&#10;btx1Pu/cE222Ox3h5pt28+TTFV57hef940x8+i2LyBj32P6PgF+nGqj/UuB1GBEBOUYF3MWrI4DT&#10;ik5R2kIE6aOYh5oJ+UwDRyOJXFHEaWUbIsKmNdOp9dA7Lf9XxYpYUfqDCP8tUPp68cpiHydHsoHy&#10;Vlyxi1cWF519LrvP3Rko3x0jZzC6Y8f7AmUSnKFxt5H4N307sB6yGdOGpt0o/iktzS2XluaiwK00&#10;n/it1+yTvntYife6Ap0iFAssNyr5ZFEGBZ8HnsM8St0LzNk22xdJ5FqyarLhNhOh5a6W7eAsdgfk&#10;A0AkkTskMzTWcc8jT3HV+z/Fh376dW1ZYQXl4cd/xOUXnee1+grgk37zquST63I+M9Q+pI1hrLB+&#10;HLgHMwOltf04xlXTKV6tYKweCn7L7zUibgalhBHzsirahYvMaOnmnmoRw4jaHZvAwUcb8ewrlM4h&#10;llfNXpYsi0t6ufM1UpQmvHzzk5w+80mejrTuRugtXlmoJVbIuIlXFkEtscbOOndt7Y5f+mq7dbNR&#10;oH2LlWESIuKdzLy0NFeIzS4GySIaUlX6gWFqN0qLlJbmloFliTc1j/Fqahz3pjfsi80uopZYg0VH&#10;LLAAZKa/ZeCrwGOyuOCy6bltBlQv4HBpk+DyM10IBG4PhnmwmSXWBed5P0l2ktfsHudf/62hjucp&#10;orhZq1TyyfVKPpnCzLJjPwbTmBvVbzuSZKg9R2uYQO3xQRKvQiSGET/vjyRyhW5MJLCNmAlpG2X4&#10;iNP8oWkMfdhW+onRF95C5IUXW0rTXLyyUEuskGgkXlm0a4k1uiPy4g//9tei7dUsVCaGaAr6eBfK&#10;CBIwf5juQ/EO5q0vgQeE0tJcsbQ0lyotzY1jxo9ek7/1kn2x2cV0ryvhQiFg+ngIdehLOiJgiTXE&#10;YYywMQdUbKvt4tIRjGthuo1irEDu8XbqGJAMtRdgw7f7V14ePBZrO3z5W496rbJeBRYaJE+5LRSx&#10;LgU8TK1LYZpqbLIFETCth7oVjHAV1VhEW0wDRXFtUoLjx8Sxb90GlI4S9bndMA0clEHn5Ztf5YLK&#10;lG8Ry794ZaEiVkD8iFcWF519LtHzXsKOEX+P3aM7Ii/uGj0/zD6pEDB9PIQ69APdeJEVRFwZihdt&#10;YnXTSWubTnnZbGd8hZUJVMDSXLa0NDcD7MSIWQv0zwypB4dwdsJh258tOmWBFXf8n7AtnwR2VvLJ&#10;EaouPfvaiE9TkO9edPbr1N6gphtZYX3kr/8/vl3u7vV5av3ZRqufAtaauMu837kgksjNYM7ZNHAV&#10;RjT4E+CHmHNsnYtl2e4rwB6xuMq2Uv9twhgmPlOq1xUZAvzceDUQ7vak7HM7faOr9BeWiHXB6R81&#10;fFo79zm4tCXxykJFrDZpRbyyuPCsUV594S7OOfNsz212jJzBxWdf8KNXX7jrJSG5DloE7d8GXliR&#10;+FLdeJEV5FhPDMkgOtXh/Asdzn870jVRsLQ0ty5ilmWZtQdj1NLr5/Rsj8uvod1ZIW2MDUl/Uken&#10;YmA5p9H8jpR1PWwFBQcjXo3Z0qT8FiAxlko0fytUIPyZKoou5UbxuGl96qF1PvX+TwFw9dgoB/99&#10;jMQtrwi5SrV85WuP8qZXXcI/fO37bquvxKjejbhSYsLY92kK2O3Y7hrMLJOfB14ry9KYGFc1lmki&#10;Uo5rnJk6jkYSOVTkC8Qyza2wOu1arPQnBcwbvkZvgzdQAUvpR16++VVOjuzmgtP38CxX1diznwmc&#10;TdAnOY2J1SLtiFcWkTN28KoLLqby4gtsPPcMz29WDezO3XEW55151oM7zjjjxtLSXKiDydLS3Hps&#10;dnGN9gWcvbHZxfGw69VlUl0qJ+i9JEUH43V2iU4LnuWQ8imh1lwWPXsGEqGmAMyLu/IMZpzdKLZt&#10;J4jFZhdTpaW5bJfLbUSQfhuGoz+pI1QBS6yQljEH+qT8/jRG+PhF4GeAv7AlsVtd7Yskcste8atc&#10;xBQk/4ORRC7aQBRZBg62ui+NqOSTbvGLfFmQPbBxmvf9xX3suWE3O8e938KFweW7zueeR57yWu1n&#10;MJ+ivtGPOv5PYwaG/xX4H7Is6yFeFRiCt3gdIhNJ5Aoq7rVHJZ9MS//jdbMr0Z6rsjLgVPLJsrg0&#10;H22wWUqvPaVvuXRznZMjN3JufezPkFARyydBxCs7kTN2cPHo+c7FJSDeQZGoQLC6p2hz9vBeI4Pi&#10;wOfNJ4WA6VMM8IAzNrs4Q4ct3UpLc+XY7GKzF1N+yPSZWLHtKS3NlTH9TEZmDZ2RT7fErHn6yxKr&#10;SLDraYYB7k+8CNuF0BKvAC4FXlrJJ5dl5q2HgfOo7WycZm2uN0YRiwoe5YGHKGKbBa8Vmvn6eU0J&#10;WvZbwKOnX2Dmg59p5ubXkPtKj3D09gcbuiZ6xN76N/kugBEGGwQTf4fj/6swlmZfsy1bB34ec4Ht&#10;xBy/GnFMzsM9wPk6SPRkDBVYAlHJJ2cwPvUrmDcWa1Tjr011cGZSpc8R68ZJjOWp1YevyP/JLkz8&#10;oSjBuHRzHfNGulNxStSdsAlhiVcedFq8guDCyiAPglLdKkgG4EFcocZis4upcGrTE7rVTgoh5KEv&#10;1fsYm6uhPW6W1zg8LGJ95nZXCJh+Qtynh4qwBSynFdKbbUHWPy3fb20Q72rCIx5QFheVXSyy1nBx&#10;I7RZ/DR7W7mBuRiOYHxwp2gsYnk16pZML+955Cn2H/ynVpIAkL/zO8T257nh0F386l/dz98fL7tu&#10;96Xi97n5Jqe3HwDnAsdsg/k43jebqxzi1uswIuSHMJ3IIeA/Av+B6sPBuu23dR4+j4mZ9ZGGO6fs&#10;05kJg1HJJ7MScy0qH42/pgDGEquST6akTYzIt1peKYODilg9YwjEKwjuRj8Rm10cOBFLrK9C9cTw&#10;QdBjnQ6jEt1GBsphh23xohBCHt12UVPaxCZmxYFraR4KJwj9JGwWQsgjFUIefUXYApb9xrYC/K9A&#10;NpLIZahaKF1B1SrKrZNL2//IjIbT8ttNPFoG9roM/Ocx4tUxjNhyLbY3IjKAGankk+MykJmv5JOW&#10;C1eU6gOi9ZbeYkzcUWpEuHasOz710DpHb3/Q9/ZHb3+Q2Y99iQc2Tm8t+/PPfcd129mferVXNjup&#10;vbGOYwQoL+wX8SvlOy5CQbqST/4d5uKyHg7GrfxtIuI1sm6YrRxWMIKe2+cY/mfZGLiHQ0VRFKVL&#10;qIjVdYZEvELKCDqFfVrcegaJXrg9ZgOmn4jNLqZDqEe36eaxDmVMIS6PygBRWporlpbmUhjL+k5Y&#10;ZMU7kGdblJbmLGOdIOwTIX9oaBoDSwSkKYyFUVk+6y7xqKjkk9lIIlfABOouSvrbMR35ONVAZOUG&#10;RU5EErmU5DVF7VsTt5tmFjiAEVrsHWcZ2BC3Ivu+NIqDYu3HuliOncKIZynJz6rLYeA22/60ffFk&#10;P/st9v/7q1zX3XX3CR56+Em+UT7FF7/7mGs8qwc2TnP09gc983jXleN86qGt56KHMAHc7Z1+ARNH&#10;LOVhqZLCxGcax1hfQf2FvYw5B2uA3VWrQNUC7tiQWzoUxFXWFRFY/QQad/VVlvYY90iTtY6tlDOD&#10;uWajVt2Aoh83KTnPcUnvLK8on+Ww3PFc6rsuZZRbsZySfFJNNsu22wZlBk7nMbGOR8dil8l+xaVs&#10;p4BfwOd59cg7RbWN2Fl3xrBzbB+3Lbb2P1Rx2qMdg9nndUwbLLeQXwr3fbVoqb3Z8o3iXk8w9wzr&#10;+LRkoasoDTExseL4szJvB42JJQyLeGVjmWBWJ2O0OOlSLxFxoutWNqWluWLAoPlgAlpnxSWx7xHB&#10;rRP9kSsSB6sUQpkphvsF+9Ai10ZcLEMPh5h1t6wI/VIg+H0oQ39ZlgXCTxD3DObA1dwAIoncCkY8&#10;qhnMOgcVsm5GBhDXy2LrYd6r45mRvLOO5XFspnSRRG6+kk9mIoncGvXBJQsYa6mt4O8iijUVsAR7&#10;XuMSJLqA6eTGqApmh4HpSCI33s6g/p5HnuK9hwr8ycH41rK77j7BLR/+nO88MndWBaz3Hirwewdu&#10;oHziSV4ZHePUs8/bN70YWPCo5y8jx9vm9gkQk0Fa1LbMeUO2ts9aeUcSuSy15zbrd3+GEQkkPQOs&#10;NtnU62EnjrcJ/JRcXxncOzjLgtGKT5Z2XqdyjtOYdu0VFNPq0I9GErkFINPuwNxWnlt998o2GSkj&#10;7SPLKM1dBAq0EKtOxLx5amdLtWMdjw2pa2jINZim8U3Ufl6tY9VKH5Tyyj+SyBUr+WRBfqdlW7e2&#10;OQ0ckDrUzTzaKtKOLetZN6z6HrbuQT6FpxT/f3tnH+PIfd73z9keSWfJ3pUj+9wkwlFxAb/UCVeR&#10;0gSwneMhL22QpkdNgG6Xabvc2G2BNqmo1G3S1snxgrRFXtzjuS0QGHGO1xSzXQSmuE1SpImb47py&#10;UKdObpm4sh04EReKZZ+t+Ja23ixK3v7xPLMczg7JITlcDrnPByB2OZyXH2eGv5nfd77P8wzel/71&#10;LBYjHJ91nb+J7B+7STaSwUSsqbOA4hXIPUCFyZJfr2dXN+vNrbVU92fqOKjOsAlVJgtdXEKOV7/U&#10;JalBcwYdd5gmyD6eVLi4kF3dzGklPGMOaW6tVbKrm/vEMKnMKXUmvxYt1Hk+NIRQB0TFiI/OISfK&#10;Lcf1Gvqq98vho4OMj+jbnP7td+H2E4uHb8qCbqpSoF0VRGg57OR1gL5H1z0UG123f6JcCghgDQLu&#10;GB2s+e6r3CjbCPLB5lN84Go3GuDJp7460vKPt1/gE80v8m//0//lg82nqP/On/PA218PEHRtPQ+c&#10;pv9ThneEhKsgefp8Pz1O/j5p6LQqvT+0PRu4HZ6TQ2O2BxyHflwgnjq/BKxHiFdlRFhbJ/5N7Tpw&#10;w3G9cX5fOUTEjtPei47rtfqED08N7QNayA3ZsH2yREI3bo7rLatQfp34T4D87bf65BAch5K2pa7r&#10;HvYUeQkRleqjng9wWEyigVxT4g7GzyFiauO4zg/dJ1VGOz4g3+lRXdYwksHCCafGgopXfhhhEvdj&#10;1ZQlOo7Cf+A8K6oJrCOr52Jq0ZDSWd3jJ7Xd4wx9NKaAVpN8JKn1pSnxuT4smDSMEKTfHvkePY3E&#10;yoGlAs6VAbOc09cF4IkBA4qf0b/DLGzLwE9GTM86rpfRAfDP6nvfrQVHQ6/q2q5WYNrA+H8dAF5G&#10;bjDuD7s/VIgLnkR54CEmfELyic98kVv7X+OzrTaf+NTNkZb9wXuXeTD7Bv7z7/85AE998Rn+cv+F&#10;cH6tZxkuJJX7TM8TCo8JiCw55AZhr1MrNNSJEr7p67fek0hrSuuNO+g/PHcDYskk4svDQGwBQecb&#10;9abyLCKWFUdv3uioyHCZY77x1X3TYnzr8hIi6FQTaM4y0q+OGnpxgRFv2vW4Nhj/e59Dzo/ymMuP&#10;QoPJBrXrKo4aRjKYiJU4iypeBSgnsI4lUjwY0mN4bOFsUWh4UxKJptfTWpVQj3+DyUIlx0b3cRI5&#10;kLJzmnPMCNDcWquQjNCTRqoJrOMsCyLWxk7i3qkVSsRXNs8hg9p6yBW1jwhIS0MGo0vA9/X57H3I&#10;0+/X6PucrvcaMjg4vJhqm6/p9jI6udpvo9rWq0jC7dyA8KiKfkc6tcJ+p1aoxwxz6suDb34Df/jJ&#10;L7Hf/hrf+A13Dl8gwPt+9EEAvvTCywC85s7b+KuZJf7Rf7sRnO0eor978CbqnAqCYc7RP39MTv+W&#10;9Zg+HPp8z6rA9TDrm70W9CTYTyLOO0sMEUu3WWV8YejqtEWsCPfgsaD7rkEyotl6AiLWCuPnDbkQ&#10;V6TR43mVZL73xWk6nCLCosflcp9+1jDGw0SsxDgB4lWSwkoWaKRNxJryMRyVckLruZpSEavCjIVC&#10;khuQX0yT68YYm4UQaCKoJrSe1AriozBSFUINmYt70VtCBkA3QmElvgNo2A38S32mvzv0vqjr9k/Y&#10;noFTp1YoIhUI/RuGBvStaOi3aVgumV1dRyIX7bct3cE/28jywNtfz4PZN4y07NY//E4ezL6Bjzz2&#10;F4fr+vsPvSU825OIKHfkRx0h0lWAuyI29WB4goqC68hNWb/YY3MbKHq+xBm4jpVXKib1wN8kbzqW&#10;gGHhY0nc6OQmXL4vMxSvMiQnXvlMKmJN2pbysP4x8MAgSZIQ746gglOS58ai3mAZs8JErIk5CeJV&#10;gHJC60mViJUy8SpJsRBSJGJlVzeXs6ubDVKwrxMMrwKoz0ForDGYxqwbMA2m0JfM9YPUkQQspYSI&#10;IaPg5+iB7gD6AoOTyN8Rev9cn/mW6LqldtDcLcEZOrXCbkCQ8jumXMS6/M8yA9oVJJGD/87M63re&#10;P/WXz8Za7m1Ld+D+wJv4yGN/wT//0B/w+jteyYdK7+Tu5dv5RPOLwVnvZXDluODxPAv8WMQ8UYJi&#10;Wf9eI1oZ3rbcVz1UGG6zbidV4a8PVXXHTKPCxlkG5yOY9Peyo4J04kxBoBiFKtMJV1w/rrDLCPxC&#10;F5FoHz2tvmElqYcLARoMDqMflbPmwjISx0SssTlh4lXSg6EssDvLgX+aBJUIygmu62p2dXOmD0A0&#10;OX6DdFVqKye0niVEkDURa05pbq1N0wQwa8oJrmse8hj2ZWQBSwfX47hqsoEn4/5F8+kRlv/SgM/8&#10;A1BGOp9B7fM/i7qRaCEhjsMuDsUhn4/EB5tP4bgeGxf/F/mH/wcfbD4Va7nH2y/guB4/8B8+yuPt&#10;F/jSCy9ztf44P/ULv8/f/vnr/mx+Qq3ygFWFf+x/I2Ke8P56NXKj8CTRyb/bzEmZ5YTIOK6X6/Mq&#10;Oq63S7wbq2kN6tuIExGmm5MsMgxV3TZxRJodogdf20y3/OtMbghVYJrmTeDISfYTpDjgsxLTyZnR&#10;pBtWnhgaKl4CzhOdb2MbyYV4N3CJeA95cok10DB8TMQamZMmXgUY54F0P84CN7Sc/bGiYV+7pEtQ&#10;OUTFwksJrvLh7OpmQ4WkY0VdG7vMPmywB03gnZQLy0SsAWRXN1vZ1c1KWlyX0yKN1foSfvCwhPTZ&#10;xYTWd6yM48DyE5lvjLHoOjJAL+v77xph2bAj6whaJTDShQWHg0U/r8sRoaBTK5Q6tUJ+QO6rYNgc&#10;JGxT/K0n9/mtJye7x/lg8yne/39ah/mwgDPAtXDluRBx1OqwW+7v6N9PE30hy0/ZSZQ21pHcbFGv&#10;USqrVRNqzw4yqL6E/FYzel6XiCckNdEBeadWOIUM3OM6UKLEoDgXuvOdWiHXqRVWgPuQtl9CiilM&#10;7XzSfmFUMSWpG6VyzPmuIPvnFCKSPES8AeowQX8U2sh5FTdhauRgQvvmUdu0x/CB1lTEqyCdWqHR&#10;qRVyiBi8oa/79Pysq9BVRly8w9qbm1Y7jROOiVixOcHilV+RsJzwai8fl7iirqsKcp81kyTiI1Ah&#10;2eTS5xDX27EIhtnVzUx2dbMOPMpsKzsOopjguuZ6cD8tNNH9WSTfcSuN++cE5DErJ7y+q7N48DAp&#10;g0L4BtKpFaoq5oxawewcsvOvMfimYZ/eC9KZmOsvIxezEqGDrG1uAMsTDHIyyKB6ZYgolAaeBhyG&#10;n+wNjiZfv4UMlH2CIYSfQo7d/yM62f4jKiYao7GXwH67xOAcbnE6qWvhUD1tV0N/P48OWf6s43q5&#10;Mb5LJrC9FsdXvTJux90EysGwWBW/KoxxQ6dOtTg33RvBQgh6bOtIzrEqwwdfR/rCEdlGzqmGPyFu&#10;0vk+50F+2HJKG2l31T+f9ZqT19cycs7s6jzVGOtMBBWD+wr/nVphX49NuF8Nkqon2MaCceZgn5un&#10;csjvdBrn2jo3T8GZg+IU1n0snGTxyqe5tVZRV02S7qVzwBPZ1c1rQFldA4mhzo8S8R/IzZzm1tq+&#10;DvavD5t3BJYQwbCE7OdqgusG5mtfN7fWGtnVzW3GL0ATxVUVREqz/C1nVzczSf+OxmjDCr1j/iW6&#10;ednKKXIsZRJYRxKVLaf21WGSAAAgAElEQVRCc2utlV3dvMRkFeTDXNbzvDiL81zPrSqw29xaK8ZZ&#10;ZmwBS6kgYXejDuDWgQ/r/88DpyPmGcua2KkVGo7rbaMVqcIi06Sikz+Qn2Qdx8g9wKUY37kRMe0Z&#10;egWsILcH1h/mmib774s6MFYQV1B1SNtOEsUJl39k0L53XC/H8N/pHgMEnU6tUHdcL07HmSdwXunv&#10;csgiXHVcr6zLNRicty0R9FyMM7jbBorh9qgovst4SdhzMea5Nug30qkViiomDfoOS2MKiv72ixHb&#10;3Y0h0PQjTijoHuKmaoW220KuNzPNAaLnTQ7px3I6OTgAbBMdpn5kPSfMqWocJyZi9cXEqx6KiCCf&#10;tECxjlS82gaqmmx7bNTVVULam2oxJQoVWK4w3nVzEGcRIaGMXBvrk4od/mCWdOYUG0QJuSYnWhQH&#10;yGVXN0uTnsOjEhjYZ7Krm/kZi0TVPtPPAdf1d16atdBGMk68VgLrmCYV5Hsm6Ty9gLjqStMQw6MI&#10;COT+mDKbXd0kjog1kYClN97+AO7GiIv/MOLkOUO0gHUQ+P9Z4M4R1l1CDkSVkxum4Q+ghg701C2w&#10;Q+8ALFyJ8LbA/9+CHLu3huaJHOzqANsf6D0AvB1Jyv+OYW07QVyZ1H01TDgk3m9hGbgVQ2waRlTu&#10;gDhPxs6iN71I/qY64q5pTNqgPsTJcdAmQrzyUTGnxOgV9eJse91xvSRuIH3H1KgMcqfVGX4jnomY&#10;loux3WIaHa7al5UYflO/RLwb6HGPi2HEw0SsI5h41Ys+0S8y3F09LheAC9nVzTZy3WggT9oHpq/Q&#10;wc0K8tAjxwK4VptbayUVh6bxXc4ClxE3RZPefT3wfFRxMBd4pT0kMxI9l8vIfkiSs8Cj2dXNHY7B&#10;baTHo0xvP3U9u7q5cVziQqg9ZYafs/7v/BoiWDem3a4w+ttKwk3aSGAdU2NKjk7ouupKiBjZSHj9&#10;h2j7owxQ63FErEkdWMDhAO4+jv7YhuELIM8hScGDZEZYTyvUnpbvEnFcL38CK+G1kROi76A7giq9&#10;P/q76XXH+fnS/NDCgeKVhkf5Nx3hC2GbbuVIQ/bdccQfx3E1TvOpZpnRnowtoWKWuipHOZ/jkosx&#10;z6CQTODQiTWqgHWcCWfHcbQ2E9jfmYhpw47/ThpDkB3Xq5D8k3PDmD4mYh1i4lU0za21+hTCUsIc&#10;XtMBsqubIG7bVsS8qUzInhA55DtP834rq6+LcLivo8Ki4rrQ5wYNi82RbCihj+82atJ1uyX2e9dw&#10;3iL9235VB/fVpLYZo00ZRusXfOflDiJkVafRrjDqVktqvN9IaD1TY4qOTpA+4Xp2dXMPGbslcp6P&#10;4KIdKmKNlcQ9ik6t0FIB4zyShydu8tCbEe1oA18JvL+dEdFEunuIQ2yscMQ5ZgkZBMb+IWuYUjjB&#10;5J9GzPoy3cqGPhsaypRxXK/suN4+8iRvnaPiVRPJH2bilRDpWpsScRw/SdEKTwgkkR+HC0BrRr/l&#10;xgy2mTSNMZZJfBCmDqZhNJLe7qRMEC5pGOnAErubeDWE5tZameQqXMXlLCIKhF8Li54jOZKrABmX&#10;qP28UOJVgCLJJs0Pk0Vc97eyq5v17OpmaZyqhZocP59d3axmVzf9sdMw4c3PO3VcVMdc7hzS1n2t&#10;Wji1MYgKlg2SEYX3UhAGGYvm1lqJ6V3TQcOTmeA8z65u5rKrm+Xs6uYu8ARyLx3nOK3rNTuSRBxY&#10;QQLJniv0DlaXEUeOL2jsAN9ONzn7V4DX6v9Vnd+/0XiWwV82p8uEc4oUEXtdlXh5VxYBP3F7cYxl&#10;S/RayF8I/O+HEN5FtyJkG32SFNOdsMPJq07YjzZQWuAcYI2oiepUgvESny9xsn7LiZEiR9PcPUzQ&#10;8NB5ywNiGEc5wU4sE6/i0dxaK+pT8oUWkWZNc2ttN+FBtxFAQ6z8XKzT3r8X9BV2ujX6zL+C3Aut&#10;TNC2Y3FiaSjZpH3BEjI+fFgdPXXE0dOYcL39Qi0nZaY5Vscgx/QdnXD0PG8iD7p36X3gnQm8Jg1F&#10;7uvESlzA8lGRohyafMR9oaFm/wURr14GXomcPBnin5CtwP91x/VKnVphVxNHXwEedlyvuMBigc/T&#10;SGL1jbj5Y7SqVwbY1wTdwTxFLyBPMM4iwtWX6QpZO4iQUESO87AfziV1xZ109pDzuzoDIW+X47kp&#10;HZZ43K8GWh2jPRcmSEg+LjlS6AoagY1ZN8AnZjL/3DE0ZRTKMefzQ2Ea+j6HDQKNtHECRSwTr0bG&#10;H/gvqjsnFaiINU7+TCMGM9y/50J/p8VURayAOJQkZ+mKWW1kXNLQVyuO80kdQDmkn5rGPp6rtEMq&#10;1uY4fjHcvz5M+zyPFLEmFrAmHUyqaPJt9FZAyXdqhUogsfjLQ1ZT9dui86/o+ujUCiWdXnFcb3eB&#10;Q9eeQ8Sr7bB4oIJeJTRtFfg4gf2u4tXDiKCVRZK1/xGirGaRUM47kRBRPznksBucPSR3UWPcLzYn&#10;7NBf5Gj5rxknpp72DfYeIsyVh82o+yEXSIqdJ37HmyM5QanB8Nj+ouN6A/NgxQyNCxMunJA0O0B5&#10;Dn975xzXS0WYcczKnU2kj+tpry6bdIJNw5icEyRimXg1OoEBUZXp5BEylObWWlVDaxqYEytxdP/C&#10;4oqE0xSxqkz3nFyiG8oazNXWLy/eceRruzYv4YNBVKwtMr1CHLPmiIg1toDluF4R7RAc1/NVVDha&#10;Sryhn/mWyV1kkHt4s69J13N0O/DL6tAoIwOA1w1oyhVdPkN3sJCnN2Y3r9ut68BooW42lFPoQCri&#10;syJHLZG/DDxEb+d0ARE5csAfA/cCv4pUhPwmJHTwvH4+rOpkW7c5NAH2gtCYA4dZg3iJGB9idLFr&#10;d5zjrP1AUXNb5ZHf/DDLaZJx9K0Y85ylW7L2CCpeNcbc9jABa4fRn4Dtp0H8GUAc4a6qD0dm3Xfk&#10;hny+16kVjjO3nGEkw/GIWHXOHMzsaba6L0y8GgP9XvkpC4AGFk44bUzEGh0VQ2blID/L7Kpglme0&#10;3YnRQhwbLO553iNijS1gaRhQBhkQ+ypqmCUCMZPKOSSkD+AK4kqpaCXDPF0RqtqpFVYc17tJN09W&#10;FP7NUSYwLfi/L5AVEWWyTvpCVCblMO9VeMCnwmA2NK1E/4vkOvID/gfIscghTqwvAD+OuGWGPZG7&#10;hjg/WvG/gjFtNHzLr1A5iPygxPKBsNORHWV6Ppbo/kardMMpq47rxXH2JZZHSfuG5pDtgVRCzCC/&#10;sZY/Ub9PlfFuOusMHxicY4ggpQLaMmOKiDOgzvAboyySW68YLEYREDrzyDm0jJwv9RlVm23MYJuG&#10;kQzTF7EqzCgcI7u6ucz0BiMLLV4F0ZxYu8DlWbdlkVERK8PihW5O22keCxOx4qN957zlgUqCS/Po&#10;vgpyAs7zQxFroiqE6jiZpGLJw4jbqu64XkZDXR7Rz7KaGPwxff/LEctvB8Jjgomds+GQHh3cPIKE&#10;p1QnaHPa+DISOngkhEUpR0y7CLR130VV6cgE9usDyOD8Q0iH1k+82kP2792dWqFo4lVqqcaYZ91x&#10;vWrwN6QVJkuO67WQKhLXgScc1ztQQXQgjuvl1FV5HTmH/BLPl4HdwLYyhAToCFoxvsMoxL1Qn0O+&#10;877jeg3dF9cZ80mR9klxquTc0H2f8Sc4rreix2gfcUNeB245rtcaM5zxOKkSr/rSEvConmMNPX9u&#10;IRdm/xw6i4iAj+r+OO4k8fmobeoxKB5zWwxjdKZbnfCsCmSzYJSw9FE4MeKVT3NrrQLcz3Sruh0H&#10;e0gUwc6wGWdBc2ttv7m1toI83J93toH7SNFDHhV3UpMTdAokWZ2wmtB65oUmCyLa6Xl+nuOvcnpc&#10;rGdXN6sTCVhKiclvfC4gA8Mq8rTOv7g8DLwR+BhwM7RMGx0g6ACiGPp82XG9orq6ANA8UJvoAH3C&#10;NqeBp5Hwyo0o90EgJ1hwWglxLfjHPk/vSf4ivQLBXUiC/Z/j6FOhNiJg3t+pFTLqpDsxN3VzStwO&#10;eh0RTg5UJHkCEZuixJrLg35P6n68Tv+ncGd1W7uIGDNs0NEa8vmoxBWSfHzHaRIW53LM+S7TFc8O&#10;kP20ztF95e/LYgJtmwq+227ExeKUVl9HKuAmKWIN68+WdJslx/XK+vLPYwu7MeaD6YpYuSmsMw7T&#10;EPJPnHjl09xa81OBbM+6LWPQRtwVmSQqn02b5tZaCRmAzqNg2ATON7fW8upmSdUDNR3c38/iDu4n&#10;FrFUSJ3nc3BU2kBxkfp17edyLO7xy0wsYOlgpEgyNz7rSK6qn6br7PoOZIBZDc1bD4glRY4O5HI6&#10;vRpyiPwC8CnmX8TynVcbAyq+lSOm+TmQvg6HOYgyiHvqEuJuyKnw1wb+Uue/U/82kadDD3VqhWV1&#10;W6U5344RQJ1xl0ZcLM5T7EG/pzrxbhbi2uYTDUnRfmSoi2wa6G93lL4zrqPgappFLKRvmsYNZJZk&#10;RaxGzG1eRvrWiyxW+IdxUpiuiDULkh44n1jxykcHtnnma2C7Daw0t9bKs27IKOgAdJ7cWG1go7m1&#10;thISCVMlYEGPGLsofV2QNgk95J3Dc3BcSnpOLBSB8zyVjtMJuNLcWssl4cDyRZCwk2dcloDfQELW&#10;9oDbgPciT8L9zuZ/IiLLvuN67yVaqGkF1nfZD6vRtr4VcYTMq4j1ZcR5dUVzkR0ZfOv37ee+6qFT&#10;K+yrO60KfBrZn48i++7ziOBxHgkPXOnUCqUZ5ZsxEkBDf6dx4V53XK8csT1f5E6CnWkIpno+TxIO&#10;PQlFpiPmXA2GHaYJPSfyQ2ccj8QGmHquLdrF3zCiWTwRKylOvHgVpLm11mhurWWQe8O0Oll26HUC&#10;zR0BJ8x9pPc61EbOg0yf/EuzSsY9kObWWmuBwjV9tpHj0EhqhYFz8H7Sew5OwsaUKjimAj1+Obrp&#10;meaZNvCQno8kImCBODs6tcIyyXQGS8CvIWFrIEncG4go1QTehnSKS4jYEuVKaITfh3LDfAfdcML6&#10;DHKnjIsvXm10agU/L04xYr4oR8mwCnS/CTxD94JzqVMrfGunVih3aoWGhQcuFDmSH6Ts0CdEMUGB&#10;qJzAOvqRRDj0yPiVGKew6o0056LTPHtJ56O41qkVkq5eWE5wXYaRbhZHxErqQYeJV31QV1OGdAlZ&#10;vnCVm4dwwTio2JIjXfm7fOFqpbm1Vo76fWhlxVSzIKFy/sA+P61+qrm1ths4B+d5X/n4+6w664Yc&#10;B4E8hvN6XffF2UPzTGICVoAyovRNejE7C/wS8E/1fRb4mxwNH7qTCCIGbkv0hiHeBfwp0gFf4KjA&#10;lUaepyteVXXavwvPpGLcemjaO+l1X7VCn/8i8NeAN+ukHXXqGAuIDvBzJNeZDRUOtLLhJCLWRqC4&#10;QOIE9smx3yCqwPcQyQwC2gwOLU4N2sakRKwrg6pnjouec6OG3RrG/JKsiNVIYB3jkISAZeLVEPQJ&#10;f7m5tbaM9OWzGCAd5mNdJOEqjDrfcogj6wqzEQ39gk0ZPe6tAfNmjqVFEzInjsJ+XCE0sJ8mgX21&#10;QXrE1FHx+/UTFUmkIuQKyWg0x8UeXSdtz3U4cQErEI7mWzMnUWqXgH+JhBMC3K7rDZ50g9YfvunI&#10;asihz0WdZwPpaBspzRvjn2gvIgnTqyCV4YA1jn7PqNCcap914rjeu5AwTYDvI5Ag31hcAoLNJK7J&#10;NpIPrRhzm0XGs7IeiyCj/VeO8QSLJhP0dypiTRqvvgOszIN45aNtneTJUBM436kVppbHTMX8cc6J&#10;WYWlGsZkJCNi7XHmoJFIe0Ynbu7Ffph4NSLNrbWqDpDuQ67z0xSz2shT+Q1kAF9cxDw2Uagjq6Si&#10;4UPIdWaaA9I95D7xfk2EX4n5u8hMsM1jH2AHHIXzcN2+Btyn58Gx91H6W88hjqx5KuxwSfO0nYi+&#10;Igp1Y2VIt2C7h4R39g2JfdW0tqwOqBJQ0oTgeeJVZWojNx4tfb8CfG/g8xVEsPlu4ElEaDkSGqfi&#10;Ti5i/e8Nvb8M3I08rasieWPyQDElIXPPIULeDpAPtckP12qFlvEFrK8jIuVXgW8JzXMLDt1aH9Fp&#10;n0Ocbg/5DrbAfvT/LnM0SbE/4N5Fjk0DaKU5fMkQ/ATmjutVEPdk3Mppe8j5Vx31d9KpFSqO6/mF&#10;GYZVltsBSsddKKBTK5Q1P16ZePvkis5biTl/v+22kPx+RaT/jJsQfAcoT9OhNk30+K7o9y4TL29G&#10;Ezn/IsNWk0bPiQbSvmHn7R5y/BpYNUJjXjlzsM/NUznkPB6nOMFMimOAOIOyq5tl5B5v5MUx8Wps&#10;1JVTASrZ1c1l5N4xh9y/D+s7+7GH3GPuAo1FdVmNirpI6gDZ1c0Vevf1uPmndpBxRQPZ160x15Mb&#10;czlILgR4JPQ3X9S+o4j0YXGL5xwH14BhzrdjQ3+HjezqZgbZX0XSmfcsVftt1uh5Xs6ublZQrYZ0&#10;nOdNoBIntHNqAlYQdRbUgaLjejlEDMkgHWQrMGtf0UMHNr+I/DD+OjKo3XdcL3L+Tq3Qclwv6mCc&#10;iZjWQlwLKzqQfxhoOa5XPq7BUQRt5GS6HXgk3A7djxf0bSu07AVEoPJDBr8GvCY0z46KV3+MJMoH&#10;eBr4e8CyDt5zxOuIzoX+XtQ2fgV4Avgs8Djwq3Msag1zXzSmvP2prl+PS1ET/efpipZB9pGbivqk&#10;glJAqFnR7WUC2/O3Ux3hfGkx/BjFXVewjcP2SR3ZHy0A7T/6bacxwrarSAVVf/+scLQAQ4vu8ei3&#10;zUFUh7Rp2DpbJPy7iPjeuYhtthj9HKwOaUsrZvsayHmbCbQvHJrdCDrgHNd7iP6VmGJt1zBmxvgi&#10;1jXOHMw0RKO5tVbRQf0oIrKJVwmi+/FQZAFQUcvvE3N9FvXvAzCxKh7qKtklkItUz/9leu+xwvgP&#10;n1sJD/DHFSthxtdG3Q/+AD/PaA8UE28Ocg9TTWu/5O8vZJ+tIEJWntmKWW1kv1VMuIrGF7KQ41ZE&#10;jtmFQctMAd+4VB2lrz91cHAwtRZNigosVWRnbgPfDtyrH/9up1b4fp3nVmjR7U6tkHdcb5Qvt6Oh&#10;Q34FvwrS+e4hzobqiG1vMF7n3UYEpdPId76AhA32DNZC678UzFfluN7TwDcEZn9e1xckA/xH4IcC&#10;064j+zhpFfaw802Jq80wDMOYM/Sp+KHjurm1dmp2rTlh3Dy1THwR6wpnDmbmvgqTXd2sEk/E2gGm&#10;lgjZSAc6UMuMubi5v2KgCdyvT7CKSxrSlxrUZeRHFE0izsXBHzc15jncLbDPcvqatstnD7lO1Y8r&#10;x5Xel4xLNW3imj5g8M/zHNM5ZhMfp7QLWL4byscDfpDuzrzWqRWKjuvt0ntTtdGpFaojClgQCtML&#10;hbPs0RVhWjHa3mC0Du5pJCH9aW1HGXkicgMJ6Ts8wCqw3Qgse/i5OqfWgQ7g6Ocv0eu2ewl4P/CT&#10;gWkvAHeM0N5BtFHrMeO7QwzDMAzjEBOwUsDNU0X6h/luA5UZ5r3qiw6oS0Q/XY4dtmAYxnDUufTw&#10;0Bn7cz7tQqH2KTnETZhhfIdWk66jvgHsLqqIroLWSuC1zPhiYJNA2homC3c1+hAITfbP81GPV5tu&#10;+LcfAt6atF3HEkI4AZnQ+3cBPw88APwwsK7iVVDA2gu4pXaI3tE3iQ4lPIfcmJWgJ5ylSDfX1kXH&#10;9bZJRpy5BbwM3KOvbaDi57HRMEGQEyeoUIafbAYFN/8p40t0Bazwcf48veIVwO8CDwJ/BRGznkfy&#10;b/nr8v++Hnitvt+j2+kediImWBmGYRjGAnLmoApUuXkqQ/AeLYWiVZBArpZg+BokHzZlGMbkhaBS&#10;7zry+5TgtIj+ZRALK1T1Q/vaFr1jWuBQ3MrEWEcj2VYZgwiEJvcQCE/ux1SvrWl3YOWBR/VtE/gx&#10;RGQpIm6hN+tnV4B3A3fR60YKLh9kj8FxuT2Op0B7ouJ6fRGnQW9Orwq9avwt4CuImPQ6uiF9vk30&#10;iBimuXcuA81OrbCi046ETHZqhVMDvmsUzyD7Ksh9dEWoQU8Rmkj+sUbMbRmGYRjGxJgDyzAMI91o&#10;iObVCVbR1GqWhmEYkaTagdWpFeqO651HEqz7SQkfAyqaRPcngB9HbKo3gT8LCU/9FPyX+kz3KROh&#10;DmseqhJStS1oqVshohJiiLv11VPdY4hbyVc2s47rZfyk0qF59rQt1cC0W7otEBfVq4Nfg6PilV8C&#10;dQX5fjn6V5LIAtcd15tJdTjDMAzDMAzDMFLJpPnvGkk0wjCMxSWVApbjemVEvNlHQ9TUjZShG7IG&#10;8DPA7yHOozPAqx3XW/FFFa1E6FfzC/KmIU3IOq6Xi3IZBfJigeTDKgY+G2Qd3Z0wgXkecXXlQ9P/&#10;AhHbgt/xzsD/QYtdMKwwyKeRaoE+bbriXL/KG+eAG47rXUGS3J8oG6xhGIZhGIZhGIK6ryat1led&#10;vCWGYSwyqRSwEKGmwfBOsK3zfgj4EeA1QEPdSr6gUmI8K2uO0FMAFdYuImGDdwA/roJZHkC32bNM&#10;gvgCVjin1zfT65R6ll4BK1h9MOp4fwHJhxV0ai0h7rBlJAdYjm7oZFgMfBjIO66XNzeWYRiGYRiG&#10;YZwsNP9TecLV7M1z1T3DMI6HV8y6AVF0aoV9zfm0PWTWJURQejfdCnovAL+pbig/EfteaLknYzTD&#10;zzm14rheyXG9lm7rFiIYnUFyWb1D3WEj47jeOx3X+xXH9T6rr9UBs59zXO9dEdPDolSw43+R7jGO&#10;CptsA2/Vv68OfbakoYl0aoVGp1YoqqD1EHBNl/E5Czym7jTDMAzDMAzDME4OJQbnF47DkfQthmEY&#10;YVIpYAUoApdGXOYM8A7gluN6dc2VVQnNc2+M9Sw7rlcBbiCJ1P1O+Y7QfPcAP6fbGYjjemcd1/v3&#10;KlZ1gP+NiG9v0tdVx/UGdf5RFRW/KfT+TwL//7n+fZmjQlcbyKlrLEqAa0Y5qjq1Qj0gZt0PPILk&#10;9bpT2x/e14ZhGIZhGIZhLCDZ1c0cw3MBx8HGEIZhDCXVApY6scqIUNIeMnsUF5DcTlFlHm/GWD4q&#10;n9VpQlUAkap+Aztdx/U+i+Tv+ilErIoK5zsNfGqAiPXgoG0gzqi7A+/98MFXhubzxSs/V1gV2ceX&#10;9PUIEkI5kE6tsNupFSqdWiHXqRVOAeeBfa2IaBiGYRiGYRjGgqKhg0k4p3aaW2utBNZjGMaCc+rg&#10;4GD4XClARZES0S6kcdhjsNV1B8lnFfVE4UmOurieB/51oFriIRpieHmEtj0PfD8icl0PTG/SPy/Y&#10;HiK4/TbwnUjeryLwdXoFrOeBxxHRbRgN/buPhiZGJbY3DMMwjGmTXd0sE7gmN7fWTs2uNYZhGCcb&#10;Fa8aTJ64HeB8c2utkcB6DMNYcNKaxP0InVqhDtQd12uQjIg1SZz2bRHTTgM/7bjevjqagoziSPIr&#10;BX4UCOe8CjvJnqfrsip2aoV9x/XeBHwS+AGdHhSvnkZCHh+I2ZYj+9lxPRAH1y7iKKtY8nbDMAzD&#10;MAzDOBkkLF7tmHhlGEZcUh1C2Ic8sJHQuoaFEUaFEILk2YridcD7tWpfkDid+4v691X6ehH5nuEE&#10;9EGe1b/bnVqhoYnrl7QdbwSCT6efQcSrSWgiifUrSKWRkolXhmEYhmEYhnEySFi8gsmrFxqGcYKY&#10;GweWjyYdr6oT6OqYq9lHXFRn6LqSoojKnTWM1wH/FfjmwLSlIW1pcVQsux14C3KBWNdprw3Ncw/i&#10;hipq3qzfQESrbwQO9P+vAF/W+e5Avm9URcIgLX35oYP7JlQZhmEYhmEYxsklu7q5guS8mrTioI+5&#10;rwzDGIm5E7AC1BEx5t2MFqIHXWHqRUQEeg549Yjr+HngJ/t8dpfjesVOrVB1XG+VXidUkJ1OrZDT&#10;CoZPRHyeBX6JroAVTNDuC29Fbce/QMIFO/r5M8DPIknjM4Hl3oy4qOpAXQVBwzAMwzAMwzCMSLKr&#10;myXELTXowfyoFBNcl2EYJ4C5ErAc11tBxKocg/Ng3URcRi8Bb9BpLyKOolcg7quX9f+vIY6lMA1E&#10;6Oq3nTuQin1RSd5vA94DVIG/22f5/U6tkPP/7zPPAd1E6kF88eqTiAst6BRzgGudWqEI4LjeryAh&#10;f+uBeS7oq+K4Xh0od2qFVp82GIZhGIZhGIZxAlHXVYXkCmn5XLLKg4ZhjErqBSzN65RHFPq4HWdU&#10;jqrTRD8x6CCiT5hdep1LYYr6eS6iXaeBt+n/39Vn+Utw+P2iys++CPyRJmb35/fFsnuQBO5vR6oM&#10;vgj8GvAx4EYw3E8dVkXH9arIU5NgW5cQYWvdcb0riJBljizDMAzDMAzDOMFkVzczyNhhffCcY9Fs&#10;bq2Vp7BewzAWnNQKWBpWV0KEoiStqiCJ0SvAo0ii9FLENjKdWqGirq+ojnsJ6dSLRIf/fUWTuUeJ&#10;aX+m6x6UBPEVSNXFnL5/Wv8+iwhkpxHn1u8hFQd/BBG0vuC4nl8hcNcXszq1QgPIOa5X1HaHY9cf&#10;RoSucqdWqES0xzAMwzAMwzCMBSa7ullkNOPAqLQZPf2LYRgGAKcODg5m3YZDAiGCeZKrbBGkjYT1&#10;VYIhc47rfRvwAcQtdXtg/h26IlW/pw8biBMrHEr4OeBDwM9ELPMuJEdVlejv+TJQ7dQK73Fc78PA&#10;9yCC2Ut0RcfngT9A3FuNAes68p1VOCsRLdyBVBssWuJ2wzAMIy1kVzfLBK61za21fvklDcMwTizZ&#10;1c08WiRqWIieVhRcQSJKVpAUI9Nmo7m1Vj2G7RiGsYCkSsACcFwvjwgrSav+24gos6/bySHCTtCJ&#10;dBX4loht7wCfBv5xn3VvcNTVtIdcPMKi0i7wCCI8RYlHL2u7qsCvIzm8TtFNBH+AJJC/qe8/0akV&#10;HguEIg7ab0fCBNWRlSf6gnWpUyuUB6zPMAzDMI4FE7AMwzAGo+6pcJX2NjL+CLJC8hEucbjS3For&#10;zWC7hmEsCKkTsNQDfgQAAAjrSURBVIKoyOS7ssYVtLZRh5LmkyoiAlmUW+lSp1YoqxOspNt16FYo&#10;3NX2RPGbwN8KvN8D3kivo+sAuaj8aMTyX9NtXUccXW/S6b7rqg18GPgdRLzajcpX5bhemejE8j5t&#10;RMjrybulAliO7lOYB4E7MTeWYRiGkQJMwDIMw+hPH/EqTVxrbq0VZ90IwzDmm1QLWEECObFWGPzU&#10;YA/N/4SIVru6fJHo3E9BehxHKmT9d93WawPzPYkkUj8dWn6fbkXAW8Ddoc+fAe6K2G4HyXn1MlLB&#10;0Ocl4M+A3wYKwOsjlvWfqrT0ry80VRn8XXscaVHoPl9BBLW6VSo0DMMwZoUJWIZhGNHMgXi109xa&#10;y826EYZhzD9zI2CFUXHJF4v8//fDCch1vrilX+8PCF6NwDIe4kYKh9k9D3xRt+0Lai8EPgsKWF9H&#10;RKogLyKuq1OBeV4EPgP8ERLOuIvmr4opwvls69/z9IpvQfaAvLmrDMMwjLRjApZhGMZR5kC8agK5&#10;5taaVTo3DGNi5lbAiktIiBrEdqdWyOsyJeBy6PP7EZdTGanYF+Z5RHxaQkSsOwKfPad//VDEF5Gw&#10;wLCg9TLwy8C3At8dmN4GciE3WTHm9wL4GOL86pcY33JdGYZhGKnGBCzDMIxe5kC8srBBwzASJSyg&#10;LAyO6+Uc19snvsgTdG4tR3y+3KkV9ju1Qgm4D0ncvh34/DRdF9YdoWW/iohaLyEuq9vo7vsDxGVV&#10;79QKr+rUCj+G5MEKshRsX6dWqHZqhRwiql1BnFSDeAciXn0K2ESehAS56LjeJzVk0DAMwzAMwzCM&#10;FGPilWEYJ5FXzboB00DDBvtV+Yui3akVGoH3DXoTofdU79BcUFWgqsnP/cqJ/RxOr0YcUP7T4pcQ&#10;0enXO7XCv4qYvxUx7YgQp46sElDS75yjm7MqKk/YW/X1OeCHkOPvL3M/8CeO670fCVk0m69hGIZh&#10;GIZhpIw5EK82mltr1Vk3wjCMxWPhBCwVlBrEF6+2ERHokE6t0HBc7yEkTG8fKPcTdHR61XG964jo&#10;9d10Kwj6PAe8BnFhXQf+yaCE6J1aoaoVGNcDkwe6rFTMOpLLSveHXzkxo69l4L363XoSuev8hmEY&#10;hmEYhmGkjJSLV3tAvrm1Zvl1DcOYCguVAysgXvVzQoW51qkVikPWmUNcSvVgsnPNk/V24AG6olA/&#10;vsTRCoI72taGCma+g6oF7GrSdn/bIBUVW8O+kGEYhmEsIpYDyzCMk07KxasrQNmStRuGMU0WzYFV&#10;IZ54tYOEydXDHziu93HgLRyt3HfRcb1b9FYWDPMS8GFEdDoTmO6LVx8H3ohUETynr4uO630VcWgF&#10;2wGSq8rPj9WK8b0MwzAMwzAMw1gwUixeNYFSc2utMeuGGIax+CyMgKWV+dYHzNJGBK5GMN+VOqny&#10;+vab9fVSv830mb4L/GGnVniPrm9Vp38GSej+WkT4egvdML6ibvcs3RDDMFltz7rjep/p1ApvGfD9&#10;DMMwDMMwDMNYMFIqXu0hjqvqrBtiGMbJYSEELK2eF9WpN5Fk67uhJO3+cr8CvDtiuVf22dRdwOPA&#10;nyIuLoDPd2qFrcA8wXxaX9C/fgL2JaDUqRXKdJOvvwv4aJ/ttYFv0P/f7LjeASJ23QA+wYDcXIZh&#10;GIZhGIZhzDfZ1c1loDzrdgQw4cowjJmxEAIW3U69J6/UoAUGiFcweL/8m6jQQ11nGXFUDaLkuF6w&#10;yt/3DJg3KhG9A7xDX9/juN67TMQyDMMwDMMwjMVDc0plsqubOSSCY1DEyTTZBqrNrbXIcZBhGMZx&#10;sBACliZiL8ad33G9VY6KVwfA0xxNth4mB0TlzsoQqmaotOg6sEBdWEBZk85HLQPwJHCvtullujm1&#10;vh6Y5+3Ao8D5IW02DMMwDMMwDGNO0RxTjezqpp/+JI+MS+JWXh+HbWTcU7fk7IZhpIGFELBGwXG9&#10;s8BmYNJLwMeA9wE/R1dseh44HbGKXJ9Vl4m+gLQippUc16sg4lW/i869+veewLRb2q7b6YYW5hzX&#10;qw6rpmgYhmEYhmEYxnyjQlJVX6gzy69mniF+NfYwe0he312gYUnZDcNII6cODg5m3YZjxXG955DE&#10;6h8F3tepFR4LfNagK2B9DvimPqu5L1gV0HG9HHA9Yj7/qUVUfq5L9BewngXu7LPtNnKR+glE3Hob&#10;cqFqAsVOrbDbZznDMAzDMAzDMBYczZu1EpiU0VcjYvZWc2utNfVGGYZhJMCJErAc17sBvBH4rk6t&#10;sBfx+S7dpxb9HFgAj3RqhYous4w8qYjKfbWBOLCixK1BItUVuhUKowgLaBm6VuKSiViGYRiGYRiG&#10;YRiGYSwSJyaE0HG9EvCHnVrhPX0+X6bXcnsacTtFOaSKQEX/rxItNG13aoWqiktR3Dlg/VVgmf5J&#10;GjMEQhNVzKoE2mQYhmEYhmEYhmEYhrEwvGLWDTguOrVCpZ94peQjpn09YhpA1nG9jIpiFyI+30OT&#10;yqu4dKnPem6LmNZWB1VrQFtzAz4zDMMwDMMwDMMwDMNYKE6MgDUIdV+VIz66GwkljOIDwOWI6W0g&#10;36kVDit1dGqFMpKjKozv8griVzhs9G2wJIGPEtwMwzAMwzAMwzAMwzAWDhOwhAr9801tcFRkAvje&#10;iGm+eBWVgyrfZz3BEMI2XSGt1ac9/jKPOq5XV/HNMAzDMAzDMAzDMAxjYTnxApaGAQZzTV0J/L/d&#10;qRW2kJC9BvBx4AbweY4meG8DuU6t0IjajoYSFvs046a+qn5ydv17pc/8PhcY7NQyDMMwDMMwDMMw&#10;DMOYe05UFcIw6l66heSsqqICkuN6LcSRtdGpFaoJb3MFSdDe0r8ZpMxtPcq55bhenW6erTa9uboy&#10;+trt1Ap1DMMwDMMwDMMwDMMwFpATU4VwAPdHCEdF4DoQFQo4ERHb2qWb9yqKIiJ2LSHhiY2k22QY&#10;hmEYhmEYhmEYhpFmTrQDaxCO6+12aoWVWbcDwHG9KrDfqRVKs26LYRiGYRiGYRiGYRjGcWMOrP6k&#10;qcpf1ZxXhmEYhmEYhmEYhmGcVP4/lDbrAnlOLGgAAAAASUVORK5CYIJQSwMECgAAAAAAAAAhAG7r&#10;FIW5VQAAuVUAABQAAABkcnMvbWVkaWEvaW1hZ2UyLnBuZ4lQTkcNChoKAAAADUlIRFIAAAPoAAAD&#10;6AgGAAAATaPU5AAAAAlwSFlzAAALEgAACxIB0t1+/AAAIABJREFUeJzs3T9sG+m+N/bfuZu990Vi&#10;QL5IE78BIp02wcI6TcrX3IJVCssqNgsEgemGnbE6rZrlNmpXC3dqluoWW9ByGxZLF6lSHAnu0hyp&#10;chPkWoBfIPdsNptiHq5lWfwz5AznofT5AMI5a5IzD4cz5Hyfv3/6/fffAwAAAGjWPzVdAAAAAEBA&#10;BwAAgCwI6AAAAJABAR0AAAAyIKADAABABgR0AAAAyICADgAAABkQ0AEAACADAjoAAABkQEAHAACA&#10;DAjoAAAAkAEBHQAAADIgoAMAAEAGBHQAAADIgIAOAAAAGRDQAQAAIAMCOgAAAGRAQAcAAIAMCOgA&#10;AACQAQEdAAAAMiCgAwAAQAYEdAAAAMiAgA4AAAAZENABAAAgAwI6AAAAZEBABwAAgAwI6AAAAJAB&#10;AR0AAAAyIKADAABABgR0AAAAyICADgAAABkQ0AEAACADAjoAAABkQEAHAACADAjoAAAAkAEBHQAA&#10;ADIgoAMAAEAGBHQAAADIgIAOAAAAGRDQAQAAIAMCOgAAAGRAQAcAAIAMCOgAAACQAQEdAAAAMiCg&#10;AwAAQAYEdAAAAMiAgA4AAAAZENABAAAgAwI6AAAAZEBABwAAgAwI6AAAAJABAR0AAAAyIKADAABA&#10;BgR0AAAAyICADgAAABkQ0AEAACADAjoAAABkQEAHAACADAjoAAAAkAEBHQAAADIgoAMAAEAGBHQA&#10;AADIgIAOAAAAGRDQAQAAIAMCOgAAAGRAQAcAAIAMCOgAAACQAQEdAAAAMiCgAwAAQAYEdAAAAMiA&#10;gA4AAAAZENABAAAgAwI6AAAAZEBABwAAgAwI6AAAAJABAR0AAAAyIKADAABABgR0AAAAyICADgAA&#10;ABkQ0AEAACADAjoAAABkQEAHAACADAjoAAAAkAEBHQAAADIgoAMAAEAGBHQAAADIgIAOAAAAGRDQ&#10;AQAAIAMCOgAAAGRAQAcAAIAMCOgAAACQAQEdAAAAMiCgAwAAQAYEdAAAAMiAgA4AAAAZENABAAAg&#10;AwI6AAAAZEBABwAAgAwI6AAAAJABAR0AAAAyIKADAABABgR0AAAAyICADgAAABkQ0AEAACADAjoA&#10;AABkQEAHAACADAjoAAAAkAEBHQAAADIgoAMAAEAGBHQAAADIgIAOAAAAGRDQAQAAIAMCOgAAAGRA&#10;QAcAAIAMCOgAAACQAQEdAAAAMiCgAwAAQAYEdAAAAMiAgA4AAAAZENABAAAgAwI6AAAAZEBABwAA&#10;gAwI6AAAAJABAR0AAAAyIKADAABABgR0AAAAyICADgAAABkQ0AEAACADAjoAAABkQEAHAACADAjo&#10;AAAAkAEBHQAAADIgoAMAAEAGBHQAAADIgIAOAAAAGRDQAQAAIAMCOgAAAGRAQAcAAIAMCOgAAACQ&#10;AQEdAAAAMiCgAwAAQAYEdAAAAMiAgA4AAAAZENABAAAgAwI6AAAAZEBABwAAgAwI6AAAAJABAR0A&#10;AAAyIKADAABABgR0AAAAyICADgAAABkQ0AEAACADAjoAAABkQEAHAACADAjoAAAAkAEBHQAAADIg&#10;oAMAAEAGBHQAAADIgIAOAAAAGRDQAQAAIAMCOgAAAGRAQAcAAIAMCOgAAACQAQEdAAAAMiCgAwAA&#10;QAYEdAAAAMiAgA4AAAAZENABAAAgAwI6AAAAZEBABwAAgAwI6AAAAJABAR0AAAAyIKADAABABgR0&#10;AAAAyICADgAAABkQ0AEAACADAjoAAABkQEAHAACADAjoAAAAkAEBHQAAADIgoAMAAEAGBHQAAADI&#10;gIAOAAAAGRDQAQAAIAMCOgAAAGRAQAcAAIAMCOgAAACQAQEdAAAAMiCgAwAAQAYEdAAAAMiAgA4A&#10;AAAZENABAAAgAwI6AAAAZEBABwAAgAwI6AAAAJABAR0AAAAyIKADAABABgR0AAAAyICADgAAABkQ&#10;0AEAACADAjoAAABkQEAHAACADAjoAAAAkAEBHQAAADIgoAMAAEAGBHQAAADIgIAOAAAAGRDQAQAA&#10;IAMCOgAAAGRAQAcAAIAMCOgAAACQAQEdAAAAMiCgAwAAQAYEdAAAAMiAgA4AAAAZENABAAAgAwI6&#10;AAAAZEBABwAAgAwI6AAAAJABAR0AAAAyIKADAABABgR0AAAAyICADgAAABkQ0AEAACADAjoAAABk&#10;QEAHAACADAjoAAAAkAEBHQAAADIgoAMAAEAGBHQAAADIgIAOAAAAGRDQAQAAIAMCOgAAAGRAQAcA&#10;AIAMCOgAAACQAQEdAAAAMiCgAwAAQAYEdAAAAMiAgA4AAAAZENABAAAgAwI6AAAAZEBABwAAgAwI&#10;6AAAAJABAR0AAAAyIKADAABABgR0AAAAyICADgAAABkQ0AEAACADAjoAAABkQEAHAACADAjoAAAA&#10;kAEBHQAAADIgoAMAAEAGBHQAAADIgIAOAAAAGRDQAQAAIAMCOgAAAGRAQAcAAIAMCOgAAACQAQEd&#10;AAAAMiCgAwAAQAYEdAAAAMiAgA4AAAAZENABAAAgAwI6AAAAZEBABwAAgAwI6AAAAJABAR0AAAAy&#10;IKADAABABgR0AAAAyICADgAAABkQ0AEAACADAjoAAABkQEAHAACADAjoAAAAkAEBHQAAADIgoAMA&#10;AEAGBHQAAADIgIAOAAAAGRDQAQAAIAMCOgAAAGRAQAcAAIAMCOgAAACQAQEdAAAAMiCgAwAAQAYE&#10;dAAAAMiAgA4AAAAZENABAAAgAwI6AAAAZEBABwAAgAwI6AAAAJABAR0AAAAyIKADAABABgR0AAAA&#10;yICADgAAABkQ0AEAACADAjoAAABkQEAHAACADAjoAAAAkAEBHQAAADIgoAMAAEAGBHQAAADIgIAO&#10;AAAAGRDQAQAAIAMCOgAAAGRAQAcAAIAMCOgAAACQAQEdAAAAMiCgAwAAQAYEdAAAAMiAgA4AAAAZ&#10;ENABAAAgAwI6AAAAZEBABwAAgAwI6AAAAJABAR0AAAAyIKADAABABgR0AAAAyICADgAAABkQ0AEA&#10;ACADAjoAAABkQEAHAACADAjoAAAAkAEBHQAAADIgoAMAAEAGBHQAAADIgIAOAAAAGRDQAQAAIAMC&#10;OgAAAGRAQAcAAIAMCOgAAACQAQEdAAAAMiCgAwAAQAYEdAAAAMiAgA4AAAAZENABAAAgAwI6AAAA&#10;ZEBABwAAgAwI6AAAAJABAR0AAAAyIKADAABABgR0AAAAyICADgAAABkQ0AEAACADAjoAAABkQEAH&#10;AACADAjoAAAAkAEBHQAAADIgoAMAAEAGBHQAAADIgIAOAAAAGRDQAQAAIAMCOgAAAGRAQAcAAIAM&#10;COgAAACQAQEdAAAAMiCgAwAAQAYEdAAAAMiAgA4AAAAZENABAAAgAwI6AAAAZEBABwAAgAwI6AAA&#10;AJABAR0AAAAyIKADAABABgR0AAAAyICADgAAABkQ0AEAACADAjoAAABkQEAHAACADAjoAAAAkAEB&#10;HQAAADIgoAMAAEAGBHQAAADIgIAOAAAAGRDQAQAAIAMCOgAAAGRAQAcAAIAMCOgAAACQAQEdAAAA&#10;MiCgAwAAQAYEdAAAAMiAgA4AAAAZENABAAAgAwI6AAAAZEBABwAAgAwI6AAAAJABAR0AAAAyIKAD&#10;AABABgR0AAAAyICADgAAABkQ0AEAACADAjoAAABkQEAHAACADAjoAAAAkAEBHQAAADIgoAMAAEAG&#10;BHQAAADIgIAOAAAAGRDQAQAAIAMCOgAAAGRAQAcAAIAMCOgAAACQAQEdAAAAMiCgAwAAQAYEdAAA&#10;AMiAgA4AAAAZENABAAAgAwI6AAAAZEBABwAAgAwI6AAAAJABAR0AAAAyIKADAABABgR0AAAAyICA&#10;DgAAABkQ0AEAACADAjoAAABkQEAHAACADAjoAAAAkAEBHQAAADIgoAMAAEAGBHQAAADIgIAOAAAA&#10;GRDQAQAAIAMCOgAA8Il2d7Dd7g5aTZcD7pI//f77702XAQAAstTuDjoRsTXh4f7waPd8ZYVZkXZ3&#10;sBMRhxGxeeWfvxse7faaKRHcHf9F0wUAPmh3B/cjohUR2+l/rztNf6PbeEOwau9fbGzFh+O9fcNT&#10;RhFxHhEn955fvltVuVh/7e5gOyLuX//34dHuaPWlAZbUiYhHEx4bRfE7cWukFvOXNzz0bbs7uD88&#10;2t1bcZHgTtGCDhlIP4Z7EfG4xMvOIuJweLTbr6NMt9n7FxudmH7DdZNXEdG/9/zypI4ysd7a3cFW&#10;ROxEcV49nPH0syhu6vvDo93TWgsG16Tfm1bNuxndpsqodncwism/F1/epvcaEdHuDk5i+v3Ivw6P&#10;dlVaQ020oEODUivbYZQLimMPI+LHdnfQi4i94dGu4DjD+xcbrYjox8dd9ub1OCIev3+xcRYRe/ee&#10;X46qKxnrKgXzXkQ8LfGyh+nvm3Z38DoierftBp+stSLi2xXsZ7SCfVCP1ozHt8PnC7UxSRw0JAXr&#10;v8Vi4fyqzYh42e4O+qmLPDd4/2LjMCJ+icXC+VUPI+KXtD3usHZ3sBfFkJMy4fy6RxHxS7s7OHH9&#10;ApmY1Tqu9RxqJKBDA9rdQT+qb8F4GhEjN/kfe/9i4/77FxunEfFNxZv+5v2LjdH7FxuO9x3T7g7u&#10;p2v4+4jYqGizjyPiPPWqAWjSaMpjl4bmQL0EdFixdGO/TIvbNA9DSP9DCs+jmD0meFGPQje/OyVd&#10;W6Oo5xreiKK7PECTehFxOeGxzuqKAXeTgA4r1O4ODqO+cD72MCKMRy/0o75wPvbw/YuNfs37IB/9&#10;qO+cuoxiskiAxqRVYrYj4jgiLtI/v4piQjz3F1Azk8TBiqQ1RavuZj3Jo3Z30LvL65W+f7FRdlb8&#10;ZTx9/2JjdO/5ZX9F+6MBad6Iec+p8Uzt79Lf/fS3E5PnQehYPpEVOI+I1zOesxWTz9PLKOZemLUP&#10;1lj6Luo0XAy4kyyzBiuQusWexvITlJX157t4w5/WNz+N6sYHz+MyIrasl347pbHhf5vjqa+jWFVh&#10;YoBJy1z14uMJIl8Nj3Z35ihHJ4rwdJP+1es9VQrupOd/UqYy25pQlt6kx6ZVDs77unTMd+LTGaVP&#10;I+Kkypnv03f0ThSthtfnAXh3ZZ93Yuxt+owmzZPyeni021pgm62YPDv4R8uypdUROun5p/Ouu31l&#10;H1vx6bm98Oc47zJrM87ZUVWtz2k/rSje403zVoyiOG4L7e/K8b/J+SLLu6ZttuLma+w8PhyjO3GN&#10;wTRa0GE19mL14TyiCAGdBvbbtF6sNpxH2t9eGEN8W80za/9fh0e7M5+XbuZbaRb476Oo3OnMWY5O&#10;TA4KoygmmutEcR5e/c7Zik9bPWdua0ZZpk102Vv0dXMsP/koiiXqzqKoeBhNK+Q0JZbJexwR37a7&#10;g4solsXrL7rPO6wV0z/7Ufo8DqNE76d0vuxFEYxnfe/X8jmWOGcX3u+V0NyJ2fcTj9JrLiPicIHe&#10;dFsxpYImiqE+c0mVJrN6tD2KdA2m67qnKz13mTHosBqdhvb7NP2o3xlpYri6x/lPsmdW99sn3XzP&#10;Wg7x2Tzh/Kr0/L9ERGt4tFtFz4v77e7gJCJ+jE9v4NdidvhUuTDv8pMPo1iirrfgvnoR8fco932x&#10;GRE/truD07v23Vq39NmfxpzhvN0dbKXz/W9RfIZlKmXHn2MVyxt2oqjQmuecLb3ftGrEYRTn6rdR&#10;rrJ/I4oKiUbO11TuX6LccLOHUSwda8Jb7iwBHWqWupk20Xo+NrPb7C3TaXDfG3H3jvdd0Jnx+KtF&#10;W+KGR7unFXbp7Mfq5l2oy48LvObbtDrG3CpY6vJhRJxaFq8yO1F89nOF7PS7OneYn+JxLD+patnK&#10;gfF+ZwbQ1Pp8HsvPX/MwIqqojJhLqlRYdnnTR+Ea444S0KF+TQe2TsP7X7VWw/tv+vOmerM+084q&#10;CjGHVQ/ryMnTeVvSK1zqciOKkFVLgGh3B512d9C78tepYz+ZKLsywnlUd74/aujYzrPiSpXjsR/G&#10;6oZgjaKa1S42w9Kx3EECOtSv6drfupcZy03TLYithvdPhdKN4bQeMMcVdU9ned/OCstp3H+VQ2A2&#10;or6WyU4Urfzjv04N+1hLqdfJdzOedhHFeOlJ63lf1dTyho/SOXmj9N3SmbGNyyje58WM50VEdOoO&#10;u6lbe5X3HRtRBH64MwR0qF/jATl1k7v10uztTbvLrZi30awKttEqCrGg8Y3761i/Za8uowhgXw6P&#10;dv8UEV9GsSbzLBPnAbgyIdw0FxHx17S/LyPiyRz73Qzr19fhLIpz98ZW5DTx2dm1fz6O4jP71+HR&#10;7tbwaLc1PNq9H8Vnef25Vz2saIz2cXx8zn4XsysIetNCc5os7fo5+DoinkWxUsv99D63IuLPUaxX&#10;PslG1FiJnO41ZnVrv36NPYvZy/49nFaRAbeNWdyhRrplrdxW0wWIiHj/YqN17/nlqOlysBI5Lgl0&#10;EcXs5us6C/JlFBPn/XFs00zto9Q6N4rJFWGP2t3B9oRx/b0pr4soekN0bvj3k9Qt/mTK6/fa3cGh&#10;3hSV+C6KmcfnOZadKM6HURTn/PlNTxoe7Y6ujOee9BluxeIVWZcRsXN1RYEr5+xJTD9nx3OX9Kds&#10;fy+KYH0exQzno5uelN7/Trs7OI/JPX+2Y/lx95PMCtHfTZhRvp+GGUybg6IX862mAWtPQId6Nd29&#10;HVhOa9qDi07wlirvJn4/LLF02EVEbK95UGxNOq7Do93TNEHYL1Ne34mbg8K0uQReTQjn4/2OZux3&#10;I+1XgFjOszITLqbzYXtSML/23HdpPfNJw6C25t3vDTpTQvNpqhwYxeSQPjWgp7K35nmfST+WmwSx&#10;tNQDYdoQs+Npy70Nj3b77e4gYnJI32h3BztrXPEIcxPQAWD1tmN6yPzTgtvtrHk4P55V6ZHC8nFM&#10;Hkv+ScVHCkjTWs9ndp+dY787sWBAHw9DqmBN962IeFfhygCrtNBqCOPQeqXSa1rl17RebVtl9528&#10;nhUaU0g/jMmheebcKVfDeTpfpr3PJhoHWlMeu4z5rrFxS/qkJet2or7Wf8iGgA71WsebJOCDqdfw&#10;lO7UTThbJuBloj/n805iclC+6ea+NWVbr0q2TM5dMTDNlTHxT6/8W0QxHrdXchs7caUCIm3nVUT0&#10;16jFcdHKjU4U4a+p+V76JZ43sVW73R1sTTsPUyjfi+YnQp1k2vnfL1Fx2I/JAX2rTIFgXZkkDmq0&#10;5i1Z6+i86QJERBh/fqvMuoa3VlGIOa1LEJto3gqGikPn3BUsM8o39wSRV9bxvinsP4qid8WsGemv&#10;buOmfT+OiJft7mBl618v4bJs5VK7O9hOY61/jGYnY53r/Enhe9pM61s3/WNaU3wUxTmRaziPmH6+&#10;lqnEHE15bFJwh1tFQIf6TZs5diVuQavaXO49vzyP+ZbUqdM8S92wPs5nPN5aQRnmNWq6ABlrTXns&#10;fEVliIgiWEbRSjgr0E98PIXzl3NsI6IIdf05i9eUUr1Q0jEcxfQlEFeiZA+a8zLbThUro1j/YHo+&#10;7xNL9GaBW0tAh/qNGt5/4xUEKza64/unQnO0enVWUxKWdD7lsa0VlWHsMG4O1uN1u6dKoa0/4fU/&#10;TNjG49QVPFfnJZ/fj0yWtKy5d0LVa4oDa0BAh/qNGt5/v+H9r1rT3XxHDe+f6o2mPLbR7g56KyrH&#10;rTdv2FlgzerzKY/NHbCWXSs7tfxebw09i2L28q3h0W4rZq/Z3YlPw+lf0+v30jb+csPrps1i37Tz&#10;eZ+YjuGs0HoWxdrh3137m1kBsoAycw9Mawk/v/of6VqYNN/B2EUUcw2s4n3OMm04UGvejYwnTJxA&#10;DzXuBJPEQc2GR7sn7e7gIprritd0YF21k5jcQlW3y3vPL/sN7Jd69WP6jfJeuzs4yWiyuCpsTXsw&#10;haQ6zFoPeqw15bGbbuLPZ+xz5gzTc+x3nt5KN4XkvevrZ6cu7H+fcxsXw6PdjyZYS7OGv4qPxyy3&#10;5ijfOphW0XAZU5bpS5VpVXcX34k5KmbTZzrRDV27Z11jE5ekq+l9znIak8fIt0psZ9pxOi+xHVhb&#10;WtBhNXoN7ff4ro3nuvf88l0012vAGsi3UApP01puNiJiVGNobcKs99Kpab+9WU9ILYvTnjea89/G&#10;Nufp/j3HfuepoLneWn/jzPvpe3tSK+jWtf/ebHcHv1//i0/DUhZdwmt2OKOirFXDPjtz9vyYVgl0&#10;02c97RqctSRdE5MCjqY89mhGy3hE/HGNdRbcB9waAjqsQPohXXXXrMtormKgab1Y/WRxlyGg32ad&#10;GY9vRMTf2t1Bb9bNeuomnUN342ldUieGjlQR8U09RYrNdnfQn/GcfkzvkTS6/g8p8E5r4T6co4Ll&#10;cMZ++zNeH/Fp6Jr2GZxP+PfGJ0bLWGvSAxOGF1RhI2Z89umcnrbvm3q6TfsemXiuput25d8vqaJp&#10;2u9uf9p3Y3rsJKZXJPUXKhysGQEdVqez4v317lrr+VhqRZ+3y2pVOmm/3ELp5vN4jqd+GxHn7e6g&#10;3+4OOu3uoJX+Oim8j6LoulxXwC1jWkvjuFfA1tV/TC3No/qKFBERT9PSYNf3vdXuDqZ1o40oluvq&#10;T3hsWgXa+P12rj+Q9juK6cMc5l2D/vpzpoWwrQn/bhzuZDe21F6Z9b0uj9vdwemEc/Ykpp87l3Fz&#10;8BxNec2NvT7S/kfRXCXOtGtsM4rvxs71B9JnNorplRiv7+o9DXePMeiwImlc4XdR3MDX7dX1MYl3&#10;zb3nl/33LzZaMXuSnSr8cO/55V0b638X7UXRcjVrgqqNKM67VZx7yziJ6d9HDyPi7+3uYNz9djtW&#10;1036cRShZ7zv+zHfbNa9SQ8Mj3b77e5gb8p2NiLix3Z3cBgfKi/m3e+8FYLXK/EetruD1vVwn4LW&#10;pLByHh8HsLPh0e5tGl4xy6yhBCcpFJ+n/96O1awfPr5ezqL4nOc9dw6HR7s3Ve6ez3jdj2lc+/h4&#10;bEXz3zmHUTRGTKoguOka25ry/Ks6S5YN1oYWdFih4dFuL+ZrhVvGWfghi4iIe88vO1H/MnPH955f&#10;rrq1ngakm+hWrOCcqnn7EfHH+s3zzPb8KP01MYZ5vO95gs7rOSomOzF7+MtGyf3+MGfrecTNXZn7&#10;V1sVU2vitAq/6489vGklgdRzY1TzMmArNzzaPYnpn+G4guzb9LeKcH7Vw5j/3DlL9wWfmDEPwdjj&#10;+PA+mw7n4+/IebrXX73G5gnnf9V6zl0ioMOKDY92O1HfDfhZFDPY6mr9QSuKZWjqcJwqAbgjVhDS&#10;f0jfEavSW+G+6nQZcwSDVCnRiurmqDgeHu3OXUGXQsb17//NKFoVz9vdwXlE/BLTw10/Pi3/t+3u&#10;4F0aWtFLQwF+iSIA3bqQHrfjvJ3nnF27yt90jT2rcJPHd71HIHePgA4NSDfgz6Laicx+GB7tbgvn&#10;H7v3/PLdveeXO1GsDVulvwrnd9PwaPdd6lL8Q4WbvYyIJ2XCXhVSy+8iN9N1VTIust2LKFExWWFI&#10;X7QyZW/CvjdjjtbE9D5v2u/VluOrAf9h3LLJtVJgW+RcqaNibZlz9nzak5YIu3X38pkqzQPxJJa/&#10;xv664gpLyIKADg1JP2DbMV8X02nOIuLLVd/Yr5t7zy97EfGXWP54v46Iv9x7fqlG/45L19yy59Rl&#10;FJVHW6nr7sotcDN9XNdNc9pumYqPVxGxXXYN+vT8rVg8XC1cmXKlF8a0yd4upz2ezpV5P7OzuB0t&#10;zh9J50qZitfjqKdFuh/lKtxLnbMLXJ9nkcGa9+kcXfQeZ3xf43eWO0lAhwYNj3bPh0e7rShu8o+j&#10;XG3zqyhuErdLjH+80+49vzy99/yyFRFfRvlu78cR8eW955ete88vS4UBbq/h0e5puob/HEVYmOdm&#10;9CKK8+nZ8Gj3/vBot9d0z5d0M70VxXuYFAzPoihzp+ay7MXsa/RVFDfwO4seu9QTohPFZ/dDzJ4d&#10;/VUU73/pypQUzrajON7Xv/eP02PnM7Yx/swmlX38eZWuwFgXafz2n2P67+dZFL+VnRrL0Y/iM5tW&#10;joXP2Tmvz4v48Hln0ZPuhnucWZVS7msgIv70+++/N10G4Io0QVArih/jrSsPnae/04gY5fIDvO7S&#10;TO+tmHy8R/eeX45WWijWXlrW6ZNxv+ty05lmEd+68k/nVU3S1O4OJt54DI92/3TD81vXnjOqohw3&#10;SWO1P1mrvO6Am473/WX3k867d3d1Qq0bztvTJn4rr1//VZ+zdV6faft7EfH9hIdfp9C96LZvusYq&#10;LT+sOwEdAFiZsgEdqE8K4ydXA3Japm7S7Pc/GFIH9bIOOgAA3DGpJf77iOiloH4axczy05am03sP&#10;aiagAwDA3dNP/7sRET/O+ZpbOZ8B5ERAh4xcGVc2/rvuXRQ/jsZrVeD9i42tmH68z8d/955fnq+k&#10;UABQs3Z3sBMRj0q+7DIiRtWXBrhKQIcGpUC+E8UkZa0oarHnfW1EMWP0KIrxY2q1Z3j/YmM7Phzv&#10;7ShxvN+/2LiMonLkJIqJ4xxvANZOmqitv8BLD6ucdK/dHdw34S18SkCHFUs/jJ3093DJzT1Kf9+2&#10;u4OLKMLjodb1D1IreSf9bS6xqY34cLzj/YuNi4g4jIj+veeXbjAAWBetKFFBnZxF8ZtXidSC/7Ld&#10;HbyO4r5lqaUL4TYxizusSGot70XRglv2h7Gs44jo3eWgnoJ5LyKermB3xxHR0w0eZjOLOzSv3R10&#10;ogjc89yPvI6I0uu3T9n3/SiGj13d90UUrfqVttLDOhLQadTm8O1WFGN/x2uGnqe/04v2g1vxBZ1+&#10;iPbSX93B/LrjiNi7Sz92719s3I/ipmMVwfy6H6II6rfmeO9/cdCKD2P0/5gD4eDN/nljhbpFUsXd&#10;Xny8LvC7KIat9JsoU93a3UFv0mPDo92JjwHVmqPh4CKKyv5+xfsdxfTx78dRBHVDybiTBHQasTl8&#10;24nipnRaF+9XEdG/aD9Y225P7e6gFUUYcnn0AAAgAElEQVSN8DJdq5d1GcUPbGVd03L1/sXGThTH&#10;e9UVIVddRkTn3vPLtT1vUyjfi+lL7Yy7O54cvNm/NRUSq5RasKbNnHwWRavV+UoKdEelz6Ez7/OH&#10;R7utuspyFzn+eUj3K1cbS07rCMhpObfv53z6WRRBvV91OSBnAjortTl824rygfV1ROxdtB+sVU1q&#10;uzs4jIhvmi7HFa8ionMbW9MbbjWf5Id7zy/3mi5EGftfHGxFcX2Wmdn3IiL2Dt7sr22FRBPmCOdj&#10;FxGxfRuv21ykFv1v532+bvjVcvzvjnZ3sB0Rf1vgpZcR0R8e7a7VbyosyiRxrMzm8G0vSvwIX/Eo&#10;Ikabw7eddWhNT13aT6L88iV1exwRo3Z30LlN3cbSWPOTWH7Cvap98/7FRisiWuvQ5X3/i4NFex9s&#10;RsTL/S8Ovjt4s9+rulxVSNfkdnxoHRr/91WnUXQtP49iGcNRjeXZivnXHN6M4nPZqas8AHVbYub4&#10;iOJ36dbct8AsAjorsUQ4H9uIiJebw7dPcg7p6QdoFPmFxbGHUYT01m0I6WnZtFE026V9mocRcfr+&#10;xcZOzsuypS7tL5fczLf7XxzcP3izn0ULR2qp6UQxW/E81+NHFWppGcOzKM6vfsXXS6/k8x+3u4Mt&#10;Xd2BNdaLxe6NLiPiVtyzwLz+qekCcPttDt/uxHLh/Kp+mlguO2sQzsc2ogjp11sQ18oahPOxzYgY&#10;pfJmJ3Vrr6rS65vUEt+Idndwv90d7LW7g/MoulF+E8tdjw/TNv7W7g7O07bvV1DU1opeA9C4tKTa&#10;IkP+zqIY4iOcc6cI6NRqc/h2PDa4KhuxeBep2qxROB9b65C+RuF8bCOKkF5FuKvavMvszKu//8XB&#10;St9nCua9KLqnfx/1TMq4mbZ93u4OeksG9UXKt7XE/gAakYb09Bd46XEULefnVZYH1oGATt06Uf3N&#10;8qM02VxORrE+4XxsHNJzDI0TpZDbj/UJ52PZhfT9Lw62Y/pM7YvYiGIG+JVILTOnUfTSWcU5sZH2&#10;dZpmPQZgsn6U/27+6/Bo91ZOagvzENCpW1036p2atltamq193cL52EZU1715Vfqxvsf7YVTbo2RZ&#10;a3t9plbzwyjGzjexjOFmRPzS7g4OF6jkOltgf7p4Amsl9WwqM2HuZUR8eReWhYVpBHRqk8aK13Xj&#10;nMWMxqkFLael1BbxKP2IZu/9i41Za3Ovg6dpvfYctGra7mZqna/FlSElOVx730TRE2WrxGsWqRQb&#10;LfAagEakIXRl5h8ajzcf1VMiWB8COnWqc3zzRtOTxS25ZEhuvs19PHpaTq3XcDGq0m+6q3saJ15n&#10;y3Mt51M6T88jr14UD6Po8j7vez6MoqVoXt/p6gmsiyvLzc7LeHO4wjJr1KnuwLcVxY16U3pRfcC5&#10;iOJHbRQRp1d/rFIL3VYUrZ47UX1AOYy8Z4quejKziA/LaJ1ExPm955fn4wdShcB2fDjeVX7WG1G8&#10;n06F2yxrFddnpVIAHkWe8w+M53SYuRzQ8Gj3Xep9M4rZ7+VseLTbq6SEAKvTmfeJWs3hYwI6LCCF&#10;5Sq7176OiN60H6kU1s+juKnvpTL0IuJpRWV41O4OdoZHu9mNSX//YqMV1XZtP46Iw2lrk6ewfh5F&#10;eN9LZehFufF00zx9/2Jjahn4IJ3vo8gznI+VCenjSeZOYnLlzw/Do90s1pUHmFfq8TNquhywrgR0&#10;WEyvou1cRERnkdrjFNg7aaKsflTTon4YeU4a16toO2cRsXfv+eWo7AvTa1opqPejmhb13HstZOFK&#10;d8mcw/nYRhQtRzODdQrxW2km+qs9Gt5FxInungBw9wjo1KnulsFGWh5TS14VrdavI2Jn2bGl6SZ/&#10;u90d9Cso12ZuregpEFfRan0cRThf6njfe345SuuwH8byx/vR+xcbW1e71q9Q3dfPeYXb6kf1QzrO&#10;ogjCY/cr2sersq3e6XrL5poDAJojoFOnOgPAxUX7QVOTJnUq2Mbx8Gi3iu38YXi022l3B6OI+HHJ&#10;TXUir7DQqWAbx/eeX1axnYiISCG/8/7FRsTyIb0XDYxFP3iz/27/i4OLqG+iuFEVG0mty1UMbziL&#10;IuiPpnU/T+PcW1F8JmUD+1lktAQkALB+BHRqc9F+cL45fHsW9cy2PKphm/PqLPn6V1WH87Hh0W4/&#10;BYxlxsc/bncHWzl0r00znS8bgCsN51fde35ZRUhvcsm1k6hnqbKLgzf758tupKKVEmbO73BVCu+n&#10;EXGYxoj3Yr4eHBdRzEI8V8VhyaUNR/OWv90ddGL+CfrOh0e7/RLluLqfrSj3Xdiv+jslnR87UVSo&#10;bMfNvzWXUXyeJ5HpsIH0PsYVQ9tR9OaYds5dxIf5SOY+N6qWyt2K4jOYdfxHURz/LOfcSNd6KzI4&#10;/lfKMpdJk0imys1pn81ZpGuj6l5zq/oemrL/8bk5vq5m9ZA6i48/0yzPU+4OAZ26HcbyLbo36dWw&#10;zZlS+F2mxfEiam5hGx7t7qVyLtMtfCeKz65py4bXs7rC+RV7MfkGaB4b719s7Nx7ftlEr4XDqCeg&#10;9yrczqLjzi+jmN9h4eOabrxb6Ua3P6Usl1F+uEqZ9YEj5q+U7MT81/7rWLwCZCvKvYdRVDTs4coE&#10;mTsx+/zYiOJ4PIqI79vdQakKm7pcqVzoRPnv6s309yiKJTIvo7iWK68EuUk6/ntRlL3M8f+23R2c&#10;RXH8G+2ldeX4L9JD56bj34+Iw4qOfyvKXVu9q/+RwnEvZt+rPEx/T8fnUIUrRnRiNd9Df0jn5fia&#10;Kvt7PD4Wj9O2LqI4hieWuKQJ1kGnVhftB/0oQmmVji/aD84r3ua8lg2MnRV92Xei3DrL17XKvuCz&#10;Vz/f/+zVz73PXv18+tmrn3+/9nfy2aufO6soxzW1t06Pu7svuZnW8iUpL7VyH1e82YuDN/v9ZTey&#10;5EoJZxGxXVUISNvZTtu97jKKlnMtLiuQeh78PYpeK4tU3jyKiF/a3cEohbSVancH4/lC/i2Kyusq&#10;5tfYiCLQnZbsmVFa2v5pFNfmIsf/YUS8TMd/q8KizaXdHWxdO/5VDJ/ZiOJ4/L3dHfSaOK8i/ji3&#10;zqN4X2UbEjaiqGw4TRX8a6PdHeyk4X1/j4jvo5pem5tRHMfTVEELKyWgswqdCrd1GXPMjlyj1hKv&#10;fbWqVptUi79MC3ipm5bPXv28F0Xr2Ldx84/j44j4MYX3Mj/+y/wwfreqydfSUmnLBN0mbwD2YrnK&#10;nOs6FW1n0ev8LIrAfF5ROSLij2uqFZ+G9D3hvH4pWJ1G+Z4HkzyKiPNVhZFU/lFE/C2qWxrzuqsh&#10;a6vKDbe7g/tXjn8Vqyk8iiL8rPL49+ND5U5dvo1iqcWVhtzUav63WH5OkYdRlL+zbJnq1u4OWumc&#10;fBnVLX963WYUFUonTVW8cDcJ6NTuov1gFBHPKtjUZUS0GpwcLmK5H4FeVYWY02EsEbzSOLiZPnv1&#10;cz+KWut5btoeRsRonpD+/sXG1pzbnGTVXfR7S7x2M423X7mDN/vvogieVYT0Zwdv9kcVbCdisaBf&#10;ahx4WWm7rfgQ0p9VPXaST6WwcxrVz2eyEUXX+9rCVAq2vSiCYV0h4rqHUWH4Tds5j3qO/9+i5grK&#10;a70uVmEccldV+dCPaocSbkTEj7mG9FTZchIRv0Q9cxzd5HEUn6mQzkoI6KxE6uq+TEgfh/PGWqqW&#10;/LE9W3UrWwoTy3Tx3Zr1hNRtvexNz0YUIX3WD90yx/vVssuplZVa618vsYnGuhUevNk/jeVD+rMq&#10;urZH/DG50SKVM0svWzjLlZD+nXBev/S9O4pqWm1vshHVdHP+RGrFrrLVv4yNiFi61W8Fxz+ippBV&#10;Q6+LMjZidYGuroqHH3Pr7p5+G06jpmt2hoeR1wo33GICOiuTQvpf4uZxnNO8ioitJsN5srXEa5v6&#10;Uq8toKeAvWgr9cYcr13mxmAdj3ejN0IppG9Fcb2VcRYRf6kqnCeLtKgdr6oSbHi0+67CyZSYYEXh&#10;sE5NTy61GUtMvpXC5SjW+/g32eK5Eesf6HLr2n0ezZ6Pj9rdQZPDLLkjBHRW6qL94PSi/WA7Ip7E&#10;9CBwGcWY3i8v2g92Gu7WPrZMgBpVVYgylpwka9b73Yvlfiiffvbq560pjy9zUzBa4rXLWGa/jd8E&#10;HbzZf3fwZn8nioq045jeov4qilbz7RTuq9Ra4DW9istAg64ssbeu4XDc26LTcDEezztc6QajWP/j&#10;3/QEX4+WOP452Ixm5/35SKqE/a7hYjQ2ESB3h2XWaMRF+8FJpJrlzeHb1rWH32XQWl6phpf0WXQt&#10;+lk/QFXc+LRicgvPohUil6uaHO66e88vT9O66IvI5gc/Be5ORMT+Fwfbca1sFY4z/0TqFlx2oqPj&#10;HNe3Zim9WN340toMj3ZH7e7gh6hnOcN5daJk5WEat30bjv9puzv4Lprp5j62F81VGldhr90dHOay&#10;3NjwaLeXuro3dX5uRHH/029o/9wBAjqNS5PIRcQfYf1++t/TTFrO111dx7CKH8c6unU3XblzEYvN&#10;pJvVWL8UzFvxIZyP6gzmV2wt8Jp170bKFalr+7KB9iyK775xN+ftaK41uBfFtTTPd+arKL7DRtf+&#10;fSttY5H5GUpVpqZKsmUD7UUU3ZHPoyj7Viw/w/hCSga611Ec+9P4+LfzfnxYN73s8X/c7g7urzjg&#10;HkfxvXieKilaUXwGvVhsCbZOrH7i1Wk6MV8Pj8tIxyFuvqZ2YrHx7AI6tRLQadzm8O1WFD8an0x0&#10;sjl8+yoiejm0qP/f//1/9x/+/b/8l6rXdK/du//683/887//f6XL/Y9/+ad/1FGeayaG0v/tP/4v&#10;//jPf/oPpcv9X/3+//xjd7kyLeX1//G//p///o/yX63/8s//7z/+pxrKU9b+Fwc7UdyIXb+J+3b/&#10;i4OLiNg7eLNfZyBuLfCaUcVloFm9JV57HBG9m3pUpJDSi9XNph4RRVfrK8tg3eRVRPTnGJLUvzIu&#10;vEwF6Ua7O2iV6MnVK7Ht67I7/kknJge6VxFxMsekjydXhl6UDXWtWE1F4uuI6Fw//lc++37qHVG2&#10;AqYTGQX0VOnQi2IFmevGofxwjnlJ+gvOddHEJHXcIQI6jdocvh3XQk76YnwcEY83h2+fpUnmGvN/&#10;/Q//7X8TDbUALOP0f/zP/xyLlXsVtf0T9/E//9N/Wqzcf4rzX5cp0ZL+97/9x0WP93nTAX3/i4O9&#10;uPmGZ2wzIl7uf3FwfPBmv7OaUs10kUvXS5aXWm8Xufm9jGKJvYk35CmktNIkT9PO88pN6Go9McxO&#10;2c67FHRHUS6kj0PIVOn4LzIr+GUUqyhM3EcGx793bb8LHf+I2Emzw5c9/nUH9OPh0W5n1pNSj4L7&#10;Ua6XSnbDHYZHu4epZ8S4wucyikqEUt3xr/QwGEWJkF6y0gtKMUkcjdkcvt2OiJcx3xfij5vDt516&#10;SzTT1oKvW2bprSosGl5m/SBXsW72tNrtrQq2z5xSy/m8N81P97846NVUlLJd/c/rKASNWWRCqpnh&#10;/Krh0e5hLLfs50LSzP9n6e8vw6PdT1o659zOuyjfyj3vHBeLzC0yPv6jeZ7c4PE/jOL3+Cwivlz0&#10;+Cdlz9O6hzC9niecX9GLkr/hmU5214nifbyKiK3h0W5vkQrb9N3RL/mybOaN4fYR0GlS2drkw83h&#10;2ya/ELca3PcyFh4e8PnLn6Yd79Gi271iWtkW7a2wrq2pTXT7jIiI/S8Oxt02y9jb/+Jgq/rSuOm5&#10;4xYJiHOH87HUnfmHBfa1rJ3h0e72sksCLrBCR2vO53VKbjeieE+LHP8mZuPeiRKVCZOk15cJuHV/&#10;r3XKPDmF2LLnUFbzpEREpAqWreHR7k4FPanW/nhwewjoNCJ1bV90opKVS+Pk1657ewVaUx5bdjza&#10;xW+Pv7rxB/Hzlz9N2+8sTc9XsPD+08RsTVhk4qPxTLZQiQVn8P9uibDbi2Iys5WpeLWBswq3NV7a&#10;rmxX5h8WDbupR8Gqj/+7CofENP1bM/ZqwfOqbCDNsvK0qs9Td3VyYgw6TVk0iIwnsFq11hKvHVVU&#10;hmX2v+iMvDsx4Uf8t8dfjT579fPrWLzld1oXwWWC3/kSr63CMjcLrWjmpm/R493U9cjtVPZ3YTzm&#10;dCFpPHcvIn5cdBtVSZUTW+k/r/7/aaoOTIsc/96S++zF+h7/eZ6zCqMFX5dLBUMt0uRv42vk6v+H&#10;7AnoNKW14OsebQ7fbl20H5xXWJZ5dJZ47XlFZWhi/zufv/zp/q9Pvp4UOjtR/MiXbX09ntR6Pt5v&#10;ye1ddb7Ea6swisUrRPZixYE3dW83Iy05KBsQ+xV1a115QEzhoRPFe25seMs1rZLPP1n2+A+Pdvvt&#10;7uAwVrwEXqbHf1ELBe3h0e55uzuouiyNSRPG7UTxmWY3qR2UIaCzjvZisYmEFpLWZF/mB7zRWupf&#10;n3x9/vnLny5jsRugcTfm/k0P/vb4q/PPXv3ciuImd96uqce/Pf6qM+nBz1/+1CmxrU/8+uTr0aKv&#10;rcgyn/fm/hcHrRWtNz62smtpTqMod71pFbk9ygb0pWfFTq3oy/QEmlvqQr4XRTC8DUOmqpqVfBQr&#10;qiRMy9314nYc/7HzpgvQlNTzoReLDdOCbBmDTlNGS7z2mzQmfFV6S7z2Moc13GO54304bbK43x5/&#10;dRrFjfWsCZcuIuLJtHCe9EqV7mNNz5gfB2/238VyY0NX1oKeWs+XCejnFRVlGVpKbo9SlS0Vjhmt&#10;ajsTpda90yh61+QaDlslnz+qaL+1/0a2u4NWuzs4j6K3RK7HfyEVz2uwNtLwlNMolgUUzrlVBHSa&#10;Mlry9f0KyjBTmsxumZaVutc9ndcy5diIGaH5t8dfvfvt8Vd7EfGvUSyf810Uy54cp///5W+Pv9qa&#10;0a09Pn/5Uy+Wu3nK5XiPlnjtw7Qe+Sr0Y7kbm1E1xfjIedkXZLr8D/WqcnKxWld+SF24X8btC4Zr&#10;MdlaCnK/xC07/ndVuzu43+4ORlFUdgnm3Eq6uNOIi/aD0ebw7aLdriOKseh7F+0HtbU2pnXa+0tu&#10;5jYExoiIbz5/+dPpr0++7k970m+Pv3oXCx6zNHP7omO3x3I53v2I+GaJ13+//8XB6ODNfm03rvtf&#10;HHRi+W6ldRzvRd7zTjQ/GSOrdV7htmq7zlI4X+a7IFdVziBfWwVJuzvYi+V/V8jLKPSc4pbTgk6T&#10;lr25/35z+LZTRUGuS+utn8RytbOXF+0HWQTGX598fR5Fi/YyDj9/+VMty4Cl7S57rM7S+2xcCtbL&#10;tvCN6lp2LYXzZSfGOk7d+Su14JJZnarLActKPTtuYzhfC+n4f990OahO6g0hnHPrCeg0qYrW7x+r&#10;Dump5fw0lu8O11++NJXqL/n6jYgYff7yp0rXvk7hfBTLd1XLbbmvZcuzETWE9IrCeUS953fZuQQ2&#10;0uRP3B1bFW6rVeG2rurXtN0cVBmS6prosVfTdmlAmhBObwjuBAGdxqTJ06qY1OvHzeHbfmr1Xkoa&#10;cz6KasaqZRUYf33y9Uks36q7EREv01jxpX3+8qe9iPhbLB/OLyOf7u1j/SjKtYxxSF96TPr+Fwf3&#10;9784OIxqwvlFzTPNL/JZ9tIs2bVLN4pUr0yPjCrHE1d+3qRJ4dZtzPOozJMrvN4q7ymUllFb9+XT&#10;+Fin6QLAqhiDTtN6UUzesqynEdHaHL7tXbQf9Mu+OM0K34/qftCPG1irfR69qCagfZuWQ+sssqxZ&#10;Gm9+GNW1whxOWau9EQdv9t+lQLxsjf9GFGPSdyKit0gwTq3mvaguMPQq2s4kJ1G+a+pmFOdUp/LS&#10;XJFCyajdHYyGR7u17msFlglGraoKccVplJgXod0d7AyPdquomGtVsI0qtvk6it+h0Twzc6eJspoM&#10;oa2opmK0jqE8i/T0uojiu21djv9ds8hn+io+XFMz7xHa3cHvC+wDKieg06g0WVxVa9BuRtGa3ovi&#10;pqE/bYmz1OK+E8UNfZU/speRade6X5983a9gpvSxzYj45fOXP11EEYxOpo0B//zlT1vx4XhX2T1y&#10;vP8cHUaxjFkVM80+iohf9r84+OMm/uDN/vmkJ6eu8a20/ypb8l4fvNnvV7i9TwyPds8XXJv6aQrO&#10;/RqK9Uc4j+J4Pm13B7HmIX2Z83KrqkJcUXb+gZ1YMiCm3hB1jGktGzqPMziXRlGuQrGK438/6lkD&#10;vVXy+Tkcf6Yre50+q+u3AOomoJODTkT8vcLtbUYxMc83aab40yi6Tp5G0ZVxO4qby7q6Hx5m2no+&#10;1olqei2MbUbR2vn95y9/Gh/v8/S3deWvruO9l1vr+VhqRe9FtRMVPUp/sf/FwUUUx3l8jm+lv+2o&#10;b/mZXk3bve4wFqs4+zEF536VhUlB7iQ+vklc+5De7g62F5yYr9K5KJLSAb3dHdxfcrmvzhKvnabM&#10;uXux4DlUdctz2eP/tN0d9JZch7uuJSXLdL+/XLAcKxlSw0JLaR6X/Q1IwyIgC8ag07gUZr+rafMb&#10;UdwoPY6iZeCb9N91hcWzi/aDXk3brkTqkv5DTZsfH++nURzvp1Hv8X6VxtZn6+DN/mFUM9fCTTaj&#10;OL7fxMfHu65w/kPNY8//kLouL7qU049peatKpPHEp3FzC87TdnfQr2pfDWiVfUGakK/ycywFvTLz&#10;ZGzEEhOxpUqXugJiGaOyL0hlr/QzSBUdZa+5ha+z1Hpe1/Ev09p6WraSJ5XdbOL5Gi3wGgGdbAjo&#10;ZCGF2irXVW3CZazPJCa9WH7CuKat0/HuxPITxjXtLFY/dGOZm/dv2t3B6QItL39odwdb7e7gJCJe&#10;xvQw9DSjWeTLtoKWOsYpmPRK7qOMshVuj5c49ssupdmkTk3b7Zd8/uO01vii+3L8qcMivRs6VRcC&#10;FiWgk5NWrHeI2Zs25j0nqUv4Tqz38d7JtWv7dWmseKfhYizjMiI6dax7Ps3waHcUxSQ/i3oYEb+0&#10;u4OT1Ao+U7s7uN/uDnZSMP97zD8+9sdMQvp5yedvprWFZ7o2Br8ui7TIlj72qddDLi2grTJPTl1x&#10;62p5XqRH0vdlQ3o6/nWMPR8rUwFdquU0Hf9eqdKwamU/006Y8I+MCOhk46L94F2sb0g/XmT2+Cb9&#10;+uTr08ije+cini0ye3yTDt7sn0TEX5sux4I6B2/2m6p86sTy3wmPI+Jluzt41+4ORu3uoHfDXz/N&#10;yvxvUbSYLxIecgjpi3xO384KWKknwihqDrWpm/siQ0J+TJ/h1Jaz1CviNIrhIHUq0yOsTCVJK4rP&#10;oZaW53T8jxd46fepImye4z+K+o//eYnnbsw7TCWF81Gsb8v/WkqVtWU8nbf3VPruq2J1G6iMSeLI&#10;ykX7wenm8O26fVkeX7QfdJouxCLSrO4R63W8f/j1ydf9pguxiIM3+4dpdvW6b06r9CxVLjRieLT7&#10;LrV+VzGx4XiOhDpbSn5sdwfnC9xQVmJ4tDtqdweXUT5AfJ+Ocz8+neSxE6ttXerFYp/30ygmjutH&#10;0RJ8ms6frSha1HZiddfepDkLJvl23DJ+06Rr6T30YjXlX3Q/jyPiPPU+OYm0tFWDx7/MOft0PHzj&#10;pkkTV3z8udlFlOu980u7O/guIg5vmmMgBfheaDknQwI62bloP+hvDt9GrEdoXNtwPrZmIf2HX598&#10;va6t/hERcfBmv7P/xUHEetzoPat7SbV5pND5LNbjHH3VVDi/4iQWO7/qrryYS/q8j2Ox97ARaRWP&#10;iIh2d1Bl0coYRfnyP45iTPd4dYaxrah3WMFH0jKHP0Q6hiVtRPG+n0Y0fvzLlj+L489Eoyh/TX0b&#10;ReXXWRQrnYzVudIJLE0Xd7KUuov/JfLu7r724XwstUg/a7ocMzxb93A+dvBmvxP1rVxQhcvIJJyP&#10;pSVz6lp9oCpnkcdcA/2mC1CBvcj7+3+Wk1i8/OPVGcZ/TYTDXqzxRKJpFYh1Pv58qr/Eax/Gx5+p&#10;cE7WBHSylSZca0Wes7s/uy3hfCyF9BwrRS4j4sm6dmuf5ODNfi+KSpHcjvdFRLRyCudjw6Pdvci3&#10;YuN4eLS7veSa3JVILfh1Le23Euk41rHW+kqk8le21N+qXTn+uX0/lbG2x59P3YbvNZiXgE7WroT0&#10;XFrOziLiL+s2Idy80sRxW7HczNlVeh0R27mvdb6oFIK3I59KqFcRsd3ghHAzDY92e5Ffb48fhke7&#10;naYLcU0n1jtcjW/Ic/usyziM9W6FXueJRCPW/Phzo3U+H2FuAjrZu2g/eHfRfrAXEV9Gcz+2lxHx&#10;3UX7wfa6LKW2qF+ffP3u1ydf70TEk2juBv8yIv7665OvW78++fq8oTKsxMGb/fODN/vbUczw3tTx&#10;voiIJwdv9ndWvZTaIlJ3979E8zfflxHxJLXsZyVNNFZnuVbSkpU+67pDei3vZQW9AGr/vljR8a+l&#10;gnIFvQDWugJsHaVKozpXQ/GZkgUBnbVx0X4wumg/2IriZmGVN+bHEbF90X7QW+E+G5darbei6FK8&#10;qh+ty7S/rV+ffH2nuicevNk/jOJ4L7LE0aIuI+K7gzf7W03O1L6IdKO2Hc31rnkdEdtprGuWagxX&#10;x7HCdaBrDonPoph8qhbpPK2j7JdRcv30RV05/nX8DjyLxdZen0s6/q2ovuwrO/58bHi0exj1/E7m&#10;MocICOisn4v2g/6VoF5X1+DLKG78/3zRftC5aD84r2k/WUut6b0oguNfo76KkYv4EMx7vz75OvtW&#10;3DocvNl/lyaQ+3PUWzFyEcX1s5XGwq+l4dHuu9R6/WWsbmziRRSt5q2blsPKTQpXVfaGOW6iO38N&#10;vSbGvR/6FW1voitlr+ozuIyI1k3LgdUlvYdWVHv8n63o+I9DepVlX+nx52PpO6jKiq+zKM6RO3nv&#10;QX4EdNZWCurbUdz4/BDLh/XLKGpln1y0H9y/aD/Yu6vB/LoU1A9/ffL1Vnw43sve7FxEOt6/Pvn6&#10;Tgfz61K3997Bm/37UYSr41j+eIZteaIAABVTSURBVJ9F8bn9JbWY99ehO/s8hke7o+HRbiuKoF7X&#10;/AkXUQSKrZxbzW+Syrsdy1difNfkWPsKe02svPdDKvtWLN/y9zoitpoIh1eO/7ITNb6OIuD2ly7U&#10;nGo4d4Tzhl2p+Fr2e+2HXCb4hDHroLP20pjwvYiIzeHb+1H8CLeiuBnaSk+7urbv1TVOR+n/n972&#10;seVVSRPJ7UXE3ucvf9qK4niP/+6nv4dXXjJef/RdRJyO/2772PKqpK7nJxER+18cbMWHc7uVnjLX&#10;8T54s3++guI2Kk0qNmp3B/ejGHu6E8VxWnRJnYsojn1/3W/IU2t/q90dtKLoxllmPeHjiOjl0GMg&#10;3UTvtbuDwyi62e/E/J/v6yjex6ie0k2Xyt5pdwe9KF/2s4g4XGWovUl6D712d9CP4negE+WOf7+p&#10;97DkuXMRxbnTr6d0LGLcOyJ9r+1FsZb9vF5FcU2NaigaLEVA51a5aD94F0XoHjVbkrshhezzqHEM&#10;IR+kkN1vuBjZSzfi/fQX7e5gXIG0FR9X3F13nv5OI+K05kD6ZYnnnle10yuVGHtRVF5crVy7vs9R&#10;RJxMaFk6jXLvodIKjvTZdCIi0s15K25+H+NKqtGUz7MfK/zNKFH2P37PplQQzfsZVNo6eGUSwr0Z&#10;7+E8iuN/kvnx34pPvxfGlZwnKz7+/Vjd8ajre2gvPj0XJln63LxWOduKDw01153Hh2vq/IbHy3yv&#10;3fR6qMSffv/996bLAAAAAHeeMegAAACQAQEdAAAAMiCgAwAAQAZMEgcAADX57NXPW1HMHL+V/uk8&#10;Inq/Pf7qvJECzemzVz/fj2LCt1b6p3cRcfjb469GTZVplT579fNNEx+Onf72+CtLs1ELk8QBAEAN&#10;UsgbxadLul1GxHauIT2F81F8vIzn2LPfHn/VX2mBGvDZq59H8fEyvVd9eVcqKlg9LegAANwaM1o+&#10;J6opcB3Gzeutb6THdmrYZxX24uZwHhFx+Nmrn0+mtSCngL894eF3vz3+qtKlF+E2EdABALhNDmNy&#10;y+dEn736efx/X0exJvYoIkaLdmVOIXVaOR4vst0VaU15bCOK8D2a8pztiPhlwmOvZ2wf7jSTxAEA&#10;wAePIuKbiHgZEf/22auf+2kceVmLvAa44wR0AACY7GlE/P2zVz8fplbxuczRjftyuWLValavAROk&#10;QU0EdAAAmO2biDhNY9zn9cOUxw6XLE+dppXttTHkUB8BHQAA5rMZEaN5Q/pvj7/ai4jjGx764bfH&#10;X/WqLFiV0oR5z+LTVv7Xke/EdnArCOgAADC/jShC+lzd3X97/FUnIv4cEV+mvz+n4J61tJTaVnwo&#10;919+e/xVy/rfUC+zuAMAcFccR0T/hn8fLwu2HfPNrr4REScx52zkab3z83meO48Jy5idVh2e0/b+&#10;//bu7bitcg/j8J9ZBSQdxFSAqSCmAoUb3eJUgKkApwKcCjC364asCnAq2E4F2BUQCtBkX+hztreR&#10;lg5I9mvneWY8THRYWujup+90sctr7kPbxO9gwVM7/05g3wQ6AABfiquR887fVX2O35Oq+nnFtV52&#10;Q380dn56N/SnI9d5s+k0927oj6vquJYc39YN/VBVZzf31A39p2XXmk2mX418zlGNHJM2m0yPNnzP&#10;bS+X3NfC6y65v+c1/x6OasUPKt3QX9f8R5kzsc5jYIo7AAA0s8n0Ywvnb2v1Tuune7+hmo8Qd0N/&#10;UVW/1uqz1f/ohj55A7qtte/hvKr+qqpfar3ZDi9q/iPJVTf08UsLQKADAMAdbafyoxUve7nlGelr&#10;axvSXdZ4mN/1YwvZJ6Eb+udtNsKfNT/2bhvPquqXp/S98DQJdAAAWKBF+psVL9vbruYtzi9qHpeb&#10;2jZkE72q1UsO1vVDN/R2oieWQAcAgOVWTRc/2seHtnXWF7VdnD8pbUf59zu85JNcAsDTINABAGCJ&#10;trHYMPKStc5E38JZrRfnH2oer7sM2G1c1v+OZPtp5HUfbr3u9t+q9eHHtXhPgOua787/pl3ndS0+&#10;e/62F0bRSWUXdwAAGHdZyzcke7HrD2vr2ldNUR+q6qQd4XbzvnV3oN+520eydUM/9tKPYzvfj1z/&#10;qu1i/3t76H1VnS651nnbKO8/I5c8rLZzPyQxgg4AAOMu7/nzVo3uvp1Npq9ux3nV/+1A/3pfN/aQ&#10;ZpPpu6p6W1XfzSbT0SPu2v4BYyPp+5r5AP+KQAcAgHH3fX72WKC/n02mo9PB25rtVdO8H6XZZHqy&#10;wQj82Aj58x3cDuycKe4AAJBl7Ei1dTc4O6untZP7Z20JwKuab9D3vP1984C3BDsj0AEAYNy9TYdu&#10;68iXatO8V5pNppcr1oI/Ot3QH1XVaW12Jjw8Kqa4AwDAuIOR5653/Fm7/DHgoXd235m2QdwfJc55&#10;4gQ6AACMG1sTfnVfN7GFJ7HOuh2J9utD3wfcB4EOAABLtGnVY0epXez4I6/Gnlw1Bf6Op7Iue911&#10;9/DoCXQAAFigxfCqONzpWdp3j05bYNURbFX1edT50VvjB5Lrqvqpqr5b8PfTvu8Pds0mcQAAsNhZ&#10;jY9CX7fztnftw8jnnnZD/242ma46+m30KLZH5GjkueuqOlz2XbTd3uFRMYIOAAC3dEN/0A39Za0+&#10;pux0T7dwMfLci6o6G5vq3g39eeVuprbL+7pc8UPF0Q4/C+6FQAcA4IvXDf3zbuhftbj9s1av376e&#10;Tabne7qdVdf9oaou7k5j74b+qBv6iwo//3zBfR92Q7/NOvPJslHybugPK/x7gEVMcQcA4Etx3NY0&#10;33ZQ42ucl17r397MMu0M8/c1Ptr8TVX93s46H5sS/xBWTfs/b0F+UfNR7pOqetYN/fmCJQOrrnXW&#10;Df3xzUh6m1lwXPub3QB7JdABAPhSvKjtYvyu17PJ9GIH1xlzXPM4fbbGa5PivGaT6cdu6K9r+Xf9&#10;rKp+bn+3ndU/p6VfrPi4SVX91T7vY4V9F7ApU9wBAGB9r/c4tf2ztpv7Y96JfZsp6y/vznBoI+O/&#10;rfHeFyXOeQIEOgAArPZ3VX1/H3F+o43Sf9s+exuvd3c3m5lNpmc1n3q/qdMlj237HcCjItABAGC5&#10;v6vqbVUdzCbTnZ55vo62JvuwqoYN3vah5mF/7/d7x3FtHtYXdx9oswmOtrjWOiPvEEWgAwDAPw01&#10;H4E+mE2mJ2ucO743s8n0ajaZvqqqr2v+Y8Gikenrmgfp97PJ9LCF/YNOkW/3cFBV79d4+XVVfTeb&#10;TE9HrnW45rWqqt7MJtPjNV8LMWwSBwDAU7Jq1+/brtrf7fdeLdhJfFtXtTwor5Y8vlQbST7Z4C3H&#10;Sx5fNfX8Yy2/742+m/bDxlFbW35c85Hwm83j/q75iPm7dZYO3IyktyPUjmse7Ld3uv/QrnfWXlu1&#10;/f/H2PMP9mMNT99Xnz59euh7AAAAFmjHhh1tOr2+G/qTqvplydO/GV2GTKa4AwBArpOan3f+rhv6&#10;g3Xe0A39aS2P86qHX5sOLGEEHQAAArUg//POw0PNA/vyZip+G2U/rPma81c1ftb79WwyPdj5zQI7&#10;YQ06AABkOl3w2KT9VTf021xzkzXswD0zgg4AAGGWjJ7/W9aeQzhr0AEAIM+uR7rf7+GawI6Z4g4A&#10;AHlO239/3MG13s4mU3EOj4Ap7gAAEKpNdT+tqh+2ePv7qjqdTaYXO7wlYI8EOgAAhGs7td/s0n5Y&#10;y3dq/1BVF1V1frPLO/B4CHQAAHiEuqE/rKrn7Z8fBTk8fgIdAAAAAtjF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Ah0AAAACCHQAAAAIINABAAAggEAHAACAAAIdAAAAAgh0AAAACCDQAQAAIIBA&#10;BwAAgAACHQAAAAIIdAAAAAgg0AEAACCAQAcAAIAAAh0AAAACCHQAAAAIINABAAAggEAHAACAAAId&#10;AAAAAgh0AAAACCDQAQAAIIBABwAAgAACHQAAAAIIdAAAAAgg0AEAACCAQAcAAIAAAh0AAAACCHQA&#10;AAAIINABAAAggEAHAACAAAIdAAAAAgh0AAAACCDQAQAAIIBABwAAgAACHQAAAAIIdAAAAAgg0AEA&#10;ACCAQAcAAIAAAh0AAAACCHQAAAAIINABAAAggEAHAACAAAIdAAAAAgh0AAAACCDQAQAAIIBABwAA&#10;gAACHQAAAAIIdAAAAAgg0AEAACCAQAcAAIAAAh0AAAACCHQAAAAIINABAAAggEAHAACAAAIdAAAA&#10;Agh0AAAACCDQAQAAIIBABwAAgAACHQAAAAIIdAAAAAgg0AEAACCAQAcAAIAAAh0AAAACCHQAAAAI&#10;INABAAAggEAHAACAAAIdAAAAAgh0AAAACCDQAQAAIIBABwAAgAACHQAAAAIIdAAAAAgg0AEAACCA&#10;QAcAAIAAAh0AAAACCHQAAAAIINABAAAggEAHAACAAAIdAAAAAgh0AAAACCDQAQAAIIBABwAAgAAC&#10;HQAAAAIIdAAAAAgg0AEAACCAQAcAAIAAAh0AAAACCHQAAAAIINABAAAggEAHAACAAAIdAAAAAgh0&#10;AAAACCDQAQAAIIBABwAAgAACHQAAAAIIdAAAAAgg0AEAACCAQAcAAIAAAh0AAAACCHQAAAAIINAB&#10;AAAggEAHAACAAAIdAAAAAgh0AAAACCDQAQAAIIBABwAAgAACHQAAAAIIdAAAAAgg0AEAACCAQAcA&#10;AIAAAh0AAAACCHQAAAAIINABAAAggEAHAACAAAIdAAAAAgh0AAAACCDQAQAAIIBABwAAgAACHQAA&#10;AAIIdAAAAAgg0AEAACCAQAcAAIAAAh0AAAACCHQAAAAIINABAAAggEAHAACAAAIdAAAAAgh0AAAA&#10;CCDQAQAAIIBABwAAgAACHQAAAAIIdAAAAAgg0AEAACCAQAcAAIAAAh0AAAACCHQAAAAIINABAAAg&#10;gEAHAACAAAIdAAAAAgh0AAAACCDQAQAAIIBABwAAgAACHQAAAAIIdAAAAAgg0AEAACCAQAcAAIAA&#10;Ah0AAAACCHQAAAAIINABAAAggEAHAACAAAIdAAAAAgh0AAAACCDQAQAAIIBABwAAgAACHQAAAAII&#10;dAAAAAgg0AEAACCAQAcAAIAAAh0AAAACCHQAAAAIINABAAAggEAHAACAAAIdAAAAAgh0AAAACCDQ&#10;AQAAIIBABwAAgAACHQAAAAIIdAAAAAgg0AEAACCAQAcAAIAAAh0AAAACCHQAAAAIINABAAAggEAH&#10;AACAAAIdAAAAAgh0AAAACCDQAQAAIIBABwAAgAACHQAAAAIIdAAAAAgg0AEAACCAQAcAAIAAAh0A&#10;AAACCHQAAAAIINABAAAggEAHAACAAAIdAAAAAgh0AAAACCDQAQAAIIBABwAAgAACHQAAAAIIdAAA&#10;AAgg0AEAACCAQAcAAIAAAh0AAAACCHQAAAAIINABAAAggEAHAACAAAIdAAAAAgh0AAAACCDQAQAA&#10;IIBABwAAgAACHQAAAAIIdAAAAAgg0AEAACCAQAcAAIAAAh0AAAACCHQAAAAIINABAAAggEAHAACA&#10;AAIdAAAAAgh0AAAACCDQAQAAIIBABwAAgAACHQAAAAIIdAAAAAgg0AEAACCAQAcAAIAAAh0AAAAC&#10;CHQAAAAIINABAAAggEAHAACAAAIdAAAAAgh0AAAACCDQAQAAIIBABwAAgAACHQAAAAIIdAAAAAgg&#10;0AEAACCAQAcAAIAA/wW/3K10Oc9+ewAAAABJRU5ErkJgglBLAQItABQABgAIAAAAIQCxgme2CgEA&#10;ABMCAAATAAAAAAAAAAAAAAAAAAAAAABbQ29udGVudF9UeXBlc10ueG1sUEsBAi0AFAAGAAgAAAAh&#10;ADj9If/WAAAAlAEAAAsAAAAAAAAAAAAAAAAAOwEAAF9yZWxzLy5yZWxzUEsBAi0AFAAGAAgAAAAh&#10;AOjV/WiRAwAAgwkAAA4AAAAAAAAAAAAAAAAAOgIAAGRycy9lMm9Eb2MueG1sUEsBAi0AFAAGAAgA&#10;AAAhAC5s8ADFAAAApQEAABkAAAAAAAAAAAAAAAAA9wUAAGRycy9fcmVscy9lMm9Eb2MueG1sLnJl&#10;bHNQSwECLQAUAAYACAAAACEABjOSPuAAAAAJAQAADwAAAAAAAAAAAAAAAADzBgAAZHJzL2Rvd25y&#10;ZXYueG1sUEsBAi0ACgAAAAAAAAAhAOdf2uzktQAA5LUAABQAAAAAAAAAAAAAAAAAAAgAAGRycy9t&#10;ZWRpYS9pbWFnZTEucG5nUEsBAi0ACgAAAAAAAAAhAG7rFIW5VQAAuVUAABQAAAAAAAAAAAAAAAAA&#10;Fr4AAGRycy9tZWRpYS9pbWFnZTIucG5nUEsFBgAAAAAHAAcAvgEAAAEU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0637;height:3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vCbyAAAAOIAAAAPAAAAZHJzL2Rvd25yZXYueG1sRI/RSsQw&#10;FETfBf8hXME3N9mttFI3u4gg9EEorn7Atbk2xeYmNGm3+/dGEHwcZuYMsz+ubhQLTXHwrGG7USCI&#10;O28G7jV8vL/cPYCICdng6Jk0XCjC8XB9tcfa+DO/0XJKvcgQjjVqsCmFWsrYWXIYNz4QZ+/LTw5T&#10;llMvzYTnDHej3ClVSocD5wWLgZ4tdd+n2Wn4bF5DCm1pL2Mzq4Lmpd3KVuvbm/XpEUSiNf2H/9qN&#10;0bBTxX1ZVVUBv5fyHZCHHwAAAP//AwBQSwECLQAUAAYACAAAACEA2+H2y+4AAACFAQAAEwAAAAAA&#10;AAAAAAAAAAAAAAAAW0NvbnRlbnRfVHlwZXNdLnhtbFBLAQItABQABgAIAAAAIQBa9CxbvwAAABUB&#10;AAALAAAAAAAAAAAAAAAAAB8BAABfcmVscy8ucmVsc1BLAQItABQABgAIAAAAIQDAXvCbyAAAAOIA&#10;AAAPAAAAAAAAAAAAAAAAAAcCAABkcnMvZG93bnJldi54bWxQSwUGAAAAAAMAAwC3AAAA/AIAAAAA&#10;">
                <v:imagedata r:id="rId3" o:title=""/>
                <v:path arrowok="t"/>
              </v:shape>
              <v:shape id="Imagen 10" o:spid="_x0000_s1028" type="#_x0000_t75" alt="Logo del Grupo de Trabajo de Ciudadanía Digital" style="position:absolute;left:19812;top:190;width:17557;height:3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yE6wwAAANsAAAAPAAAAZHJzL2Rvd25yZXYueG1sRI9Pb8Iw&#10;DMXvk/gOkZF2GykVmlAhIARC47LD+Hu1GpMWGqdqMui+/XyYtJut9/zez/Nl7xv1oC7WgQ2MRxko&#10;4jLYmp2B42H7NgUVE7LFJjAZ+KEIy8XgZY6FDU/+osc+OSUhHAs0UKXUFlrHsiKPcRRaYtGuofOY&#10;ZO2cth0+Jdw3Os+yd+2xZmmosKV1ReV9/+0NNAeyZ5ffcjfO3fTztP0oN5OLMa/DfjUDlahP/+a/&#10;650VfKGXX2QAvfgFAAD//wMAUEsBAi0AFAAGAAgAAAAhANvh9svuAAAAhQEAABMAAAAAAAAAAAAA&#10;AAAAAAAAAFtDb250ZW50X1R5cGVzXS54bWxQSwECLQAUAAYACAAAACEAWvQsW78AAAAVAQAACwAA&#10;AAAAAAAAAAAAAAAfAQAAX3JlbHMvLnJlbHNQSwECLQAUAAYACAAAACEANOchOsMAAADbAAAADwAA&#10;AAAAAAAAAAAAAAAHAgAAZHJzL2Rvd25yZXYueG1sUEsFBgAAAAADAAMAtwAAAPcCAAAAAA==&#10;">
                <v:imagedata r:id="rId4" o:title="Logo del Grupo de Trabajo de Ciudadanía Digital" croptop="25402f" cropbottom="27265f" cropright="8128f"/>
                <v:path arrowok="t"/>
              </v:shape>
              <w10:wrap type="squar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01103"/>
    <w:multiLevelType w:val="hybridMultilevel"/>
    <w:tmpl w:val="9502146A"/>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24DF3357"/>
    <w:multiLevelType w:val="multilevel"/>
    <w:tmpl w:val="0390F434"/>
    <w:lvl w:ilvl="0">
      <w:start w:val="1"/>
      <w:numFmt w:val="bullet"/>
      <w:pStyle w:val="Vietas"/>
      <w:lvlText w:val=""/>
      <w:lvlJc w:val="left"/>
      <w:pPr>
        <w:ind w:left="1068" w:hanging="360"/>
      </w:pPr>
      <w:rPr>
        <w:rFonts w:ascii="Symbol" w:hAnsi="Symbol" w:hint="default"/>
        <w:b/>
        <w:i w:val="0"/>
        <w:color w:val="374C92"/>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6484F3B"/>
    <w:multiLevelType w:val="hybridMultilevel"/>
    <w:tmpl w:val="7F4059F0"/>
    <w:lvl w:ilvl="0" w:tplc="53323F66">
      <w:numFmt w:val="bullet"/>
      <w:lvlText w:val="-"/>
      <w:lvlJc w:val="left"/>
      <w:pPr>
        <w:ind w:left="720" w:hanging="360"/>
      </w:pPr>
      <w:rPr>
        <w:rFonts w:ascii="Microsoft Sans Serif" w:eastAsia="Calibri" w:hAnsi="Microsoft Sans Serif" w:cs="Microsoft Sans Serif" w:hint="default"/>
        <w:color w:val="404040"/>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26757E72"/>
    <w:multiLevelType w:val="hybridMultilevel"/>
    <w:tmpl w:val="3C0278F8"/>
    <w:lvl w:ilvl="0" w:tplc="6CFC9D26">
      <w:start w:val="1"/>
      <w:numFmt w:val="bullet"/>
      <w:pStyle w:val="Vietasnivel3"/>
      <w:lvlText w:val="o"/>
      <w:lvlJc w:val="left"/>
      <w:pPr>
        <w:ind w:left="1792" w:hanging="360"/>
      </w:pPr>
      <w:rPr>
        <w:rFonts w:ascii="Courier New" w:hAnsi="Courier New" w:cs="Courier New" w:hint="default"/>
      </w:rPr>
    </w:lvl>
    <w:lvl w:ilvl="1" w:tplc="380A0003">
      <w:start w:val="1"/>
      <w:numFmt w:val="bullet"/>
      <w:lvlText w:val="o"/>
      <w:lvlJc w:val="left"/>
      <w:pPr>
        <w:ind w:left="2512" w:hanging="360"/>
      </w:pPr>
      <w:rPr>
        <w:rFonts w:ascii="Courier New" w:hAnsi="Courier New" w:cs="Courier New" w:hint="default"/>
      </w:rPr>
    </w:lvl>
    <w:lvl w:ilvl="2" w:tplc="380A0005" w:tentative="1">
      <w:start w:val="1"/>
      <w:numFmt w:val="bullet"/>
      <w:lvlText w:val=""/>
      <w:lvlJc w:val="left"/>
      <w:pPr>
        <w:ind w:left="3232" w:hanging="360"/>
      </w:pPr>
      <w:rPr>
        <w:rFonts w:ascii="Wingdings" w:hAnsi="Wingdings" w:hint="default"/>
      </w:rPr>
    </w:lvl>
    <w:lvl w:ilvl="3" w:tplc="380A0001" w:tentative="1">
      <w:start w:val="1"/>
      <w:numFmt w:val="bullet"/>
      <w:lvlText w:val=""/>
      <w:lvlJc w:val="left"/>
      <w:pPr>
        <w:ind w:left="3952" w:hanging="360"/>
      </w:pPr>
      <w:rPr>
        <w:rFonts w:ascii="Symbol" w:hAnsi="Symbol" w:hint="default"/>
      </w:rPr>
    </w:lvl>
    <w:lvl w:ilvl="4" w:tplc="380A0003" w:tentative="1">
      <w:start w:val="1"/>
      <w:numFmt w:val="bullet"/>
      <w:lvlText w:val="o"/>
      <w:lvlJc w:val="left"/>
      <w:pPr>
        <w:ind w:left="4672" w:hanging="360"/>
      </w:pPr>
      <w:rPr>
        <w:rFonts w:ascii="Courier New" w:hAnsi="Courier New" w:cs="Courier New" w:hint="default"/>
      </w:rPr>
    </w:lvl>
    <w:lvl w:ilvl="5" w:tplc="380A0005" w:tentative="1">
      <w:start w:val="1"/>
      <w:numFmt w:val="bullet"/>
      <w:lvlText w:val=""/>
      <w:lvlJc w:val="left"/>
      <w:pPr>
        <w:ind w:left="5392" w:hanging="360"/>
      </w:pPr>
      <w:rPr>
        <w:rFonts w:ascii="Wingdings" w:hAnsi="Wingdings" w:hint="default"/>
      </w:rPr>
    </w:lvl>
    <w:lvl w:ilvl="6" w:tplc="380A0001" w:tentative="1">
      <w:start w:val="1"/>
      <w:numFmt w:val="bullet"/>
      <w:lvlText w:val=""/>
      <w:lvlJc w:val="left"/>
      <w:pPr>
        <w:ind w:left="6112" w:hanging="360"/>
      </w:pPr>
      <w:rPr>
        <w:rFonts w:ascii="Symbol" w:hAnsi="Symbol" w:hint="default"/>
      </w:rPr>
    </w:lvl>
    <w:lvl w:ilvl="7" w:tplc="380A0003" w:tentative="1">
      <w:start w:val="1"/>
      <w:numFmt w:val="bullet"/>
      <w:lvlText w:val="o"/>
      <w:lvlJc w:val="left"/>
      <w:pPr>
        <w:ind w:left="6832" w:hanging="360"/>
      </w:pPr>
      <w:rPr>
        <w:rFonts w:ascii="Courier New" w:hAnsi="Courier New" w:cs="Courier New" w:hint="default"/>
      </w:rPr>
    </w:lvl>
    <w:lvl w:ilvl="8" w:tplc="380A0005" w:tentative="1">
      <w:start w:val="1"/>
      <w:numFmt w:val="bullet"/>
      <w:lvlText w:val=""/>
      <w:lvlJc w:val="left"/>
      <w:pPr>
        <w:ind w:left="7552" w:hanging="360"/>
      </w:pPr>
      <w:rPr>
        <w:rFonts w:ascii="Wingdings" w:hAnsi="Wingdings" w:hint="default"/>
      </w:rPr>
    </w:lvl>
  </w:abstractNum>
  <w:abstractNum w:abstractNumId="4" w15:restartNumberingAfterBreak="0">
    <w:nsid w:val="289F2325"/>
    <w:multiLevelType w:val="multilevel"/>
    <w:tmpl w:val="EB50149C"/>
    <w:lvl w:ilvl="0">
      <w:start w:val="1"/>
      <w:numFmt w:val="decimal"/>
      <w:pStyle w:val="ListanumeradaNivel2"/>
      <w:lvlText w:val="%1."/>
      <w:lvlJc w:val="left"/>
      <w:pPr>
        <w:ind w:left="1429" w:hanging="360"/>
      </w:pPr>
      <w:rPr>
        <w:rFonts w:ascii="Microsoft Sans Serif" w:hAnsi="Microsoft Sans Serif" w:hint="default"/>
        <w:b/>
        <w:i w:val="0"/>
        <w:caps w:val="0"/>
        <w:strike w:val="0"/>
        <w:dstrike w:val="0"/>
        <w:vanish w:val="0"/>
        <w:color w:val="404040"/>
        <w:sz w:val="22"/>
        <w:vertAlign w:val="baseline"/>
      </w:rPr>
    </w:lvl>
    <w:lvl w:ilvl="1">
      <w:start w:val="1"/>
      <w:numFmt w:val="lowerLetter"/>
      <w:lvlText w:val="%2."/>
      <w:lvlJc w:val="left"/>
      <w:pPr>
        <w:ind w:left="1985" w:hanging="567"/>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29D34EAD"/>
    <w:multiLevelType w:val="hybridMultilevel"/>
    <w:tmpl w:val="61F4303A"/>
    <w:lvl w:ilvl="0" w:tplc="74DC9714">
      <w:numFmt w:val="bullet"/>
      <w:lvlText w:val="-"/>
      <w:lvlJc w:val="left"/>
      <w:pPr>
        <w:ind w:left="720" w:hanging="360"/>
      </w:pPr>
      <w:rPr>
        <w:rFonts w:ascii="Microsoft Sans Serif" w:eastAsia="Calibri" w:hAnsi="Microsoft Sans Serif" w:cs="Microsoft Sans Serif"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15:restartNumberingAfterBreak="0">
    <w:nsid w:val="2D0965DD"/>
    <w:multiLevelType w:val="hybridMultilevel"/>
    <w:tmpl w:val="1EC2837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3803019A"/>
    <w:multiLevelType w:val="multilevel"/>
    <w:tmpl w:val="D354BABA"/>
    <w:lvl w:ilvl="0">
      <w:start w:val="1"/>
      <w:numFmt w:val="decimal"/>
      <w:lvlText w:val="%1."/>
      <w:lvlJc w:val="left"/>
      <w:pPr>
        <w:ind w:left="1429" w:hanging="360"/>
      </w:pPr>
      <w:rPr>
        <w:rFonts w:ascii="Microsoft Sans Serif" w:hAnsi="Microsoft Sans Serif" w:hint="default"/>
        <w:b/>
        <w:i w:val="0"/>
        <w:caps w:val="0"/>
        <w:strike w:val="0"/>
        <w:dstrike w:val="0"/>
        <w:vanish w:val="0"/>
        <w:color w:val="404040"/>
        <w:sz w:val="22"/>
        <w:vertAlign w:val="baseline"/>
      </w:rPr>
    </w:lvl>
    <w:lvl w:ilvl="1">
      <w:start w:val="1"/>
      <w:numFmt w:val="lowerLetter"/>
      <w:lvlText w:val="%2."/>
      <w:lvlJc w:val="left"/>
      <w:pPr>
        <w:ind w:left="2149" w:hanging="731"/>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 w15:restartNumberingAfterBreak="0">
    <w:nsid w:val="3B002770"/>
    <w:multiLevelType w:val="multilevel"/>
    <w:tmpl w:val="4F20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C73C9E"/>
    <w:multiLevelType w:val="hybridMultilevel"/>
    <w:tmpl w:val="315CE75E"/>
    <w:lvl w:ilvl="0" w:tplc="DF542654">
      <w:start w:val="1"/>
      <w:numFmt w:val="lowerLetter"/>
      <w:pStyle w:val="ListanumeradaNivel3"/>
      <w:lvlText w:val="%1."/>
      <w:lvlJc w:val="left"/>
      <w:pPr>
        <w:ind w:left="1789" w:hanging="360"/>
      </w:pPr>
      <w:rPr>
        <w:rFonts w:hint="default"/>
        <w:b/>
        <w:i w:val="0"/>
        <w:caps w:val="0"/>
        <w:strike w:val="0"/>
        <w:dstrike w:val="0"/>
        <w:vanish w:val="0"/>
        <w:color w:val="404040"/>
        <w:sz w:val="22"/>
        <w:vertAlign w:val="baseline"/>
      </w:rPr>
    </w:lvl>
    <w:lvl w:ilvl="1" w:tplc="380A0019" w:tentative="1">
      <w:start w:val="1"/>
      <w:numFmt w:val="lowerLetter"/>
      <w:lvlText w:val="%2."/>
      <w:lvlJc w:val="left"/>
      <w:pPr>
        <w:ind w:left="2509" w:hanging="360"/>
      </w:pPr>
    </w:lvl>
    <w:lvl w:ilvl="2" w:tplc="380A001B" w:tentative="1">
      <w:start w:val="1"/>
      <w:numFmt w:val="lowerRoman"/>
      <w:lvlText w:val="%3."/>
      <w:lvlJc w:val="right"/>
      <w:pPr>
        <w:ind w:left="3229" w:hanging="180"/>
      </w:pPr>
    </w:lvl>
    <w:lvl w:ilvl="3" w:tplc="380A000F" w:tentative="1">
      <w:start w:val="1"/>
      <w:numFmt w:val="decimal"/>
      <w:lvlText w:val="%4."/>
      <w:lvlJc w:val="left"/>
      <w:pPr>
        <w:ind w:left="3949" w:hanging="360"/>
      </w:pPr>
    </w:lvl>
    <w:lvl w:ilvl="4" w:tplc="380A0019" w:tentative="1">
      <w:start w:val="1"/>
      <w:numFmt w:val="lowerLetter"/>
      <w:lvlText w:val="%5."/>
      <w:lvlJc w:val="left"/>
      <w:pPr>
        <w:ind w:left="4669" w:hanging="360"/>
      </w:pPr>
    </w:lvl>
    <w:lvl w:ilvl="5" w:tplc="380A001B" w:tentative="1">
      <w:start w:val="1"/>
      <w:numFmt w:val="lowerRoman"/>
      <w:lvlText w:val="%6."/>
      <w:lvlJc w:val="right"/>
      <w:pPr>
        <w:ind w:left="5389" w:hanging="180"/>
      </w:pPr>
    </w:lvl>
    <w:lvl w:ilvl="6" w:tplc="380A000F" w:tentative="1">
      <w:start w:val="1"/>
      <w:numFmt w:val="decimal"/>
      <w:lvlText w:val="%7."/>
      <w:lvlJc w:val="left"/>
      <w:pPr>
        <w:ind w:left="6109" w:hanging="360"/>
      </w:pPr>
    </w:lvl>
    <w:lvl w:ilvl="7" w:tplc="380A0019" w:tentative="1">
      <w:start w:val="1"/>
      <w:numFmt w:val="lowerLetter"/>
      <w:lvlText w:val="%8."/>
      <w:lvlJc w:val="left"/>
      <w:pPr>
        <w:ind w:left="6829" w:hanging="360"/>
      </w:pPr>
    </w:lvl>
    <w:lvl w:ilvl="8" w:tplc="380A001B" w:tentative="1">
      <w:start w:val="1"/>
      <w:numFmt w:val="lowerRoman"/>
      <w:lvlText w:val="%9."/>
      <w:lvlJc w:val="right"/>
      <w:pPr>
        <w:ind w:left="7549" w:hanging="180"/>
      </w:pPr>
    </w:lvl>
  </w:abstractNum>
  <w:abstractNum w:abstractNumId="10" w15:restartNumberingAfterBreak="0">
    <w:nsid w:val="40E30D89"/>
    <w:multiLevelType w:val="multilevel"/>
    <w:tmpl w:val="C0DEB2A8"/>
    <w:lvl w:ilvl="0">
      <w:start w:val="1"/>
      <w:numFmt w:val="decimal"/>
      <w:lvlText w:val="%1."/>
      <w:lvlJc w:val="left"/>
      <w:pPr>
        <w:ind w:left="1069" w:hanging="360"/>
      </w:pPr>
      <w:rPr>
        <w:rFonts w:ascii="Microsoft Sans Serif" w:hAnsi="Microsoft Sans Serif" w:hint="default"/>
        <w:b/>
        <w:i w:val="0"/>
        <w:caps w:val="0"/>
        <w:strike w:val="0"/>
        <w:dstrike w:val="0"/>
        <w:vanish w:val="0"/>
        <w:color w:val="364B9B"/>
        <w:sz w:val="24"/>
        <w:vertAlign w:val="baseli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0F62A47"/>
    <w:multiLevelType w:val="multilevel"/>
    <w:tmpl w:val="3E2E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A70281"/>
    <w:multiLevelType w:val="multilevel"/>
    <w:tmpl w:val="95A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3F1606"/>
    <w:multiLevelType w:val="hybridMultilevel"/>
    <w:tmpl w:val="6544422C"/>
    <w:lvl w:ilvl="0" w:tplc="C346D8A8">
      <w:numFmt w:val="bullet"/>
      <w:lvlText w:val="-"/>
      <w:lvlJc w:val="left"/>
      <w:pPr>
        <w:ind w:left="720" w:hanging="360"/>
      </w:pPr>
      <w:rPr>
        <w:rFonts w:ascii="Microsoft Sans Serif" w:eastAsia="Calibri" w:hAnsi="Microsoft Sans Serif" w:cs="Microsoft Sans Serif"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656C28A7"/>
    <w:multiLevelType w:val="hybridMultilevel"/>
    <w:tmpl w:val="88189DE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5" w15:restartNumberingAfterBreak="0">
    <w:nsid w:val="73D916C9"/>
    <w:multiLevelType w:val="hybridMultilevel"/>
    <w:tmpl w:val="8C806C4E"/>
    <w:lvl w:ilvl="0" w:tplc="7C8EE906">
      <w:start w:val="1"/>
      <w:numFmt w:val="bullet"/>
      <w:pStyle w:val="Vietasnivel2"/>
      <w:lvlText w:val=""/>
      <w:lvlJc w:val="left"/>
      <w:pPr>
        <w:ind w:left="1429" w:hanging="360"/>
      </w:pPr>
      <w:rPr>
        <w:rFonts w:ascii="Symbol" w:hAnsi="Symbol" w:hint="default"/>
        <w:b/>
        <w:i w:val="0"/>
        <w:caps w:val="0"/>
        <w:strike w:val="0"/>
        <w:dstrike w:val="0"/>
        <w:vanish w:val="0"/>
        <w:color w:val="404040"/>
        <w:sz w:val="22"/>
        <w:vertAlign w:val="baseline"/>
      </w:rPr>
    </w:lvl>
    <w:lvl w:ilvl="1" w:tplc="380A0003" w:tentative="1">
      <w:start w:val="1"/>
      <w:numFmt w:val="bullet"/>
      <w:lvlText w:val="o"/>
      <w:lvlJc w:val="left"/>
      <w:pPr>
        <w:ind w:left="2149" w:hanging="360"/>
      </w:pPr>
      <w:rPr>
        <w:rFonts w:ascii="Courier New" w:hAnsi="Courier New" w:cs="Courier New" w:hint="default"/>
      </w:rPr>
    </w:lvl>
    <w:lvl w:ilvl="2" w:tplc="380A0005" w:tentative="1">
      <w:start w:val="1"/>
      <w:numFmt w:val="bullet"/>
      <w:lvlText w:val=""/>
      <w:lvlJc w:val="left"/>
      <w:pPr>
        <w:ind w:left="2869" w:hanging="360"/>
      </w:pPr>
      <w:rPr>
        <w:rFonts w:ascii="Wingdings" w:hAnsi="Wingdings" w:hint="default"/>
      </w:rPr>
    </w:lvl>
    <w:lvl w:ilvl="3" w:tplc="380A0001" w:tentative="1">
      <w:start w:val="1"/>
      <w:numFmt w:val="bullet"/>
      <w:lvlText w:val=""/>
      <w:lvlJc w:val="left"/>
      <w:pPr>
        <w:ind w:left="3589" w:hanging="360"/>
      </w:pPr>
      <w:rPr>
        <w:rFonts w:ascii="Symbol" w:hAnsi="Symbol" w:hint="default"/>
      </w:rPr>
    </w:lvl>
    <w:lvl w:ilvl="4" w:tplc="380A0003" w:tentative="1">
      <w:start w:val="1"/>
      <w:numFmt w:val="bullet"/>
      <w:lvlText w:val="o"/>
      <w:lvlJc w:val="left"/>
      <w:pPr>
        <w:ind w:left="4309" w:hanging="360"/>
      </w:pPr>
      <w:rPr>
        <w:rFonts w:ascii="Courier New" w:hAnsi="Courier New" w:cs="Courier New" w:hint="default"/>
      </w:rPr>
    </w:lvl>
    <w:lvl w:ilvl="5" w:tplc="380A0005" w:tentative="1">
      <w:start w:val="1"/>
      <w:numFmt w:val="bullet"/>
      <w:lvlText w:val=""/>
      <w:lvlJc w:val="left"/>
      <w:pPr>
        <w:ind w:left="5029" w:hanging="360"/>
      </w:pPr>
      <w:rPr>
        <w:rFonts w:ascii="Wingdings" w:hAnsi="Wingdings" w:hint="default"/>
      </w:rPr>
    </w:lvl>
    <w:lvl w:ilvl="6" w:tplc="380A0001" w:tentative="1">
      <w:start w:val="1"/>
      <w:numFmt w:val="bullet"/>
      <w:lvlText w:val=""/>
      <w:lvlJc w:val="left"/>
      <w:pPr>
        <w:ind w:left="5749" w:hanging="360"/>
      </w:pPr>
      <w:rPr>
        <w:rFonts w:ascii="Symbol" w:hAnsi="Symbol" w:hint="default"/>
      </w:rPr>
    </w:lvl>
    <w:lvl w:ilvl="7" w:tplc="380A0003" w:tentative="1">
      <w:start w:val="1"/>
      <w:numFmt w:val="bullet"/>
      <w:lvlText w:val="o"/>
      <w:lvlJc w:val="left"/>
      <w:pPr>
        <w:ind w:left="6469" w:hanging="360"/>
      </w:pPr>
      <w:rPr>
        <w:rFonts w:ascii="Courier New" w:hAnsi="Courier New" w:cs="Courier New" w:hint="default"/>
      </w:rPr>
    </w:lvl>
    <w:lvl w:ilvl="8" w:tplc="380A0005" w:tentative="1">
      <w:start w:val="1"/>
      <w:numFmt w:val="bullet"/>
      <w:lvlText w:val=""/>
      <w:lvlJc w:val="left"/>
      <w:pPr>
        <w:ind w:left="7189" w:hanging="360"/>
      </w:pPr>
      <w:rPr>
        <w:rFonts w:ascii="Wingdings" w:hAnsi="Wingdings" w:hint="default"/>
      </w:rPr>
    </w:lvl>
  </w:abstractNum>
  <w:num w:numId="1">
    <w:abstractNumId w:val="1"/>
  </w:num>
  <w:num w:numId="2">
    <w:abstractNumId w:val="10"/>
  </w:num>
  <w:num w:numId="3">
    <w:abstractNumId w:val="15"/>
  </w:num>
  <w:num w:numId="4">
    <w:abstractNumId w:val="4"/>
  </w:num>
  <w:num w:numId="5">
    <w:abstractNumId w:val="9"/>
  </w:num>
  <w:num w:numId="6">
    <w:abstractNumId w:val="3"/>
  </w:num>
  <w:num w:numId="7">
    <w:abstractNumId w:val="7"/>
  </w:num>
  <w:num w:numId="8">
    <w:abstractNumId w:val="6"/>
  </w:num>
  <w:num w:numId="9">
    <w:abstractNumId w:val="13"/>
  </w:num>
  <w:num w:numId="10">
    <w:abstractNumId w:val="5"/>
  </w:num>
  <w:num w:numId="11">
    <w:abstractNumId w:val="8"/>
  </w:num>
  <w:num w:numId="12">
    <w:abstractNumId w:val="2"/>
  </w:num>
  <w:num w:numId="13">
    <w:abstractNumId w:val="11"/>
  </w:num>
  <w:num w:numId="14">
    <w:abstractNumId w:val="12"/>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F10"/>
    <w:rsid w:val="00016B33"/>
    <w:rsid w:val="00030D07"/>
    <w:rsid w:val="00033184"/>
    <w:rsid w:val="000906C9"/>
    <w:rsid w:val="000E11E6"/>
    <w:rsid w:val="0014082A"/>
    <w:rsid w:val="00155259"/>
    <w:rsid w:val="001715C9"/>
    <w:rsid w:val="00181F2A"/>
    <w:rsid w:val="00184B36"/>
    <w:rsid w:val="001A3208"/>
    <w:rsid w:val="001A7AC9"/>
    <w:rsid w:val="0020565E"/>
    <w:rsid w:val="00211686"/>
    <w:rsid w:val="00217EC5"/>
    <w:rsid w:val="002608BB"/>
    <w:rsid w:val="00295461"/>
    <w:rsid w:val="002B3392"/>
    <w:rsid w:val="003A35DD"/>
    <w:rsid w:val="003A372A"/>
    <w:rsid w:val="003D266B"/>
    <w:rsid w:val="003D6047"/>
    <w:rsid w:val="00414E40"/>
    <w:rsid w:val="004547FB"/>
    <w:rsid w:val="004616FA"/>
    <w:rsid w:val="004845DF"/>
    <w:rsid w:val="004B6E7E"/>
    <w:rsid w:val="004C009A"/>
    <w:rsid w:val="004E31BF"/>
    <w:rsid w:val="0055688B"/>
    <w:rsid w:val="005B4F10"/>
    <w:rsid w:val="005C7CE8"/>
    <w:rsid w:val="006041DA"/>
    <w:rsid w:val="00606470"/>
    <w:rsid w:val="00606577"/>
    <w:rsid w:val="00621379"/>
    <w:rsid w:val="00622E68"/>
    <w:rsid w:val="006C78C1"/>
    <w:rsid w:val="0070068B"/>
    <w:rsid w:val="00706605"/>
    <w:rsid w:val="00710B2A"/>
    <w:rsid w:val="00733191"/>
    <w:rsid w:val="00744554"/>
    <w:rsid w:val="00762C5B"/>
    <w:rsid w:val="00770A68"/>
    <w:rsid w:val="00776FB1"/>
    <w:rsid w:val="00782235"/>
    <w:rsid w:val="007D6FA5"/>
    <w:rsid w:val="00827A93"/>
    <w:rsid w:val="00864620"/>
    <w:rsid w:val="00864CFB"/>
    <w:rsid w:val="00876B75"/>
    <w:rsid w:val="008E4AF5"/>
    <w:rsid w:val="008F1E78"/>
    <w:rsid w:val="0091518C"/>
    <w:rsid w:val="00A70603"/>
    <w:rsid w:val="00A82A15"/>
    <w:rsid w:val="00AB7754"/>
    <w:rsid w:val="00AC49F9"/>
    <w:rsid w:val="00AD0DE3"/>
    <w:rsid w:val="00B111D4"/>
    <w:rsid w:val="00B2079E"/>
    <w:rsid w:val="00B52871"/>
    <w:rsid w:val="00B72C2F"/>
    <w:rsid w:val="00BB79A7"/>
    <w:rsid w:val="00BF16F9"/>
    <w:rsid w:val="00C07B80"/>
    <w:rsid w:val="00C470B4"/>
    <w:rsid w:val="00C553E2"/>
    <w:rsid w:val="00C650D3"/>
    <w:rsid w:val="00C77610"/>
    <w:rsid w:val="00CA72CC"/>
    <w:rsid w:val="00D2522D"/>
    <w:rsid w:val="00D30E4D"/>
    <w:rsid w:val="00D51B23"/>
    <w:rsid w:val="00E423C3"/>
    <w:rsid w:val="00E512C9"/>
    <w:rsid w:val="00EB32E1"/>
    <w:rsid w:val="00EB790A"/>
    <w:rsid w:val="00F03D8D"/>
    <w:rsid w:val="00F12611"/>
    <w:rsid w:val="00FA2A1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C9E69F"/>
  <w15:chartTrackingRefBased/>
  <w15:docId w15:val="{A42CA595-FFCC-4473-877C-3FCAE760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Calibri" w:hAnsi="Microsoft Sans Serif"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locked="1"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uiPriority="31"/>
    <w:lsdException w:name="Intense Reference" w:locked="1" w:uiPriority="32"/>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Normal">
    <w:name w:val="Normal"/>
    <w:qFormat/>
    <w:rsid w:val="00876B75"/>
    <w:pPr>
      <w:spacing w:before="240" w:after="120" w:line="360" w:lineRule="auto"/>
    </w:pPr>
    <w:rPr>
      <w:sz w:val="24"/>
      <w:szCs w:val="24"/>
    </w:rPr>
  </w:style>
  <w:style w:type="paragraph" w:styleId="Ttulo1">
    <w:name w:val="heading 1"/>
    <w:basedOn w:val="Normal"/>
    <w:next w:val="Normal"/>
    <w:link w:val="Ttulo1Car"/>
    <w:uiPriority w:val="9"/>
    <w:qFormat/>
    <w:rsid w:val="00AD0DE3"/>
    <w:pPr>
      <w:keepNext/>
      <w:keepLines/>
      <w:outlineLvl w:val="0"/>
    </w:pPr>
    <w:rPr>
      <w:rFonts w:eastAsia="Times New Roman"/>
      <w:color w:val="364B9B"/>
      <w:sz w:val="32"/>
      <w:szCs w:val="32"/>
    </w:rPr>
  </w:style>
  <w:style w:type="paragraph" w:styleId="Ttulo2">
    <w:name w:val="heading 2"/>
    <w:basedOn w:val="Normal"/>
    <w:next w:val="Normal"/>
    <w:link w:val="Ttulo2Car"/>
    <w:uiPriority w:val="9"/>
    <w:unhideWhenUsed/>
    <w:qFormat/>
    <w:rsid w:val="00AD0DE3"/>
    <w:pPr>
      <w:keepNext/>
      <w:keepLines/>
      <w:spacing w:before="200"/>
      <w:outlineLvl w:val="1"/>
    </w:pPr>
    <w:rPr>
      <w:rFonts w:eastAsia="Times New Roman"/>
      <w:color w:val="364B9B"/>
      <w:sz w:val="28"/>
      <w:szCs w:val="26"/>
    </w:rPr>
  </w:style>
  <w:style w:type="paragraph" w:styleId="Ttulo3">
    <w:name w:val="heading 3"/>
    <w:basedOn w:val="Normal"/>
    <w:next w:val="Normal"/>
    <w:link w:val="Ttulo3Car"/>
    <w:uiPriority w:val="9"/>
    <w:unhideWhenUsed/>
    <w:qFormat/>
    <w:rsid w:val="00733191"/>
    <w:pPr>
      <w:keepNext/>
      <w:keepLines/>
      <w:outlineLvl w:val="2"/>
    </w:pPr>
    <w:rPr>
      <w:rFonts w:eastAsia="Times New Roman"/>
      <w:color w:val="364B9B"/>
      <w:sz w:val="26"/>
    </w:rPr>
  </w:style>
  <w:style w:type="paragraph" w:styleId="Ttulo4">
    <w:name w:val="heading 4"/>
    <w:basedOn w:val="Normal"/>
    <w:next w:val="Normal"/>
    <w:link w:val="Ttulo4Car"/>
    <w:uiPriority w:val="9"/>
    <w:unhideWhenUsed/>
    <w:qFormat/>
    <w:rsid w:val="00733191"/>
    <w:pPr>
      <w:keepNext/>
      <w:keepLines/>
      <w:outlineLvl w:val="3"/>
    </w:pPr>
    <w:rPr>
      <w:rFonts w:eastAsia="Times New Roman"/>
      <w:iCs/>
      <w:color w:val="364B9B"/>
    </w:rPr>
  </w:style>
  <w:style w:type="paragraph" w:styleId="Ttulo5">
    <w:name w:val="heading 5"/>
    <w:basedOn w:val="Normal"/>
    <w:next w:val="Normal"/>
    <w:link w:val="Ttulo5Car"/>
    <w:uiPriority w:val="9"/>
    <w:unhideWhenUsed/>
    <w:rsid w:val="00733191"/>
    <w:pPr>
      <w:keepNext/>
      <w:keepLines/>
      <w:spacing w:before="40" w:after="0"/>
      <w:outlineLvl w:val="4"/>
    </w:pPr>
    <w:rPr>
      <w:rFonts w:ascii="Calibri Light" w:eastAsia="Times New Roman" w:hAnsi="Calibri Light"/>
      <w:color w:val="2E74B5"/>
    </w:rPr>
  </w:style>
  <w:style w:type="paragraph" w:styleId="Ttulo6">
    <w:name w:val="heading 6"/>
    <w:aliases w:val="Subtítulo de títulos"/>
    <w:basedOn w:val="Normal"/>
    <w:next w:val="Normal"/>
    <w:link w:val="Ttulo6Car"/>
    <w:uiPriority w:val="9"/>
    <w:unhideWhenUsed/>
    <w:locked/>
    <w:rsid w:val="00733191"/>
    <w:pPr>
      <w:keepNext/>
      <w:keepLines/>
      <w:outlineLvl w:val="5"/>
    </w:pPr>
    <w:rPr>
      <w:rFonts w:eastAsia="Times New Roman"/>
      <w:b/>
      <w:color w:val="364B9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AD0DE3"/>
    <w:rPr>
      <w:rFonts w:ascii="Microsoft Sans Serif" w:eastAsia="Times New Roman" w:hAnsi="Microsoft Sans Serif" w:cs="Times New Roman"/>
      <w:color w:val="364B9B"/>
      <w:sz w:val="32"/>
      <w:szCs w:val="32"/>
    </w:rPr>
  </w:style>
  <w:style w:type="character" w:customStyle="1" w:styleId="Ttulo2Car">
    <w:name w:val="Título 2 Car"/>
    <w:link w:val="Ttulo2"/>
    <w:uiPriority w:val="9"/>
    <w:rsid w:val="00AD0DE3"/>
    <w:rPr>
      <w:rFonts w:ascii="Microsoft Sans Serif" w:eastAsia="Times New Roman" w:hAnsi="Microsoft Sans Serif" w:cs="Times New Roman"/>
      <w:color w:val="364B9B"/>
      <w:sz w:val="28"/>
      <w:szCs w:val="26"/>
    </w:rPr>
  </w:style>
  <w:style w:type="character" w:customStyle="1" w:styleId="Ttulo3Car">
    <w:name w:val="Título 3 Car"/>
    <w:link w:val="Ttulo3"/>
    <w:uiPriority w:val="9"/>
    <w:rsid w:val="00733191"/>
    <w:rPr>
      <w:rFonts w:ascii="Microsoft Sans Serif" w:eastAsia="Times New Roman" w:hAnsi="Microsoft Sans Serif" w:cs="Times New Roman"/>
      <w:color w:val="364B9B"/>
      <w:sz w:val="26"/>
      <w:szCs w:val="24"/>
    </w:rPr>
  </w:style>
  <w:style w:type="character" w:customStyle="1" w:styleId="Ttulo4Car">
    <w:name w:val="Título 4 Car"/>
    <w:link w:val="Ttulo4"/>
    <w:uiPriority w:val="9"/>
    <w:rsid w:val="00733191"/>
    <w:rPr>
      <w:rFonts w:ascii="Microsoft Sans Serif" w:eastAsia="Times New Roman" w:hAnsi="Microsoft Sans Serif" w:cs="Times New Roman"/>
      <w:iCs/>
      <w:color w:val="364B9B"/>
      <w:sz w:val="24"/>
    </w:rPr>
  </w:style>
  <w:style w:type="character" w:customStyle="1" w:styleId="Ttulo5Car">
    <w:name w:val="Título 5 Car"/>
    <w:link w:val="Ttulo5"/>
    <w:uiPriority w:val="9"/>
    <w:rsid w:val="00733191"/>
    <w:rPr>
      <w:rFonts w:ascii="Calibri Light" w:eastAsia="Times New Roman" w:hAnsi="Calibri Light" w:cs="Times New Roman"/>
      <w:color w:val="2E74B5"/>
      <w:sz w:val="24"/>
    </w:rPr>
  </w:style>
  <w:style w:type="character" w:customStyle="1" w:styleId="Ttulo6Car">
    <w:name w:val="Título 6 Car"/>
    <w:aliases w:val="Subtítulo de títulos Car"/>
    <w:link w:val="Ttulo6"/>
    <w:uiPriority w:val="9"/>
    <w:rsid w:val="00733191"/>
    <w:rPr>
      <w:rFonts w:ascii="Microsoft Sans Serif" w:eastAsia="Times New Roman" w:hAnsi="Microsoft Sans Serif" w:cs="Times New Roman"/>
      <w:b/>
      <w:color w:val="364B9B"/>
      <w:sz w:val="24"/>
    </w:rPr>
  </w:style>
  <w:style w:type="paragraph" w:styleId="Sinespaciado">
    <w:name w:val="No Spacing"/>
    <w:uiPriority w:val="1"/>
    <w:semiHidden/>
    <w:rsid w:val="00AD0DE3"/>
    <w:pPr>
      <w:spacing w:before="240" w:after="120" w:line="360" w:lineRule="auto"/>
    </w:pPr>
    <w:rPr>
      <w:sz w:val="24"/>
      <w:szCs w:val="22"/>
      <w:lang w:eastAsia="en-US"/>
    </w:rPr>
  </w:style>
  <w:style w:type="paragraph" w:styleId="Citadestacada">
    <w:name w:val="Intense Quote"/>
    <w:basedOn w:val="Normal"/>
    <w:next w:val="Normal"/>
    <w:link w:val="CitadestacadaCar"/>
    <w:uiPriority w:val="29"/>
    <w:qFormat/>
    <w:rsid w:val="00BB79A7"/>
    <w:pPr>
      <w:pBdr>
        <w:top w:val="single" w:sz="4" w:space="10" w:color="4472C4"/>
        <w:bottom w:val="single" w:sz="4" w:space="10" w:color="4472C4"/>
      </w:pBdr>
      <w:spacing w:before="360" w:after="360"/>
      <w:ind w:left="864" w:right="864"/>
      <w:jc w:val="center"/>
    </w:pPr>
    <w:rPr>
      <w:iCs/>
      <w:color w:val="404040"/>
      <w:kern w:val="2"/>
      <w:szCs w:val="22"/>
      <w:lang w:val="es-ES" w:eastAsia="en-US"/>
    </w:rPr>
  </w:style>
  <w:style w:type="character" w:customStyle="1" w:styleId="CitadestacadaCar">
    <w:name w:val="Cita destacada Car"/>
    <w:link w:val="Citadestacada"/>
    <w:uiPriority w:val="29"/>
    <w:rsid w:val="00BB79A7"/>
    <w:rPr>
      <w:iCs/>
      <w:color w:val="404040"/>
      <w:kern w:val="2"/>
      <w:szCs w:val="22"/>
      <w:lang w:val="es-ES" w:eastAsia="en-US"/>
    </w:rPr>
  </w:style>
  <w:style w:type="paragraph" w:customStyle="1" w:styleId="TtuloPortada">
    <w:name w:val="Título Portada"/>
    <w:basedOn w:val="Normal"/>
    <w:next w:val="SubTtuloportada"/>
    <w:link w:val="TtuloPortadaCar"/>
    <w:qFormat/>
    <w:rsid w:val="00FA2A1E"/>
    <w:pPr>
      <w:spacing w:before="3120" w:after="480"/>
    </w:pPr>
    <w:rPr>
      <w:b/>
      <w:color w:val="364B9B"/>
      <w:sz w:val="56"/>
    </w:rPr>
  </w:style>
  <w:style w:type="paragraph" w:customStyle="1" w:styleId="SubTtuloportada">
    <w:name w:val="Sub Título portada"/>
    <w:basedOn w:val="Normal"/>
    <w:next w:val="Subtitulo2portada"/>
    <w:qFormat/>
    <w:locked/>
    <w:rsid w:val="004C009A"/>
    <w:pPr>
      <w:spacing w:before="960" w:after="360"/>
    </w:pPr>
    <w:rPr>
      <w:rFonts w:cs="Microsoft Sans Serif"/>
      <w:b/>
      <w:color w:val="364B9B"/>
      <w:kern w:val="2"/>
      <w:sz w:val="52"/>
      <w:szCs w:val="40"/>
      <w:lang w:val="es-MX"/>
    </w:rPr>
  </w:style>
  <w:style w:type="paragraph" w:customStyle="1" w:styleId="Subtitulo2portada">
    <w:name w:val="Subtitulo 2 portada"/>
    <w:basedOn w:val="SubTtuloportada"/>
    <w:qFormat/>
    <w:rsid w:val="00A70603"/>
    <w:pPr>
      <w:spacing w:after="1920"/>
    </w:pPr>
    <w:rPr>
      <w:sz w:val="48"/>
    </w:rPr>
  </w:style>
  <w:style w:type="paragraph" w:customStyle="1" w:styleId="SubttuloTtulo1">
    <w:name w:val="Subtítulo (Título 1)"/>
    <w:basedOn w:val="Ttulo1"/>
    <w:next w:val="Normal"/>
    <w:qFormat/>
    <w:rsid w:val="00A70603"/>
    <w:pPr>
      <w:spacing w:before="120" w:after="200"/>
      <w:ind w:left="709"/>
    </w:pPr>
    <w:rPr>
      <w:kern w:val="2"/>
      <w:sz w:val="28"/>
      <w:lang w:eastAsia="en-US"/>
    </w:rPr>
  </w:style>
  <w:style w:type="paragraph" w:styleId="Piedepgina">
    <w:name w:val="footer"/>
    <w:basedOn w:val="Normal"/>
    <w:link w:val="PiedepginaCar"/>
    <w:autoRedefine/>
    <w:uiPriority w:val="99"/>
    <w:unhideWhenUsed/>
    <w:qFormat/>
    <w:rsid w:val="004C009A"/>
    <w:pPr>
      <w:tabs>
        <w:tab w:val="left" w:pos="4252"/>
        <w:tab w:val="right" w:pos="8504"/>
      </w:tabs>
      <w:spacing w:line="240" w:lineRule="auto"/>
      <w:jc w:val="right"/>
    </w:pPr>
    <w:rPr>
      <w:color w:val="404040"/>
      <w:spacing w:val="60"/>
      <w:kern w:val="2"/>
      <w:sz w:val="18"/>
      <w:lang w:val="es-ES"/>
    </w:rPr>
  </w:style>
  <w:style w:type="character" w:customStyle="1" w:styleId="PiedepginaCar">
    <w:name w:val="Pie de página Car"/>
    <w:link w:val="Piedepgina"/>
    <w:uiPriority w:val="99"/>
    <w:rsid w:val="00A82A15"/>
    <w:rPr>
      <w:rFonts w:ascii="Microsoft Sans Serif" w:hAnsi="Microsoft Sans Serif"/>
      <w:color w:val="404040"/>
      <w:spacing w:val="60"/>
      <w:kern w:val="2"/>
      <w:sz w:val="18"/>
      <w:szCs w:val="22"/>
      <w:lang w:val="es-ES" w:eastAsia="en-US"/>
    </w:rPr>
  </w:style>
  <w:style w:type="paragraph" w:customStyle="1" w:styleId="Vietas">
    <w:name w:val="Viñetas"/>
    <w:basedOn w:val="Normal"/>
    <w:next w:val="Normal"/>
    <w:autoRedefine/>
    <w:qFormat/>
    <w:rsid w:val="00211686"/>
    <w:pPr>
      <w:numPr>
        <w:numId w:val="1"/>
      </w:numPr>
      <w:tabs>
        <w:tab w:val="num" w:pos="360"/>
      </w:tabs>
      <w:spacing w:before="120"/>
      <w:ind w:left="1134" w:hanging="567"/>
    </w:pPr>
    <w:rPr>
      <w:color w:val="404040"/>
      <w:kern w:val="2"/>
      <w:lang w:val="es-ES"/>
    </w:rPr>
  </w:style>
  <w:style w:type="paragraph" w:styleId="Encabezado">
    <w:name w:val="header"/>
    <w:basedOn w:val="Normal"/>
    <w:next w:val="Normal"/>
    <w:link w:val="EncabezadoCar"/>
    <w:uiPriority w:val="99"/>
    <w:semiHidden/>
    <w:rsid w:val="00A82A15"/>
    <w:pPr>
      <w:tabs>
        <w:tab w:val="center" w:pos="4252"/>
        <w:tab w:val="right" w:pos="8504"/>
      </w:tabs>
      <w:spacing w:before="0" w:after="0" w:line="240" w:lineRule="auto"/>
    </w:pPr>
    <w:rPr>
      <w:color w:val="404040"/>
      <w:kern w:val="2"/>
      <w:sz w:val="22"/>
    </w:rPr>
  </w:style>
  <w:style w:type="character" w:customStyle="1" w:styleId="EncabezadoCar">
    <w:name w:val="Encabezado Car"/>
    <w:link w:val="Encabezado"/>
    <w:uiPriority w:val="99"/>
    <w:semiHidden/>
    <w:rsid w:val="004C009A"/>
    <w:rPr>
      <w:rFonts w:ascii="Microsoft Sans Serif" w:hAnsi="Microsoft Sans Serif"/>
      <w:color w:val="404040"/>
      <w:kern w:val="2"/>
      <w:sz w:val="22"/>
      <w:szCs w:val="22"/>
      <w:lang w:eastAsia="en-US"/>
    </w:rPr>
  </w:style>
  <w:style w:type="paragraph" w:customStyle="1" w:styleId="Vietasnivel2">
    <w:name w:val="Viñetas nivel 2"/>
    <w:basedOn w:val="Vietas"/>
    <w:qFormat/>
    <w:rsid w:val="00A82A15"/>
    <w:pPr>
      <w:numPr>
        <w:numId w:val="3"/>
      </w:numPr>
      <w:tabs>
        <w:tab w:val="num" w:pos="360"/>
      </w:tabs>
      <w:ind w:left="1356" w:hanging="284"/>
    </w:pPr>
  </w:style>
  <w:style w:type="paragraph" w:customStyle="1" w:styleId="ListanumeradaNivel2">
    <w:name w:val="Lista numerada Nivel 2"/>
    <w:basedOn w:val="Normal"/>
    <w:uiPriority w:val="1"/>
    <w:qFormat/>
    <w:rsid w:val="008F1E78"/>
    <w:pPr>
      <w:numPr>
        <w:numId w:val="4"/>
      </w:numPr>
      <w:spacing w:before="120"/>
      <w:ind w:hanging="357"/>
      <w:contextualSpacing/>
    </w:pPr>
    <w:rPr>
      <w:color w:val="404040"/>
      <w:kern w:val="2"/>
      <w:lang w:val="en-US"/>
    </w:rPr>
  </w:style>
  <w:style w:type="paragraph" w:customStyle="1" w:styleId="ListanumeradaNivel3">
    <w:name w:val="Lista numerada Nivel 3"/>
    <w:basedOn w:val="ListanumeradaNivel2"/>
    <w:uiPriority w:val="1"/>
    <w:rsid w:val="00A82A15"/>
    <w:pPr>
      <w:numPr>
        <w:numId w:val="5"/>
      </w:numPr>
      <w:tabs>
        <w:tab w:val="num" w:pos="360"/>
      </w:tabs>
      <w:ind w:left="1429"/>
    </w:pPr>
  </w:style>
  <w:style w:type="paragraph" w:customStyle="1" w:styleId="Vietasnivel3">
    <w:name w:val="Viñetas nivel 3"/>
    <w:basedOn w:val="Vietasnivel2"/>
    <w:qFormat/>
    <w:rsid w:val="00A82A15"/>
    <w:pPr>
      <w:numPr>
        <w:numId w:val="6"/>
      </w:numPr>
      <w:tabs>
        <w:tab w:val="num" w:pos="360"/>
      </w:tabs>
      <w:ind w:left="1429"/>
    </w:pPr>
  </w:style>
  <w:style w:type="character" w:styleId="Textoennegrita">
    <w:name w:val="Strong"/>
    <w:uiPriority w:val="22"/>
    <w:qFormat/>
    <w:rsid w:val="00A82A15"/>
    <w:rPr>
      <w:rFonts w:ascii="Microsoft Sans Serif" w:hAnsi="Microsoft Sans Serif"/>
      <w:b/>
      <w:bCs/>
      <w:color w:val="404040"/>
      <w:sz w:val="24"/>
    </w:rPr>
  </w:style>
  <w:style w:type="paragraph" w:styleId="Descripcin">
    <w:name w:val="caption"/>
    <w:aliases w:val="Título de Tabla"/>
    <w:basedOn w:val="Normal"/>
    <w:next w:val="Normal"/>
    <w:uiPriority w:val="35"/>
    <w:semiHidden/>
    <w:qFormat/>
    <w:rsid w:val="004C009A"/>
    <w:pPr>
      <w:spacing w:after="200" w:line="240" w:lineRule="auto"/>
    </w:pPr>
    <w:rPr>
      <w:iCs/>
      <w:color w:val="364B9B"/>
      <w:kern w:val="2"/>
      <w:szCs w:val="18"/>
      <w:lang w:val="es-ES"/>
    </w:rPr>
  </w:style>
  <w:style w:type="character" w:styleId="Hipervnculo">
    <w:name w:val="Hyperlink"/>
    <w:uiPriority w:val="99"/>
    <w:qFormat/>
    <w:rsid w:val="00A82A15"/>
    <w:rPr>
      <w:color w:val="364B9B"/>
      <w:u w:val="single"/>
    </w:rPr>
  </w:style>
  <w:style w:type="table" w:styleId="Tabladecuadrcula4-nfasis1">
    <w:name w:val="Grid Table 4 Accent 1"/>
    <w:basedOn w:val="Tablanormal"/>
    <w:uiPriority w:val="49"/>
    <w:locked/>
    <w:rsid w:val="00A82A15"/>
    <w:rPr>
      <w:color w:val="404040"/>
      <w:sz w:val="24"/>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shd w:val="clear" w:color="auto" w:fill="auto"/>
    </w:tcPr>
    <w:tblStylePr w:type="firstRow">
      <w:rPr>
        <w:rFonts w:ascii="Segoe UI" w:hAnsi="Segoe UI"/>
        <w:b w:val="0"/>
        <w:bCs/>
        <w:i w:val="0"/>
        <w:color w:val="404040"/>
        <w:sz w:val="24"/>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abezalTabla">
    <w:name w:val="Cabezal Tabla"/>
    <w:basedOn w:val="Normal"/>
    <w:next w:val="Normal"/>
    <w:link w:val="CabezalTablaCar"/>
    <w:uiPriority w:val="1"/>
    <w:qFormat/>
    <w:rsid w:val="004C009A"/>
    <w:rPr>
      <w:b/>
      <w:bCs/>
      <w:color w:val="F2F2F2"/>
      <w:kern w:val="2"/>
      <w:lang w:val="es-ES"/>
    </w:rPr>
  </w:style>
  <w:style w:type="character" w:customStyle="1" w:styleId="CabezalTablaCar">
    <w:name w:val="Cabezal Tabla Car"/>
    <w:link w:val="CabezalTabla"/>
    <w:uiPriority w:val="1"/>
    <w:rsid w:val="004C009A"/>
    <w:rPr>
      <w:rFonts w:ascii="Microsoft Sans Serif" w:hAnsi="Microsoft Sans Serif"/>
      <w:b/>
      <w:bCs/>
      <w:color w:val="F2F2F2"/>
      <w:kern w:val="2"/>
      <w:sz w:val="24"/>
      <w:szCs w:val="22"/>
      <w:lang w:val="es-ES" w:eastAsia="en-US"/>
    </w:rPr>
  </w:style>
  <w:style w:type="paragraph" w:customStyle="1" w:styleId="Tabla-texto">
    <w:name w:val="Tabla - texto"/>
    <w:basedOn w:val="CabezalTabla"/>
    <w:link w:val="Tabla-textoCar"/>
    <w:rsid w:val="00A82A15"/>
    <w:pPr>
      <w:spacing w:after="240"/>
    </w:pPr>
    <w:rPr>
      <w:b w:val="0"/>
      <w:bCs w:val="0"/>
      <w:color w:val="404040"/>
    </w:rPr>
  </w:style>
  <w:style w:type="character" w:customStyle="1" w:styleId="Tabla-textoCar">
    <w:name w:val="Tabla - texto Car"/>
    <w:link w:val="Tabla-texto"/>
    <w:rsid w:val="00A82A15"/>
    <w:rPr>
      <w:rFonts w:ascii="Microsoft Sans Serif" w:hAnsi="Microsoft Sans Serif"/>
      <w:color w:val="404040"/>
      <w:kern w:val="2"/>
      <w:sz w:val="24"/>
      <w:szCs w:val="22"/>
      <w:lang w:val="es-ES" w:eastAsia="en-US"/>
    </w:rPr>
  </w:style>
  <w:style w:type="character" w:customStyle="1" w:styleId="TtuloPortadaCar">
    <w:name w:val="Título Portada Car"/>
    <w:link w:val="TtuloPortada"/>
    <w:rsid w:val="00FA2A1E"/>
    <w:rPr>
      <w:b/>
      <w:color w:val="364B9B"/>
      <w:sz w:val="56"/>
      <w:szCs w:val="24"/>
    </w:rPr>
  </w:style>
  <w:style w:type="paragraph" w:customStyle="1" w:styleId="SubttuloTtulo2">
    <w:name w:val="Subtítulo (Título 2)"/>
    <w:basedOn w:val="Ttulo2"/>
    <w:rsid w:val="00A70603"/>
    <w:pPr>
      <w:spacing w:after="240"/>
      <w:ind w:left="708"/>
    </w:pPr>
    <w:rPr>
      <w:sz w:val="26"/>
      <w:lang w:eastAsia="en-US"/>
    </w:rPr>
  </w:style>
  <w:style w:type="paragraph" w:customStyle="1" w:styleId="Textogeneral">
    <w:name w:val="Texto general"/>
    <w:link w:val="TextogeneralCar"/>
    <w:qFormat/>
    <w:rsid w:val="00A70603"/>
    <w:pPr>
      <w:spacing w:before="240" w:after="120" w:line="360" w:lineRule="auto"/>
    </w:pPr>
    <w:rPr>
      <w:color w:val="404040"/>
      <w:kern w:val="2"/>
      <w:sz w:val="24"/>
      <w:szCs w:val="22"/>
      <w:lang w:val="es-ES" w:eastAsia="en-US"/>
    </w:rPr>
  </w:style>
  <w:style w:type="character" w:customStyle="1" w:styleId="TextogeneralCar">
    <w:name w:val="Texto general Car"/>
    <w:link w:val="Textogeneral"/>
    <w:rsid w:val="00A70603"/>
    <w:rPr>
      <w:color w:val="404040"/>
      <w:kern w:val="2"/>
      <w:sz w:val="24"/>
      <w:szCs w:val="22"/>
      <w:lang w:val="es-ES" w:eastAsia="en-US"/>
    </w:rPr>
  </w:style>
  <w:style w:type="paragraph" w:styleId="Textodeglobo">
    <w:name w:val="Balloon Text"/>
    <w:basedOn w:val="Normal"/>
    <w:link w:val="TextodegloboCar"/>
    <w:uiPriority w:val="99"/>
    <w:semiHidden/>
    <w:unhideWhenUsed/>
    <w:rsid w:val="008F1E78"/>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1E78"/>
    <w:rPr>
      <w:rFonts w:ascii="Segoe UI" w:hAnsi="Segoe UI" w:cs="Segoe UI"/>
      <w:sz w:val="18"/>
      <w:szCs w:val="18"/>
    </w:rPr>
  </w:style>
  <w:style w:type="character" w:customStyle="1" w:styleId="ui-provider">
    <w:name w:val="ui-provider"/>
    <w:basedOn w:val="Fuentedeprrafopredeter"/>
    <w:rsid w:val="00155259"/>
  </w:style>
  <w:style w:type="paragraph" w:styleId="Prrafodelista">
    <w:name w:val="List Paragraph"/>
    <w:basedOn w:val="Normal"/>
    <w:uiPriority w:val="34"/>
    <w:semiHidden/>
    <w:qFormat/>
    <w:rsid w:val="00155259"/>
    <w:pPr>
      <w:ind w:left="720"/>
      <w:contextualSpacing/>
    </w:pPr>
  </w:style>
  <w:style w:type="paragraph" w:styleId="NormalWeb">
    <w:name w:val="Normal (Web)"/>
    <w:basedOn w:val="Normal"/>
    <w:uiPriority w:val="99"/>
    <w:semiHidden/>
    <w:unhideWhenUsed/>
    <w:rsid w:val="00BF16F9"/>
    <w:pPr>
      <w:spacing w:before="100" w:beforeAutospacing="1" w:after="100" w:afterAutospacing="1" w:line="240" w:lineRule="auto"/>
    </w:pPr>
    <w:rPr>
      <w:rFonts w:ascii="Times New Roman" w:eastAsia="Times New Roman" w:hAnsi="Times New Roman"/>
      <w:lang w:val="en-US" w:eastAsia="en-US"/>
    </w:rPr>
  </w:style>
  <w:style w:type="character" w:styleId="Refdecomentario">
    <w:name w:val="annotation reference"/>
    <w:basedOn w:val="Fuentedeprrafopredeter"/>
    <w:uiPriority w:val="99"/>
    <w:semiHidden/>
    <w:unhideWhenUsed/>
    <w:rsid w:val="00E423C3"/>
    <w:rPr>
      <w:sz w:val="16"/>
      <w:szCs w:val="16"/>
    </w:rPr>
  </w:style>
  <w:style w:type="paragraph" w:styleId="Textocomentario">
    <w:name w:val="annotation text"/>
    <w:basedOn w:val="Normal"/>
    <w:link w:val="TextocomentarioCar"/>
    <w:uiPriority w:val="99"/>
    <w:semiHidden/>
    <w:unhideWhenUsed/>
    <w:rsid w:val="00E423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423C3"/>
  </w:style>
  <w:style w:type="paragraph" w:styleId="Asuntodelcomentario">
    <w:name w:val="annotation subject"/>
    <w:basedOn w:val="Textocomentario"/>
    <w:next w:val="Textocomentario"/>
    <w:link w:val="AsuntodelcomentarioCar"/>
    <w:uiPriority w:val="99"/>
    <w:semiHidden/>
    <w:unhideWhenUsed/>
    <w:rsid w:val="00E423C3"/>
    <w:rPr>
      <w:b/>
      <w:bCs/>
    </w:rPr>
  </w:style>
  <w:style w:type="character" w:customStyle="1" w:styleId="AsuntodelcomentarioCar">
    <w:name w:val="Asunto del comentario Car"/>
    <w:basedOn w:val="TextocomentarioCar"/>
    <w:link w:val="Asuntodelcomentario"/>
    <w:uiPriority w:val="99"/>
    <w:semiHidden/>
    <w:rsid w:val="00E423C3"/>
    <w:rPr>
      <w:b/>
      <w:bCs/>
    </w:rPr>
  </w:style>
  <w:style w:type="paragraph" w:styleId="Revisin">
    <w:name w:val="Revision"/>
    <w:hidden/>
    <w:uiPriority w:val="99"/>
    <w:semiHidden/>
    <w:rsid w:val="00B72C2F"/>
    <w:rPr>
      <w:sz w:val="24"/>
      <w:szCs w:val="24"/>
    </w:rPr>
  </w:style>
  <w:style w:type="character" w:styleId="Hipervnculovisitado">
    <w:name w:val="FollowedHyperlink"/>
    <w:basedOn w:val="Fuentedeprrafopredeter"/>
    <w:uiPriority w:val="99"/>
    <w:semiHidden/>
    <w:unhideWhenUsed/>
    <w:rsid w:val="00B207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4727">
      <w:bodyDiv w:val="1"/>
      <w:marLeft w:val="0"/>
      <w:marRight w:val="0"/>
      <w:marTop w:val="0"/>
      <w:marBottom w:val="0"/>
      <w:divBdr>
        <w:top w:val="none" w:sz="0" w:space="0" w:color="auto"/>
        <w:left w:val="none" w:sz="0" w:space="0" w:color="auto"/>
        <w:bottom w:val="none" w:sz="0" w:space="0" w:color="auto"/>
        <w:right w:val="none" w:sz="0" w:space="0" w:color="auto"/>
      </w:divBdr>
    </w:div>
    <w:div w:id="87039901">
      <w:bodyDiv w:val="1"/>
      <w:marLeft w:val="0"/>
      <w:marRight w:val="0"/>
      <w:marTop w:val="0"/>
      <w:marBottom w:val="0"/>
      <w:divBdr>
        <w:top w:val="none" w:sz="0" w:space="0" w:color="auto"/>
        <w:left w:val="none" w:sz="0" w:space="0" w:color="auto"/>
        <w:bottom w:val="none" w:sz="0" w:space="0" w:color="auto"/>
        <w:right w:val="none" w:sz="0" w:space="0" w:color="auto"/>
      </w:divBdr>
    </w:div>
    <w:div w:id="181408299">
      <w:bodyDiv w:val="1"/>
      <w:marLeft w:val="0"/>
      <w:marRight w:val="0"/>
      <w:marTop w:val="0"/>
      <w:marBottom w:val="0"/>
      <w:divBdr>
        <w:top w:val="none" w:sz="0" w:space="0" w:color="auto"/>
        <w:left w:val="none" w:sz="0" w:space="0" w:color="auto"/>
        <w:bottom w:val="none" w:sz="0" w:space="0" w:color="auto"/>
        <w:right w:val="none" w:sz="0" w:space="0" w:color="auto"/>
      </w:divBdr>
    </w:div>
    <w:div w:id="251285522">
      <w:bodyDiv w:val="1"/>
      <w:marLeft w:val="0"/>
      <w:marRight w:val="0"/>
      <w:marTop w:val="0"/>
      <w:marBottom w:val="0"/>
      <w:divBdr>
        <w:top w:val="none" w:sz="0" w:space="0" w:color="auto"/>
        <w:left w:val="none" w:sz="0" w:space="0" w:color="auto"/>
        <w:bottom w:val="none" w:sz="0" w:space="0" w:color="auto"/>
        <w:right w:val="none" w:sz="0" w:space="0" w:color="auto"/>
      </w:divBdr>
    </w:div>
    <w:div w:id="295985514">
      <w:bodyDiv w:val="1"/>
      <w:marLeft w:val="0"/>
      <w:marRight w:val="0"/>
      <w:marTop w:val="0"/>
      <w:marBottom w:val="0"/>
      <w:divBdr>
        <w:top w:val="none" w:sz="0" w:space="0" w:color="auto"/>
        <w:left w:val="none" w:sz="0" w:space="0" w:color="auto"/>
        <w:bottom w:val="none" w:sz="0" w:space="0" w:color="auto"/>
        <w:right w:val="none" w:sz="0" w:space="0" w:color="auto"/>
      </w:divBdr>
    </w:div>
    <w:div w:id="794716463">
      <w:bodyDiv w:val="1"/>
      <w:marLeft w:val="0"/>
      <w:marRight w:val="0"/>
      <w:marTop w:val="0"/>
      <w:marBottom w:val="0"/>
      <w:divBdr>
        <w:top w:val="none" w:sz="0" w:space="0" w:color="auto"/>
        <w:left w:val="none" w:sz="0" w:space="0" w:color="auto"/>
        <w:bottom w:val="none" w:sz="0" w:space="0" w:color="auto"/>
        <w:right w:val="none" w:sz="0" w:space="0" w:color="auto"/>
      </w:divBdr>
    </w:div>
    <w:div w:id="916938651">
      <w:bodyDiv w:val="1"/>
      <w:marLeft w:val="0"/>
      <w:marRight w:val="0"/>
      <w:marTop w:val="0"/>
      <w:marBottom w:val="0"/>
      <w:divBdr>
        <w:top w:val="none" w:sz="0" w:space="0" w:color="auto"/>
        <w:left w:val="none" w:sz="0" w:space="0" w:color="auto"/>
        <w:bottom w:val="none" w:sz="0" w:space="0" w:color="auto"/>
        <w:right w:val="none" w:sz="0" w:space="0" w:color="auto"/>
      </w:divBdr>
    </w:div>
    <w:div w:id="1058361572">
      <w:bodyDiv w:val="1"/>
      <w:marLeft w:val="0"/>
      <w:marRight w:val="0"/>
      <w:marTop w:val="0"/>
      <w:marBottom w:val="0"/>
      <w:divBdr>
        <w:top w:val="none" w:sz="0" w:space="0" w:color="auto"/>
        <w:left w:val="none" w:sz="0" w:space="0" w:color="auto"/>
        <w:bottom w:val="none" w:sz="0" w:space="0" w:color="auto"/>
        <w:right w:val="none" w:sz="0" w:space="0" w:color="auto"/>
      </w:divBdr>
    </w:div>
    <w:div w:id="1081870771">
      <w:bodyDiv w:val="1"/>
      <w:marLeft w:val="0"/>
      <w:marRight w:val="0"/>
      <w:marTop w:val="0"/>
      <w:marBottom w:val="0"/>
      <w:divBdr>
        <w:top w:val="none" w:sz="0" w:space="0" w:color="auto"/>
        <w:left w:val="none" w:sz="0" w:space="0" w:color="auto"/>
        <w:bottom w:val="none" w:sz="0" w:space="0" w:color="auto"/>
        <w:right w:val="none" w:sz="0" w:space="0" w:color="auto"/>
      </w:divBdr>
    </w:div>
    <w:div w:id="1193768849">
      <w:bodyDiv w:val="1"/>
      <w:marLeft w:val="0"/>
      <w:marRight w:val="0"/>
      <w:marTop w:val="0"/>
      <w:marBottom w:val="0"/>
      <w:divBdr>
        <w:top w:val="none" w:sz="0" w:space="0" w:color="auto"/>
        <w:left w:val="none" w:sz="0" w:space="0" w:color="auto"/>
        <w:bottom w:val="none" w:sz="0" w:space="0" w:color="auto"/>
        <w:right w:val="none" w:sz="0" w:space="0" w:color="auto"/>
      </w:divBdr>
    </w:div>
    <w:div w:id="1457872252">
      <w:bodyDiv w:val="1"/>
      <w:marLeft w:val="0"/>
      <w:marRight w:val="0"/>
      <w:marTop w:val="0"/>
      <w:marBottom w:val="0"/>
      <w:divBdr>
        <w:top w:val="none" w:sz="0" w:space="0" w:color="auto"/>
        <w:left w:val="none" w:sz="0" w:space="0" w:color="auto"/>
        <w:bottom w:val="none" w:sz="0" w:space="0" w:color="auto"/>
        <w:right w:val="none" w:sz="0" w:space="0" w:color="auto"/>
      </w:divBdr>
    </w:div>
    <w:div w:id="1753428227">
      <w:bodyDiv w:val="1"/>
      <w:marLeft w:val="0"/>
      <w:marRight w:val="0"/>
      <w:marTop w:val="0"/>
      <w:marBottom w:val="0"/>
      <w:divBdr>
        <w:top w:val="none" w:sz="0" w:space="0" w:color="auto"/>
        <w:left w:val="none" w:sz="0" w:space="0" w:color="auto"/>
        <w:bottom w:val="none" w:sz="0" w:space="0" w:color="auto"/>
        <w:right w:val="none" w:sz="0" w:space="0" w:color="auto"/>
      </w:divBdr>
    </w:div>
    <w:div w:id="1860049730">
      <w:bodyDiv w:val="1"/>
      <w:marLeft w:val="0"/>
      <w:marRight w:val="0"/>
      <w:marTop w:val="0"/>
      <w:marBottom w:val="0"/>
      <w:divBdr>
        <w:top w:val="none" w:sz="0" w:space="0" w:color="auto"/>
        <w:left w:val="none" w:sz="0" w:space="0" w:color="auto"/>
        <w:bottom w:val="none" w:sz="0" w:space="0" w:color="auto"/>
        <w:right w:val="none" w:sz="0" w:space="0" w:color="auto"/>
      </w:divBdr>
    </w:div>
    <w:div w:id="1889952227">
      <w:bodyDiv w:val="1"/>
      <w:marLeft w:val="0"/>
      <w:marRight w:val="0"/>
      <w:marTop w:val="0"/>
      <w:marBottom w:val="0"/>
      <w:divBdr>
        <w:top w:val="none" w:sz="0" w:space="0" w:color="auto"/>
        <w:left w:val="none" w:sz="0" w:space="0" w:color="auto"/>
        <w:bottom w:val="none" w:sz="0" w:space="0" w:color="auto"/>
        <w:right w:val="none" w:sz="0" w:space="0" w:color="auto"/>
      </w:divBdr>
    </w:div>
    <w:div w:id="1956253959">
      <w:bodyDiv w:val="1"/>
      <w:marLeft w:val="0"/>
      <w:marRight w:val="0"/>
      <w:marTop w:val="0"/>
      <w:marBottom w:val="0"/>
      <w:divBdr>
        <w:top w:val="none" w:sz="0" w:space="0" w:color="auto"/>
        <w:left w:val="none" w:sz="0" w:space="0" w:color="auto"/>
        <w:bottom w:val="none" w:sz="0" w:space="0" w:color="auto"/>
        <w:right w:val="none" w:sz="0" w:space="0" w:color="auto"/>
      </w:divBdr>
    </w:div>
    <w:div w:id="1988976390">
      <w:bodyDiv w:val="1"/>
      <w:marLeft w:val="0"/>
      <w:marRight w:val="0"/>
      <w:marTop w:val="0"/>
      <w:marBottom w:val="0"/>
      <w:divBdr>
        <w:top w:val="none" w:sz="0" w:space="0" w:color="auto"/>
        <w:left w:val="none" w:sz="0" w:space="0" w:color="auto"/>
        <w:bottom w:val="none" w:sz="0" w:space="0" w:color="auto"/>
        <w:right w:val="none" w:sz="0" w:space="0" w:color="auto"/>
      </w:divBdr>
    </w:div>
    <w:div w:id="2004818468">
      <w:bodyDiv w:val="1"/>
      <w:marLeft w:val="0"/>
      <w:marRight w:val="0"/>
      <w:marTop w:val="0"/>
      <w:marBottom w:val="0"/>
      <w:divBdr>
        <w:top w:val="none" w:sz="0" w:space="0" w:color="auto"/>
        <w:left w:val="none" w:sz="0" w:space="0" w:color="auto"/>
        <w:bottom w:val="none" w:sz="0" w:space="0" w:color="auto"/>
        <w:right w:val="none" w:sz="0" w:space="0" w:color="auto"/>
      </w:divBdr>
    </w:div>
    <w:div w:id="204289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b.uy/agencia-gobierno-electronico-sociedad-informacion-conocimiento/comunicacion/publicaciones/preguntas-frecuentes-id-uruguay/preguntas-frecuentes-id-uruguay/m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pacitacion.agesic.gub.uy/"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da.castelluccio.AGESIC\Desktop\Mato,%20Carl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Mato, Carla</Template>
  <TotalTime>17</TotalTime>
  <Pages>5</Pages>
  <Words>716</Words>
  <Characters>3944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4651</CharactersWithSpaces>
  <SharedDoc>false</SharedDoc>
  <HLinks>
    <vt:vector size="12" baseType="variant">
      <vt:variant>
        <vt:i4>3276833</vt:i4>
      </vt:variant>
      <vt:variant>
        <vt:i4>3</vt:i4>
      </vt:variant>
      <vt:variant>
        <vt:i4>0</vt:i4>
      </vt:variant>
      <vt:variant>
        <vt:i4>5</vt:i4>
      </vt:variant>
      <vt:variant>
        <vt:lpwstr>https://www.gub.uy/agencia-gobierno-electronico-sociedad-informacion-conocimiento/</vt:lpwstr>
      </vt:variant>
      <vt:variant>
        <vt:lpwstr/>
      </vt:variant>
      <vt:variant>
        <vt:i4>3276833</vt:i4>
      </vt:variant>
      <vt:variant>
        <vt:i4>0</vt:i4>
      </vt:variant>
      <vt:variant>
        <vt:i4>0</vt:i4>
      </vt:variant>
      <vt:variant>
        <vt:i4>5</vt:i4>
      </vt:variant>
      <vt:variant>
        <vt:lpwstr>https://www.gub.uy/agencia-gobierno-electronico-sociedad-informacion-conocimiento/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Adda Castelluccio</dc:creator>
  <cp:keywords/>
  <dc:description/>
  <cp:lastModifiedBy>Matilde Casabo</cp:lastModifiedBy>
  <cp:revision>5</cp:revision>
  <cp:lastPrinted>2024-07-29T12:48:00Z</cp:lastPrinted>
  <dcterms:created xsi:type="dcterms:W3CDTF">2024-10-22T19:39:00Z</dcterms:created>
  <dcterms:modified xsi:type="dcterms:W3CDTF">2025-04-07T20:20:00Z</dcterms:modified>
</cp:coreProperties>
</file>